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53FE2" w14:textId="77777777" w:rsidR="00C405CB" w:rsidRDefault="00C405CB" w:rsidP="00C405CB"/>
    <w:p w14:paraId="54209CF6" w14:textId="77777777" w:rsidR="00C405CB" w:rsidRDefault="00C405CB" w:rsidP="00C405CB"/>
    <w:p w14:paraId="02327DBC" w14:textId="77777777" w:rsidR="00C405CB" w:rsidRDefault="00A03EBC" w:rsidP="00A03EBC">
      <w:pPr>
        <w:jc w:val="right"/>
      </w:pPr>
      <w:r>
        <w:t>№ 4374 от 09.11.2016</w:t>
      </w:r>
    </w:p>
    <w:p w14:paraId="660E4C24" w14:textId="77777777" w:rsidR="00C405CB" w:rsidRDefault="00C405CB" w:rsidP="00C405CB"/>
    <w:p w14:paraId="4D8BFFC9" w14:textId="77777777" w:rsidR="00C405CB" w:rsidRDefault="00C405CB" w:rsidP="00C405CB"/>
    <w:p w14:paraId="0EE0926C" w14:textId="77777777" w:rsidR="00C405CB" w:rsidRDefault="00C405CB" w:rsidP="00797B1A">
      <w:pPr>
        <w:pStyle w:val="1"/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организации и проведении  городских ярмарок на территории города</w:t>
      </w:r>
      <w:r w:rsidR="00797B1A">
        <w:rPr>
          <w:b w:val="0"/>
          <w:sz w:val="28"/>
          <w:szCs w:val="28"/>
        </w:rPr>
        <w:t>-</w:t>
      </w:r>
      <w:r w:rsidR="006E0B51">
        <w:rPr>
          <w:b w:val="0"/>
          <w:sz w:val="28"/>
          <w:szCs w:val="28"/>
        </w:rPr>
        <w:t xml:space="preserve">курорта </w:t>
      </w:r>
      <w:r>
        <w:rPr>
          <w:b w:val="0"/>
          <w:sz w:val="28"/>
          <w:szCs w:val="28"/>
        </w:rPr>
        <w:t xml:space="preserve"> Пятигорска в 2016 году</w:t>
      </w:r>
    </w:p>
    <w:p w14:paraId="585DE8E3" w14:textId="77777777" w:rsidR="00C405CB" w:rsidRDefault="00C405CB" w:rsidP="00797B1A">
      <w:pPr>
        <w:spacing w:line="240" w:lineRule="exact"/>
      </w:pPr>
    </w:p>
    <w:p w14:paraId="25BC3A63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4118AD59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насыщения потребительского рынка города, создания удобств в приобретении населением товаров по доступным ценам, в соответствии с приказом комитета Ставропольского края по пищевой и перерабатывающей промышленности, то</w:t>
      </w:r>
      <w:r w:rsidR="00A12EEA">
        <w:rPr>
          <w:sz w:val="28"/>
          <w:szCs w:val="28"/>
        </w:rPr>
        <w:t>рговле и лицензированию от 15.04.</w:t>
      </w:r>
      <w:r w:rsidR="006E0B51">
        <w:rPr>
          <w:sz w:val="28"/>
          <w:szCs w:val="28"/>
        </w:rPr>
        <w:t>2011</w:t>
      </w:r>
      <w:r>
        <w:rPr>
          <w:sz w:val="28"/>
          <w:szCs w:val="28"/>
        </w:rPr>
        <w:t xml:space="preserve">г. № 61/01-07 о/д «Об утверждении порядка организации ярмарок и продажи товаров (выполнения работ, оказания услуг) на территории Ставропольского края», - </w:t>
      </w:r>
    </w:p>
    <w:p w14:paraId="6ABF10D0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3EF4E177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37A6D44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1ABEBE25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Организовать проведение городских ярмарок в микрорайоне «Белая Р</w:t>
      </w:r>
      <w:r w:rsidR="006E0B51">
        <w:rPr>
          <w:sz w:val="28"/>
          <w:szCs w:val="28"/>
        </w:rPr>
        <w:t xml:space="preserve">омашка» по ул. Орджоникидзе на </w:t>
      </w:r>
      <w:r>
        <w:rPr>
          <w:sz w:val="28"/>
          <w:szCs w:val="28"/>
        </w:rPr>
        <w:t>пешеходной зоне  от трамвайной остановки «ул. Фучика» до  остановки «Универсам».</w:t>
      </w:r>
    </w:p>
    <w:p w14:paraId="22914F42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3B9A6B32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Определить режим работы ярмарок:  заезд участников ярмарок с 6-00 до  8-00 часов, работа ярмарок с 8-00 до 15-00 часов.</w:t>
      </w:r>
    </w:p>
    <w:p w14:paraId="2E0F3D4C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19AF682D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Документом, подтверждающим право участия субъектов торговли в ярмарках, является приглашение администрации города Пятигорска.</w:t>
      </w:r>
    </w:p>
    <w:p w14:paraId="793C3879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164F67A8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Утвердить:</w:t>
      </w:r>
    </w:p>
    <w:p w14:paraId="7F484882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  План мероприятий по организации  ярмарок и продажи товаров (выполнения работ, оказания услуг) на них согласно Приложению 1 к настоящему постановлению.</w:t>
      </w:r>
    </w:p>
    <w:p w14:paraId="13129113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4.2. Порядок предоставления мест для продажи товаров (выполнения работ, оказания услуг) на городских ярмарках согласно Приложению 2 к настоящему постановлению.</w:t>
      </w:r>
    </w:p>
    <w:p w14:paraId="4A544478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4.3. График проведения городских ярмарок в 2016 году согласно Приложению 3 к настоящему постановлению.</w:t>
      </w:r>
    </w:p>
    <w:p w14:paraId="1DD37CC6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4.4. Рекомендуемый ассортимент групп товаров для продажи на ярмарках  согласно Приложению 4 к настоящему постановлению.</w:t>
      </w:r>
    </w:p>
    <w:p w14:paraId="55666EDA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4.5. Форму приглашения администрации города Пятигорска на участие в городских ярмарках согласно Приложению 5 к настоящему постановлению.</w:t>
      </w:r>
    </w:p>
    <w:p w14:paraId="55B78081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7BC9B07F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5. Рекомендовать:</w:t>
      </w:r>
    </w:p>
    <w:p w14:paraId="0384FDF6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5.1. Участникам городских ярмарок  при осуществлении деятельности по продаже товаров на ярмарках обеспечить строгое соблюдение требований Приказа комитета Ставропольского края по пищевой и перерабатывающей промышленности, торгов</w:t>
      </w:r>
      <w:r w:rsidR="003463DB">
        <w:rPr>
          <w:sz w:val="28"/>
          <w:szCs w:val="28"/>
        </w:rPr>
        <w:t>ле и лицензированию от 15.04.</w:t>
      </w:r>
      <w:r>
        <w:rPr>
          <w:sz w:val="28"/>
          <w:szCs w:val="28"/>
        </w:rPr>
        <w:t>2011 года № 61/01-07 о/д «Об утверждении Порядка организации ярмарок и продажи товаров (выполнения работ, оказания услуг) на них на территории Ставропольского края».</w:t>
      </w:r>
    </w:p>
    <w:p w14:paraId="200F89BB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5.2. Территориальному отделу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Ставропольскому краю в городе Пятигорске  обеспечить контроль за соблюдением санитарно-эпидемиологических требований продажи товаров на городских  ярмарках.  </w:t>
      </w:r>
    </w:p>
    <w:p w14:paraId="0F2389BA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5.3.  Государственному учреждению «Пятигорская городская станция по борьбе с болезнями животных» и Управлению ветеринарии Ставропольского края отделу регионального государственного ветеринарного надзора обеспечить контроль за соблюдением ветеринарно-санитарных  правил продажи товаров на городских ярмарках. </w:t>
      </w:r>
    </w:p>
    <w:p w14:paraId="61676049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5.4. Директору ООО «ГЭК» организовать работу по обеспечению надлежащего санитарного состояния территории городских ярмарок, установки биотуалетов и раздельных контейнеров с крышками для сбора мусора и пищевых отходов.</w:t>
      </w:r>
    </w:p>
    <w:p w14:paraId="55E5C7CE" w14:textId="77777777" w:rsidR="00C405CB" w:rsidRDefault="00C405CB" w:rsidP="00C405CB">
      <w:pPr>
        <w:pStyle w:val="a3"/>
        <w:jc w:val="both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 xml:space="preserve">    5.5.  Директору  газеты </w:t>
      </w:r>
      <w:r>
        <w:rPr>
          <w:bCs/>
          <w:spacing w:val="-6"/>
          <w:sz w:val="28"/>
          <w:szCs w:val="28"/>
        </w:rPr>
        <w:t>НОЧУ «Газета «Пятигорская  правда»</w:t>
      </w:r>
      <w:r>
        <w:rPr>
          <w:sz w:val="28"/>
          <w:szCs w:val="28"/>
        </w:rPr>
        <w:t xml:space="preserve">   публиковать в газете «Пятигорская правда» и передавать во время трансляции передач муниципального радио  объявления о проведении городских ярмарок.</w:t>
      </w:r>
    </w:p>
    <w:p w14:paraId="6B2F0A44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06A9CA25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 Рекомендовать отделу МВД России по городу Пятигорску    оказывать следующее содействие в дни проведения ярмарок:</w:t>
      </w:r>
    </w:p>
    <w:p w14:paraId="3ABC8F3C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6.1. Обеспечить  с 6-00 часов  упорядоченный проезд  автотранспортных средств участников городских ярмарок на территорию, определенную для проведения городских ярмарок. </w:t>
      </w:r>
    </w:p>
    <w:p w14:paraId="6ECFC790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6.2. Ограничить с 6-00 до 15-00 часов въезд на территорию городских ярмарок  иных  автотранспортных средств, за исключением транспорта участников ярмарок.</w:t>
      </w:r>
    </w:p>
    <w:p w14:paraId="3427C631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6.3.  Не допускать на территории  проведения городских ярмарок с 8-00 до 15-00 часов нахождение  автотранспортных средств, из которых не производится реализация товаров.</w:t>
      </w:r>
    </w:p>
    <w:p w14:paraId="74EB0869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6.4.  Принимать меры по пресечению стихийной торговли на территории городских ярмарок.</w:t>
      </w:r>
    </w:p>
    <w:p w14:paraId="77AE9057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6.5. Принимать участие (в случае необходимости) в размещении участников городских ярмарок.</w:t>
      </w:r>
    </w:p>
    <w:p w14:paraId="7EE43E88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153FDB06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Контроль за исполнением настоящего постановления возложить на   заместителя главы администрации города  Пятигорска </w:t>
      </w:r>
      <w:proofErr w:type="spellStart"/>
      <w:r>
        <w:rPr>
          <w:sz w:val="28"/>
          <w:szCs w:val="28"/>
        </w:rPr>
        <w:t>Нестякова</w:t>
      </w:r>
      <w:proofErr w:type="spellEnd"/>
      <w:r>
        <w:rPr>
          <w:sz w:val="28"/>
          <w:szCs w:val="28"/>
        </w:rPr>
        <w:t xml:space="preserve"> С.В.</w:t>
      </w:r>
    </w:p>
    <w:p w14:paraId="4DC23325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2E30F499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8. Настоящее постановление вступает в силу со дня </w:t>
      </w:r>
      <w:r w:rsidR="00B82506">
        <w:rPr>
          <w:sz w:val="28"/>
          <w:szCs w:val="28"/>
        </w:rPr>
        <w:t xml:space="preserve">его официального </w:t>
      </w:r>
      <w:r>
        <w:rPr>
          <w:sz w:val="28"/>
          <w:szCs w:val="28"/>
        </w:rPr>
        <w:t>опубликования</w:t>
      </w:r>
      <w:r w:rsidR="00B82506">
        <w:rPr>
          <w:sz w:val="28"/>
          <w:szCs w:val="28"/>
        </w:rPr>
        <w:t>.</w:t>
      </w:r>
    </w:p>
    <w:p w14:paraId="2724697A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3AEF2345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0328DF84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города Пятигорска                                                                   Л.Н. </w:t>
      </w:r>
      <w:proofErr w:type="spellStart"/>
      <w:r>
        <w:rPr>
          <w:sz w:val="28"/>
          <w:szCs w:val="28"/>
        </w:rPr>
        <w:t>Травнев</w:t>
      </w:r>
      <w:proofErr w:type="spellEnd"/>
    </w:p>
    <w:p w14:paraId="52138F70" w14:textId="77777777" w:rsidR="00C405CB" w:rsidRDefault="00C405CB" w:rsidP="00C40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CA4F0D" w14:textId="77777777" w:rsidR="000F7649" w:rsidRDefault="000F764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1E98D208" w14:textId="283C7111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Start w:id="0" w:name="_GoBack"/>
      <w:bookmarkEnd w:id="0"/>
    </w:p>
    <w:p w14:paraId="67BE42AA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  1</w:t>
      </w:r>
    </w:p>
    <w:p w14:paraId="091051B9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 постановлению администрации</w:t>
      </w:r>
    </w:p>
    <w:p w14:paraId="521BD124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города  Пятигорска</w:t>
      </w:r>
    </w:p>
    <w:p w14:paraId="10332EFE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_________________№________</w:t>
      </w:r>
    </w:p>
    <w:p w14:paraId="169E82BE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5A0A7CE7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5F668780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7B6934AE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0E16E8BB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1FEB089B" w14:textId="77777777" w:rsidR="00C405CB" w:rsidRDefault="00C405CB" w:rsidP="00C405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организации  ярмарок и продажи товаров на них.</w:t>
      </w:r>
    </w:p>
    <w:p w14:paraId="16B5DE67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5A21E2D1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141"/>
        <w:gridCol w:w="2836"/>
      </w:tblGrid>
      <w:tr w:rsidR="00C405CB" w14:paraId="7DEB3FD4" w14:textId="77777777" w:rsidTr="00BE72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5E1D" w14:textId="77777777" w:rsidR="00C405CB" w:rsidRDefault="003835E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05CB">
              <w:rPr>
                <w:sz w:val="28"/>
                <w:szCs w:val="28"/>
              </w:rPr>
              <w:t>№</w:t>
            </w:r>
          </w:p>
          <w:p w14:paraId="72B277D7" w14:textId="77777777" w:rsidR="00C405CB" w:rsidRDefault="00C405C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763B" w14:textId="77777777" w:rsidR="00C405CB" w:rsidRDefault="00C405CB" w:rsidP="00B8250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  <w:p w14:paraId="4A408A7A" w14:textId="77777777" w:rsidR="00C405CB" w:rsidRDefault="00C405C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4A61" w14:textId="77777777" w:rsidR="00C405CB" w:rsidRDefault="00C405CB" w:rsidP="00B8250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C405CB" w14:paraId="4BA47C63" w14:textId="77777777" w:rsidTr="00BE72BC">
        <w:trPr>
          <w:trHeight w:val="4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AAFE" w14:textId="77777777" w:rsidR="00C405CB" w:rsidRDefault="00C405C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993B" w14:textId="77777777" w:rsidR="00C405CB" w:rsidRDefault="00C405C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участия в городских ярмарках сельхозпро</w:t>
            </w:r>
            <w:r w:rsidR="006C63FE">
              <w:rPr>
                <w:sz w:val="28"/>
                <w:szCs w:val="28"/>
              </w:rPr>
              <w:t>изводителей, организаций</w:t>
            </w:r>
            <w:r>
              <w:rPr>
                <w:sz w:val="28"/>
                <w:szCs w:val="28"/>
              </w:rPr>
              <w:t xml:space="preserve"> пищевой и перерабатывающей промышленности,  организаций общественного питания, индивидуальных предпринимателей, а также граждан, ведущих крестьянское (фермерское) хозяйство, личное подсобное хозяйство или занимающихс</w:t>
            </w:r>
            <w:r w:rsidR="006C63FE">
              <w:rPr>
                <w:sz w:val="28"/>
                <w:szCs w:val="28"/>
              </w:rPr>
              <w:t>я садоводством, огородничеством</w:t>
            </w:r>
            <w:r>
              <w:rPr>
                <w:sz w:val="28"/>
                <w:szCs w:val="28"/>
              </w:rPr>
              <w:t xml:space="preserve">  Ставропольского края и других регионов Российской Федерации</w:t>
            </w:r>
            <w:r w:rsidR="003C728D">
              <w:rPr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46CD" w14:textId="77777777" w:rsidR="00C405CB" w:rsidRDefault="00C405C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торговли, бытовых услуг и защиты прав потребителей администрации города Пятигорска</w:t>
            </w:r>
          </w:p>
          <w:p w14:paraId="52B7DC32" w14:textId="77777777" w:rsidR="00C405CB" w:rsidRDefault="00C405C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14:paraId="72874D11" w14:textId="77777777" w:rsidR="00C405CB" w:rsidRDefault="00C405C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405CB" w14:paraId="18660D93" w14:textId="77777777" w:rsidTr="000C6064">
        <w:trPr>
          <w:trHeight w:val="2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BB82" w14:textId="77777777" w:rsidR="00C405CB" w:rsidRDefault="00C405C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2006" w14:textId="77777777" w:rsidR="00C405CB" w:rsidRDefault="00C405CB" w:rsidP="006C63F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приглашений администрации города на участие в городских  ярмарках юридическим лицам, индивидуальным предпринимателям, гражданам, ведущим крестьянское (фермерское) хозяйство, личное подсобное хозяйство  или занимающимс</w:t>
            </w:r>
            <w:r w:rsidR="006C63FE">
              <w:rPr>
                <w:sz w:val="28"/>
                <w:szCs w:val="28"/>
              </w:rPr>
              <w:t>я садоводством, огородничеством</w:t>
            </w:r>
            <w:r w:rsidR="003C72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700E" w14:textId="77777777" w:rsidR="00C405CB" w:rsidRDefault="00C405C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торговли, бытовых услуг и защиты прав потребителей администрации города Пятигорс</w:t>
            </w:r>
            <w:r w:rsidR="000C6064">
              <w:rPr>
                <w:sz w:val="28"/>
                <w:szCs w:val="28"/>
              </w:rPr>
              <w:t>к</w:t>
            </w:r>
            <w:r w:rsidR="003C728D">
              <w:rPr>
                <w:sz w:val="28"/>
                <w:szCs w:val="28"/>
              </w:rPr>
              <w:t>а</w:t>
            </w:r>
          </w:p>
          <w:p w14:paraId="6FD6A432" w14:textId="77777777" w:rsidR="00C14547" w:rsidRDefault="00C14547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405CB" w14:paraId="72C36C72" w14:textId="77777777" w:rsidTr="00BE72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7A2D" w14:textId="77777777" w:rsidR="00C405CB" w:rsidRDefault="00C405C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5212C58C" w14:textId="77777777" w:rsidR="00C405CB" w:rsidRDefault="00C405C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645A" w14:textId="77777777" w:rsidR="00C405CB" w:rsidRDefault="00C405C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Предоставление торговых мест на городских ярмарках и размещение участников ярмарок в соответствии с утвержденной, согласно установленному порядку, схеме размещения торговых мест с учетом зонирования по классам товаров.</w:t>
            </w:r>
          </w:p>
          <w:p w14:paraId="42E39807" w14:textId="77777777" w:rsidR="00C405CB" w:rsidRDefault="00C405C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1B63" w14:textId="77777777" w:rsidR="00C405CB" w:rsidRDefault="00C405C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торговли, бытовых услуг и защиты прав потребителей администрации города Пятигорск</w:t>
            </w:r>
            <w:r w:rsidR="00B82506">
              <w:rPr>
                <w:sz w:val="28"/>
                <w:szCs w:val="28"/>
              </w:rPr>
              <w:t>а</w:t>
            </w:r>
          </w:p>
        </w:tc>
      </w:tr>
      <w:tr w:rsidR="00C405CB" w14:paraId="210C035E" w14:textId="77777777" w:rsidTr="00BE72BC">
        <w:trPr>
          <w:trHeight w:val="2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3631" w14:textId="77777777" w:rsidR="00C405CB" w:rsidRDefault="00C405C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DB7A" w14:textId="77777777" w:rsidR="00C405CB" w:rsidRDefault="00C405C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Ведение учёта участников городских  ярмарок.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C3D1" w14:textId="77777777" w:rsidR="00C405CB" w:rsidRDefault="00C405C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торговли, бытовых услуг и защиты прав потребителей администрации города Пятигорска</w:t>
            </w:r>
          </w:p>
        </w:tc>
      </w:tr>
      <w:tr w:rsidR="00C405CB" w14:paraId="20BB6E7F" w14:textId="77777777" w:rsidTr="00BE72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E9D7" w14:textId="77777777" w:rsidR="00C405CB" w:rsidRDefault="00C405C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BBE3" w14:textId="77777777" w:rsidR="00C405CB" w:rsidRDefault="00C405C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Оказание содействия проведению проверок контролирующими и надзорными органами.</w:t>
            </w:r>
          </w:p>
          <w:p w14:paraId="6F80EB0C" w14:textId="77777777" w:rsidR="00C405CB" w:rsidRDefault="00C405C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7AA" w14:textId="77777777" w:rsidR="00C405CB" w:rsidRDefault="00C405C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торговли, бытовых услуг и защиты прав потребителей администрации города Пятигорска</w:t>
            </w:r>
          </w:p>
          <w:p w14:paraId="2FEC8BC9" w14:textId="77777777" w:rsidR="00C14547" w:rsidRDefault="00C14547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405CB" w14:paraId="5088D085" w14:textId="77777777" w:rsidTr="00BE72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B4C2" w14:textId="77777777" w:rsidR="00C405CB" w:rsidRDefault="00C405C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6046" w14:textId="77777777" w:rsidR="00C405CB" w:rsidRDefault="00C405C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в доступном месте  контрольных средств  измерения.</w:t>
            </w:r>
          </w:p>
          <w:p w14:paraId="6D8B498C" w14:textId="77777777" w:rsidR="00C405CB" w:rsidRDefault="00C405C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8430" w14:textId="77777777" w:rsidR="00C405CB" w:rsidRDefault="00C405C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торговли, бытовых услуг и защиты прав потребителей администрации города Пятигорска</w:t>
            </w:r>
          </w:p>
        </w:tc>
      </w:tr>
      <w:tr w:rsidR="00BE72BC" w14:paraId="09EC45CD" w14:textId="77777777" w:rsidTr="00BE72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692A" w14:textId="77777777" w:rsidR="00BE72BC" w:rsidRDefault="00BE72BC" w:rsidP="00FE34BA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4AD9" w14:textId="77777777" w:rsidR="00BE72BC" w:rsidRDefault="00BE72BC" w:rsidP="00FE34BA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общественной безопасности граждан, принятие  эффективных мер, направленных на антитеррористическую защищенность населения и обеспечение общественного порядка и безопасности движения в течение работы городских ярмарок (с 6-00 до 15-00 часов).</w:t>
            </w:r>
          </w:p>
          <w:p w14:paraId="21CB3176" w14:textId="77777777" w:rsidR="00C14547" w:rsidRDefault="00C14547" w:rsidP="00FE34BA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526A" w14:textId="77777777" w:rsidR="00BE72BC" w:rsidRDefault="00BE72BC" w:rsidP="00BE72B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городу Пятигорску (по согласованию)</w:t>
            </w:r>
          </w:p>
          <w:p w14:paraId="17A7581E" w14:textId="77777777" w:rsidR="00BE72BC" w:rsidRDefault="00BE72B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E72BC" w14:paraId="01DBE428" w14:textId="77777777" w:rsidTr="00BE72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8737" w14:textId="77777777" w:rsidR="00BE72BC" w:rsidRDefault="00BE72B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163C" w14:textId="77777777" w:rsidR="00BE72BC" w:rsidRDefault="00BE72B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Обеспечение с 6-00 часов упорядоченного проезда автотранспортных средств участников ярмарки на территорию, определенную для проведения городских ярмарок, с досмотром их на безопасность.</w:t>
            </w:r>
          </w:p>
          <w:p w14:paraId="2D1FB9B0" w14:textId="77777777" w:rsidR="00C14547" w:rsidRDefault="00C14547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7020" w14:textId="77777777" w:rsidR="00BE72BC" w:rsidRDefault="00BE72BC" w:rsidP="00B46EC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городу Пятигорску (по согласованию)</w:t>
            </w:r>
          </w:p>
          <w:p w14:paraId="2B9157A3" w14:textId="77777777" w:rsidR="00BE72BC" w:rsidRDefault="00BE72B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E72BC" w14:paraId="6D12D1ED" w14:textId="77777777" w:rsidTr="00BE72BC">
        <w:trPr>
          <w:trHeight w:val="1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8122" w14:textId="77777777" w:rsidR="00BE72BC" w:rsidRDefault="00BE72B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F4CF" w14:textId="77777777" w:rsidR="00BE72BC" w:rsidRDefault="00BE72B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Ограничение с 6-00 до 15-00 часов въезда на территорию городских ярмарок  иных автотранспортных средств, за исключением транспорта участников ярмарок.</w:t>
            </w:r>
          </w:p>
          <w:p w14:paraId="7DF6728D" w14:textId="77777777" w:rsidR="00C14547" w:rsidRDefault="00C14547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84C1" w14:textId="77777777" w:rsidR="00BE72BC" w:rsidRDefault="00BE72B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городу Пятигорску (по согласованию)</w:t>
            </w:r>
          </w:p>
        </w:tc>
      </w:tr>
      <w:tr w:rsidR="00BE72BC" w14:paraId="088F3B14" w14:textId="77777777" w:rsidTr="00BE72BC">
        <w:trPr>
          <w:trHeight w:val="17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6E02" w14:textId="77777777" w:rsidR="00BE72BC" w:rsidRDefault="00BE72B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EE69" w14:textId="77777777" w:rsidR="00BE72BC" w:rsidRDefault="00BE72B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Недопущение на территории  проведения городских ярмарок с 8-00  до 15-00 часов нахождения  автотранспортных средств, из которых не производится реализация товаров.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0803" w14:textId="77777777" w:rsidR="00BE72BC" w:rsidRDefault="00BE72B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городу Пятигорску (по согласованию)</w:t>
            </w:r>
          </w:p>
        </w:tc>
      </w:tr>
      <w:tr w:rsidR="00BE72BC" w14:paraId="7468705A" w14:textId="77777777" w:rsidTr="00BE72BC">
        <w:trPr>
          <w:trHeight w:val="36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1586" w14:textId="77777777" w:rsidR="00BE72BC" w:rsidRDefault="00BE72B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BCC7" w14:textId="77777777" w:rsidR="00BE72BC" w:rsidRDefault="00BE72B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 по пресечению стихийной торговли на территории городских ярмарок.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E4F3" w14:textId="77777777" w:rsidR="00BE72BC" w:rsidRDefault="00BE72BC" w:rsidP="00B46EC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городу Пятигорску (по согласованию),</w:t>
            </w:r>
          </w:p>
          <w:p w14:paraId="3FD22322" w14:textId="77777777" w:rsidR="00BE72BC" w:rsidRDefault="00BE72B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14:paraId="7B9A958E" w14:textId="77777777" w:rsidR="00C14547" w:rsidRDefault="00BE72B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торговли, бытовых услуг и защиты прав потребителей администрации города Пятигорска</w:t>
            </w:r>
          </w:p>
        </w:tc>
      </w:tr>
      <w:tr w:rsidR="00BE72BC" w14:paraId="25B683EC" w14:textId="77777777" w:rsidTr="00BE72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31FE" w14:textId="77777777" w:rsidR="00BE72BC" w:rsidRDefault="00BE72B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BC81" w14:textId="77777777" w:rsidR="00BE72BC" w:rsidRDefault="00BE72B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участие (в случае необходимости) в размещении участников городских ярмарок.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9BE5" w14:textId="77777777" w:rsidR="00BE72BC" w:rsidRDefault="00BE72B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городу Пятигорску (по согласованию)</w:t>
            </w:r>
          </w:p>
        </w:tc>
      </w:tr>
      <w:tr w:rsidR="00BE72BC" w14:paraId="455633F0" w14:textId="77777777" w:rsidTr="00BE72BC">
        <w:trPr>
          <w:trHeight w:val="2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C581" w14:textId="77777777" w:rsidR="00BE72BC" w:rsidRDefault="00BE72B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DEB9" w14:textId="77777777" w:rsidR="00BE72BC" w:rsidRDefault="00BE72B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рекламного оформления городских ярмарок.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3885" w14:textId="77777777" w:rsidR="00BE72BC" w:rsidRDefault="00BE72B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торговли, бытовых услуг и защиты прав потребителей администрации города Пятигорск</w:t>
            </w:r>
            <w:r w:rsidR="002301BA">
              <w:rPr>
                <w:sz w:val="28"/>
                <w:szCs w:val="28"/>
              </w:rPr>
              <w:t>а</w:t>
            </w:r>
          </w:p>
        </w:tc>
      </w:tr>
      <w:tr w:rsidR="00BE72BC" w14:paraId="6D8AD4ED" w14:textId="77777777" w:rsidTr="00BE72B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4E10" w14:textId="77777777" w:rsidR="00BE72BC" w:rsidRDefault="00BE72B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876A" w14:textId="77777777" w:rsidR="00BE72BC" w:rsidRDefault="00BE72B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соблюдением санитарно-эпидемиологических требований и правил продажи отдельных видов товаров на городских ярмарках.  </w:t>
            </w:r>
          </w:p>
          <w:p w14:paraId="41A5D1E9" w14:textId="77777777" w:rsidR="00BE72BC" w:rsidRDefault="00BE72B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14:paraId="1172C0C6" w14:textId="77777777" w:rsidR="00BE72BC" w:rsidRDefault="00BE72B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1955" w14:textId="77777777" w:rsidR="00C14547" w:rsidRDefault="00BE72B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Ставропольскому краю в городе Пятигорске (по согласованию)</w:t>
            </w:r>
          </w:p>
        </w:tc>
      </w:tr>
      <w:tr w:rsidR="00BE72BC" w14:paraId="24FB6CE9" w14:textId="77777777" w:rsidTr="00BE72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7C77" w14:textId="77777777" w:rsidR="00BE72BC" w:rsidRDefault="00BE72B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9827" w14:textId="77777777" w:rsidR="00BE72BC" w:rsidRDefault="00BE72B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соблюдением ветеринарно-санитарных  правил продажи товаров на городских  ярмарках. </w:t>
            </w:r>
          </w:p>
          <w:p w14:paraId="7CEFEF7A" w14:textId="77777777" w:rsidR="00BE72BC" w:rsidRDefault="00BE72B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0DF7" w14:textId="77777777" w:rsidR="00C14547" w:rsidRDefault="00BE72B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 «Пятигорская городская станция по борьбе с болезнями животных» и Управление </w:t>
            </w:r>
            <w:r>
              <w:rPr>
                <w:sz w:val="28"/>
                <w:szCs w:val="28"/>
              </w:rPr>
              <w:lastRenderedPageBreak/>
              <w:t>ветеринарии Ставропольского края отдел регионального государственного ветеринарного надзора (по согласованию)</w:t>
            </w:r>
          </w:p>
        </w:tc>
      </w:tr>
      <w:tr w:rsidR="00BE72BC" w14:paraId="07FC4231" w14:textId="77777777" w:rsidTr="00BE72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F89D" w14:textId="77777777" w:rsidR="00BE72BC" w:rsidRDefault="00BE72BC" w:rsidP="00FE34BA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944C" w14:textId="77777777" w:rsidR="00BE72BC" w:rsidRDefault="00BE72BC" w:rsidP="00FE34BA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культурной программы при проведении предновогодней ярмарки 24 декабря 2016 года. </w:t>
            </w:r>
          </w:p>
          <w:p w14:paraId="65510BB6" w14:textId="77777777" w:rsidR="00BE72BC" w:rsidRDefault="00BE72BC" w:rsidP="00FE34BA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38BB" w14:textId="77777777" w:rsidR="00BE72BC" w:rsidRDefault="00BE72B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«Управление культуры администрации города Пятигорска»</w:t>
            </w:r>
          </w:p>
        </w:tc>
      </w:tr>
      <w:tr w:rsidR="00BE72BC" w14:paraId="62B9D5F9" w14:textId="77777777" w:rsidTr="00BE72BC">
        <w:trPr>
          <w:trHeight w:val="16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06C6" w14:textId="77777777" w:rsidR="00BE72BC" w:rsidRDefault="00BE72B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C3E1" w14:textId="77777777" w:rsidR="00BE72BC" w:rsidRDefault="00BE72B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надлежащего технического состояния территории, отведённой для проведения городских ярмарок.</w:t>
            </w:r>
          </w:p>
          <w:p w14:paraId="70DB6295" w14:textId="77777777" w:rsidR="00BE72BC" w:rsidRDefault="00BE72B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D1C9" w14:textId="77777777" w:rsidR="00BE72BC" w:rsidRPr="001F7F8A" w:rsidRDefault="00BE72BC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«Управление архитектуры, строительства и жилищно-коммунального хозяйства администрации города Пятигорска»                                                                                                        </w:t>
            </w:r>
          </w:p>
        </w:tc>
      </w:tr>
      <w:tr w:rsidR="00BE72BC" w14:paraId="6B1BE982" w14:textId="77777777" w:rsidTr="00BE72BC">
        <w:trPr>
          <w:trHeight w:val="19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9604" w14:textId="77777777" w:rsidR="00BE72BC" w:rsidRDefault="00BE72B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C1CA" w14:textId="77777777" w:rsidR="00BE72BC" w:rsidRDefault="00BE72B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надлежащего санитарного состояния территории, отведённой для проведения городских ярмарок, установка биотуалетов и раздельных контейнеров с крышками для сбора мусора и пищевых отходов.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2DEA" w14:textId="77777777" w:rsidR="00BE72BC" w:rsidRDefault="00BE72BC" w:rsidP="00473701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«ГЭК» (по согласованию)</w:t>
            </w:r>
          </w:p>
          <w:p w14:paraId="51E22114" w14:textId="77777777" w:rsidR="00BE72BC" w:rsidRDefault="00BE72B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E72BC" w14:paraId="1B7900F9" w14:textId="77777777" w:rsidTr="00BE72BC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19FD" w14:textId="77777777" w:rsidR="00BE72BC" w:rsidRDefault="00BE72B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B8D4" w14:textId="77777777" w:rsidR="00BE72BC" w:rsidRDefault="00BE72B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проведении городских ярмарок  в средствах массовой информации.</w:t>
            </w:r>
          </w:p>
          <w:p w14:paraId="3F768684" w14:textId="77777777" w:rsidR="00BE72BC" w:rsidRDefault="00BE72B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4634" w14:textId="77777777" w:rsidR="00BE72BC" w:rsidRDefault="00BE72B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НОЧУ «Газета «Пятигорская правда» (по согласованию)                                                                            </w:t>
            </w:r>
          </w:p>
        </w:tc>
      </w:tr>
    </w:tbl>
    <w:p w14:paraId="0C272042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540D489C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1CA77133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5EAE73EA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14:paraId="65A1AF4C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Пятигорска,</w:t>
      </w:r>
    </w:p>
    <w:p w14:paraId="06CEE7E8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</w:t>
      </w:r>
    </w:p>
    <w:p w14:paraId="4AA354F8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Пятигорска                                              </w:t>
      </w:r>
      <w:r w:rsidR="002301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В.Г. Косых                        </w:t>
      </w:r>
    </w:p>
    <w:p w14:paraId="76FF95F1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46283550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0F921429" w14:textId="77777777" w:rsidR="009164E5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14:paraId="721C110E" w14:textId="77777777" w:rsidR="002301BA" w:rsidRDefault="002301BA" w:rsidP="00C405CB">
      <w:pPr>
        <w:pStyle w:val="a3"/>
        <w:jc w:val="both"/>
        <w:rPr>
          <w:sz w:val="28"/>
          <w:szCs w:val="28"/>
        </w:rPr>
      </w:pPr>
    </w:p>
    <w:p w14:paraId="39C72DB6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164E5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Приложение  2</w:t>
      </w:r>
    </w:p>
    <w:p w14:paraId="2931810D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 постановлению администрации</w:t>
      </w:r>
    </w:p>
    <w:p w14:paraId="6B3092B5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города  Пятигорска</w:t>
      </w:r>
    </w:p>
    <w:p w14:paraId="4179126E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_________________№________</w:t>
      </w:r>
    </w:p>
    <w:p w14:paraId="5CC4D65C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06605D72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39ED7F9C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6745490E" w14:textId="77777777" w:rsidR="00C405CB" w:rsidRDefault="00C405CB" w:rsidP="00C405CB">
      <w:pPr>
        <w:pStyle w:val="a3"/>
        <w:jc w:val="center"/>
        <w:rPr>
          <w:sz w:val="28"/>
          <w:szCs w:val="28"/>
        </w:rPr>
      </w:pPr>
    </w:p>
    <w:p w14:paraId="68107F91" w14:textId="77777777" w:rsidR="00C405CB" w:rsidRDefault="00C405CB" w:rsidP="00C405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14:paraId="5BFAC394" w14:textId="77777777" w:rsidR="00C405CB" w:rsidRDefault="006D5DC8" w:rsidP="00C405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405CB">
        <w:rPr>
          <w:sz w:val="28"/>
          <w:szCs w:val="28"/>
        </w:rPr>
        <w:t>редоставления мест для продажи товаров (выполнения работ, оказания услуг) на городских ярмарках</w:t>
      </w:r>
    </w:p>
    <w:p w14:paraId="3E2DDFCE" w14:textId="77777777" w:rsidR="00C405CB" w:rsidRDefault="00C405CB" w:rsidP="00C405CB">
      <w:pPr>
        <w:pStyle w:val="a3"/>
        <w:jc w:val="center"/>
        <w:rPr>
          <w:sz w:val="28"/>
          <w:szCs w:val="28"/>
        </w:rPr>
      </w:pPr>
    </w:p>
    <w:p w14:paraId="00EFAFEA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063C61D4" w14:textId="77777777" w:rsidR="00BF11B8" w:rsidRDefault="00BF11B8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05CB">
        <w:rPr>
          <w:sz w:val="28"/>
          <w:szCs w:val="28"/>
        </w:rPr>
        <w:t xml:space="preserve"> 1. Торговые места на ярмарке предоставляются юридическим лицам, индивидуальным предприятиям, зарегистрированным в установленном законодательством Российской Федерации порядке, и гражданам (в том числе гражданам, ведущим крестьянские (фермерские) хозяйства, личные подсобные хозяйства или занимающимся</w:t>
      </w:r>
      <w:r>
        <w:rPr>
          <w:sz w:val="28"/>
          <w:szCs w:val="28"/>
        </w:rPr>
        <w:t xml:space="preserve"> садоводством, огородничеством.</w:t>
      </w:r>
    </w:p>
    <w:p w14:paraId="5581AFDF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11B8">
        <w:rPr>
          <w:sz w:val="28"/>
          <w:szCs w:val="28"/>
        </w:rPr>
        <w:t xml:space="preserve">      </w:t>
      </w:r>
      <w:r>
        <w:rPr>
          <w:sz w:val="28"/>
          <w:szCs w:val="28"/>
        </w:rPr>
        <w:t>2. Предоставление мест для продажи товаров (выполнения работ, оказания услуг) участникам ярмарки осуществляется отделом торговли, бытовых услуг и защиты прав потребителей администрации города Пятигорска.</w:t>
      </w:r>
    </w:p>
    <w:p w14:paraId="6B44E9A4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4DC41B2F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Приглашение для участия в ярмарке выдается при предъявлении следующих документов:</w:t>
      </w:r>
    </w:p>
    <w:p w14:paraId="7753B569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61636717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для юридических лиц:</w:t>
      </w:r>
    </w:p>
    <w:p w14:paraId="3D76D790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133892F8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паспорт или иной документ, удостоверяющий личность</w:t>
      </w:r>
      <w:r w:rsidR="002301BA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>;</w:t>
      </w:r>
    </w:p>
    <w:p w14:paraId="7C6AFDE5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 на право представлять интересы юридического лица;</w:t>
      </w:r>
    </w:p>
    <w:p w14:paraId="2F9B372C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юридического лица;</w:t>
      </w:r>
    </w:p>
    <w:p w14:paraId="70A06BEC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55592DE0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для индивидуальных предпринимателей:      </w:t>
      </w:r>
    </w:p>
    <w:p w14:paraId="5941CF01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4CAF3107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паспорт или иной документ, удостоверяющий личность;</w:t>
      </w:r>
    </w:p>
    <w:p w14:paraId="77F8C74F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 на право представлять интересы индивидуального предпринимателя;</w:t>
      </w:r>
    </w:p>
    <w:p w14:paraId="1E0325E0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регистрации в качестве индивидуального предпринимателя;</w:t>
      </w:r>
    </w:p>
    <w:p w14:paraId="79D0C5BB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593EA273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 для граждан, осуществляющих торговлю сельскохозяйственной продукцией собственного производства:</w:t>
      </w:r>
    </w:p>
    <w:p w14:paraId="52EAF802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1B394397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паспорт или иной документ, удостоверяющий личность;</w:t>
      </w:r>
    </w:p>
    <w:p w14:paraId="7EE2A9AE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ведение крестьянского (фермерского) личного подсобного хозяйства или занятие садоводством, огородничеством;</w:t>
      </w:r>
    </w:p>
    <w:p w14:paraId="58947065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51A8BA04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При выдаче приглашения учитывается соответствие заявляемого и рекомендованного для продажи на ярмарках ассортимента товаров.</w:t>
      </w:r>
    </w:p>
    <w:p w14:paraId="50F517CC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659EDFF9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Отдел торговли, бытовых услуг и защиты прав потребителей ведет учет обратившихся за получением приглашений на участие в ярмарках.</w:t>
      </w:r>
    </w:p>
    <w:p w14:paraId="1B033EC2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668B5025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Основанием для отказа в предоставлении места для торговли на ярмарке являются:</w:t>
      </w:r>
    </w:p>
    <w:p w14:paraId="098E9A13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отказ в предъявлении документов, необходимых для получения приглашения;</w:t>
      </w:r>
    </w:p>
    <w:p w14:paraId="3EB97D54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отсутствие свободных мест на ярмарке;</w:t>
      </w:r>
    </w:p>
    <w:p w14:paraId="6D09E2B8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несоответствие заявляемого ассортимента для продажи на ярмарке </w:t>
      </w:r>
      <w:r w:rsidR="002301BA">
        <w:rPr>
          <w:sz w:val="28"/>
          <w:szCs w:val="28"/>
        </w:rPr>
        <w:t xml:space="preserve">       </w:t>
      </w:r>
      <w:r>
        <w:rPr>
          <w:sz w:val="28"/>
          <w:szCs w:val="28"/>
        </w:rPr>
        <w:t>рекомендованному.</w:t>
      </w:r>
    </w:p>
    <w:p w14:paraId="2F4B9991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024F18BC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2F749B98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2781F203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3F2E14C3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14:paraId="65DF551A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Пятигорска,</w:t>
      </w:r>
    </w:p>
    <w:p w14:paraId="43D0C599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</w:t>
      </w:r>
    </w:p>
    <w:p w14:paraId="3B3961CA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Пятигорска                                                </w:t>
      </w:r>
      <w:r w:rsidR="006D5D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В.Г. Косых  </w:t>
      </w:r>
    </w:p>
    <w:p w14:paraId="236948BE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19186A02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58A77F0E" w14:textId="77777777" w:rsidR="00C0657A" w:rsidRDefault="00C0657A" w:rsidP="00C405CB">
      <w:pPr>
        <w:pStyle w:val="a3"/>
        <w:jc w:val="both"/>
        <w:rPr>
          <w:sz w:val="28"/>
          <w:szCs w:val="28"/>
        </w:rPr>
      </w:pPr>
    </w:p>
    <w:p w14:paraId="2CC21BFF" w14:textId="77777777" w:rsidR="00C0657A" w:rsidRDefault="00C0657A" w:rsidP="00C405CB">
      <w:pPr>
        <w:pStyle w:val="a3"/>
        <w:jc w:val="both"/>
        <w:rPr>
          <w:sz w:val="28"/>
          <w:szCs w:val="28"/>
        </w:rPr>
      </w:pPr>
    </w:p>
    <w:p w14:paraId="2DB8CC4C" w14:textId="77777777" w:rsidR="00C0657A" w:rsidRDefault="00C0657A" w:rsidP="00C405CB">
      <w:pPr>
        <w:pStyle w:val="a3"/>
        <w:jc w:val="both"/>
        <w:rPr>
          <w:sz w:val="28"/>
          <w:szCs w:val="28"/>
        </w:rPr>
      </w:pPr>
    </w:p>
    <w:p w14:paraId="25823E1A" w14:textId="77777777" w:rsidR="00C0657A" w:rsidRDefault="00C0657A" w:rsidP="00C405CB">
      <w:pPr>
        <w:pStyle w:val="a3"/>
        <w:jc w:val="both"/>
        <w:rPr>
          <w:sz w:val="28"/>
          <w:szCs w:val="28"/>
        </w:rPr>
      </w:pPr>
    </w:p>
    <w:p w14:paraId="109531A8" w14:textId="77777777" w:rsidR="00C0657A" w:rsidRDefault="00C0657A" w:rsidP="00C405CB">
      <w:pPr>
        <w:pStyle w:val="a3"/>
        <w:jc w:val="both"/>
        <w:rPr>
          <w:sz w:val="28"/>
          <w:szCs w:val="28"/>
        </w:rPr>
      </w:pPr>
    </w:p>
    <w:p w14:paraId="469EB513" w14:textId="77777777" w:rsidR="00C0657A" w:rsidRDefault="00C0657A" w:rsidP="00C405CB">
      <w:pPr>
        <w:pStyle w:val="a3"/>
        <w:jc w:val="both"/>
        <w:rPr>
          <w:sz w:val="28"/>
          <w:szCs w:val="28"/>
        </w:rPr>
      </w:pPr>
    </w:p>
    <w:p w14:paraId="519578D6" w14:textId="77777777" w:rsidR="00C0657A" w:rsidRDefault="00C0657A" w:rsidP="00C405CB">
      <w:pPr>
        <w:pStyle w:val="a3"/>
        <w:jc w:val="both"/>
        <w:rPr>
          <w:sz w:val="28"/>
          <w:szCs w:val="28"/>
        </w:rPr>
      </w:pPr>
    </w:p>
    <w:p w14:paraId="6E4988E6" w14:textId="77777777" w:rsidR="00C0657A" w:rsidRDefault="00C0657A" w:rsidP="00C405CB">
      <w:pPr>
        <w:pStyle w:val="a3"/>
        <w:jc w:val="both"/>
        <w:rPr>
          <w:sz w:val="28"/>
          <w:szCs w:val="28"/>
        </w:rPr>
      </w:pPr>
    </w:p>
    <w:p w14:paraId="1615D39F" w14:textId="77777777" w:rsidR="00C0657A" w:rsidRDefault="00C0657A" w:rsidP="00C405CB">
      <w:pPr>
        <w:pStyle w:val="a3"/>
        <w:jc w:val="both"/>
        <w:rPr>
          <w:sz w:val="28"/>
          <w:szCs w:val="28"/>
        </w:rPr>
      </w:pPr>
    </w:p>
    <w:p w14:paraId="5E643C2C" w14:textId="77777777" w:rsidR="00C0657A" w:rsidRDefault="00C0657A" w:rsidP="00C405CB">
      <w:pPr>
        <w:pStyle w:val="a3"/>
        <w:jc w:val="both"/>
        <w:rPr>
          <w:sz w:val="28"/>
          <w:szCs w:val="28"/>
        </w:rPr>
      </w:pPr>
    </w:p>
    <w:p w14:paraId="466553C7" w14:textId="77777777" w:rsidR="00C0657A" w:rsidRDefault="00C0657A" w:rsidP="00C405CB">
      <w:pPr>
        <w:pStyle w:val="a3"/>
        <w:jc w:val="both"/>
        <w:rPr>
          <w:sz w:val="28"/>
          <w:szCs w:val="28"/>
        </w:rPr>
      </w:pPr>
    </w:p>
    <w:p w14:paraId="384BD36F" w14:textId="77777777" w:rsidR="00C0657A" w:rsidRDefault="00C0657A" w:rsidP="00C405CB">
      <w:pPr>
        <w:pStyle w:val="a3"/>
        <w:jc w:val="both"/>
        <w:rPr>
          <w:sz w:val="28"/>
          <w:szCs w:val="28"/>
        </w:rPr>
      </w:pPr>
    </w:p>
    <w:p w14:paraId="4FFB1081" w14:textId="77777777" w:rsidR="00C0657A" w:rsidRDefault="00C0657A" w:rsidP="00C405CB">
      <w:pPr>
        <w:pStyle w:val="a3"/>
        <w:jc w:val="both"/>
        <w:rPr>
          <w:sz w:val="28"/>
          <w:szCs w:val="28"/>
        </w:rPr>
      </w:pPr>
    </w:p>
    <w:p w14:paraId="6DB51421" w14:textId="77777777" w:rsidR="00C0657A" w:rsidRDefault="00C0657A" w:rsidP="00C405CB">
      <w:pPr>
        <w:pStyle w:val="a3"/>
        <w:jc w:val="both"/>
        <w:rPr>
          <w:sz w:val="28"/>
          <w:szCs w:val="28"/>
        </w:rPr>
      </w:pPr>
    </w:p>
    <w:p w14:paraId="56D22C13" w14:textId="77777777" w:rsidR="00C0657A" w:rsidRDefault="00C0657A" w:rsidP="00C405CB">
      <w:pPr>
        <w:pStyle w:val="a3"/>
        <w:jc w:val="both"/>
        <w:rPr>
          <w:sz w:val="28"/>
          <w:szCs w:val="28"/>
        </w:rPr>
      </w:pPr>
    </w:p>
    <w:p w14:paraId="57F1B8EE" w14:textId="77777777" w:rsidR="00C0657A" w:rsidRDefault="00C0657A" w:rsidP="00C405CB">
      <w:pPr>
        <w:pStyle w:val="a3"/>
        <w:jc w:val="both"/>
        <w:rPr>
          <w:sz w:val="28"/>
          <w:szCs w:val="28"/>
        </w:rPr>
      </w:pPr>
    </w:p>
    <w:p w14:paraId="6F506F1B" w14:textId="77777777" w:rsidR="00C0657A" w:rsidRDefault="00C0657A" w:rsidP="00C405CB">
      <w:pPr>
        <w:pStyle w:val="a3"/>
        <w:jc w:val="both"/>
        <w:rPr>
          <w:sz w:val="28"/>
          <w:szCs w:val="28"/>
        </w:rPr>
      </w:pPr>
    </w:p>
    <w:p w14:paraId="7BC3472E" w14:textId="77777777" w:rsidR="00C0657A" w:rsidRDefault="00C0657A" w:rsidP="00C405CB">
      <w:pPr>
        <w:pStyle w:val="a3"/>
        <w:jc w:val="both"/>
        <w:rPr>
          <w:sz w:val="28"/>
          <w:szCs w:val="28"/>
        </w:rPr>
      </w:pPr>
    </w:p>
    <w:p w14:paraId="0D8EB0F7" w14:textId="77777777" w:rsidR="00C0657A" w:rsidRDefault="00C0657A" w:rsidP="00C405CB">
      <w:pPr>
        <w:pStyle w:val="a3"/>
        <w:jc w:val="both"/>
        <w:rPr>
          <w:sz w:val="28"/>
          <w:szCs w:val="28"/>
        </w:rPr>
      </w:pPr>
    </w:p>
    <w:p w14:paraId="3627B3F2" w14:textId="77777777" w:rsidR="00C0657A" w:rsidRDefault="00C0657A" w:rsidP="00C405CB">
      <w:pPr>
        <w:pStyle w:val="a3"/>
        <w:jc w:val="both"/>
        <w:rPr>
          <w:sz w:val="28"/>
          <w:szCs w:val="28"/>
        </w:rPr>
      </w:pPr>
    </w:p>
    <w:p w14:paraId="2C2F17F1" w14:textId="77777777" w:rsidR="00C0657A" w:rsidRDefault="00C0657A" w:rsidP="00C405CB">
      <w:pPr>
        <w:pStyle w:val="a3"/>
        <w:jc w:val="both"/>
        <w:rPr>
          <w:sz w:val="28"/>
          <w:szCs w:val="28"/>
        </w:rPr>
      </w:pPr>
    </w:p>
    <w:p w14:paraId="25B647E7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  3</w:t>
      </w:r>
    </w:p>
    <w:p w14:paraId="5CF12A1B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 постановлению администрации</w:t>
      </w:r>
    </w:p>
    <w:p w14:paraId="2AE928B3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города  Пятигорска</w:t>
      </w:r>
    </w:p>
    <w:p w14:paraId="4DCB1B2A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_________________№________</w:t>
      </w:r>
    </w:p>
    <w:p w14:paraId="03DE06AF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77B314AE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2C2D3E64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5EBF3A73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6932297D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446E86D6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5F37A532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74C946C1" w14:textId="77777777" w:rsidR="00C405CB" w:rsidRDefault="00C405CB" w:rsidP="00C405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городских ярмарок  на 2016 год</w:t>
      </w:r>
    </w:p>
    <w:p w14:paraId="68AC40EA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334332F1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34060A8A" w14:textId="77777777" w:rsidR="00C405CB" w:rsidRDefault="006B13A6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ноябрь –  </w:t>
      </w:r>
      <w:r w:rsidR="000C01E2">
        <w:rPr>
          <w:sz w:val="28"/>
          <w:szCs w:val="28"/>
        </w:rPr>
        <w:t>12,</w:t>
      </w:r>
      <w:r w:rsidR="00C405CB">
        <w:rPr>
          <w:sz w:val="28"/>
          <w:szCs w:val="28"/>
        </w:rPr>
        <w:t xml:space="preserve"> 26      </w:t>
      </w:r>
      <w:r>
        <w:rPr>
          <w:sz w:val="28"/>
          <w:szCs w:val="28"/>
        </w:rPr>
        <w:t xml:space="preserve">                          </w:t>
      </w:r>
    </w:p>
    <w:p w14:paraId="66CF1271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31036FBD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декабрь -  24        </w:t>
      </w:r>
      <w:r w:rsidR="006B13A6">
        <w:rPr>
          <w:sz w:val="28"/>
          <w:szCs w:val="28"/>
        </w:rPr>
        <w:t xml:space="preserve">                             </w:t>
      </w:r>
    </w:p>
    <w:p w14:paraId="6BE274B5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1B5">
        <w:rPr>
          <w:sz w:val="28"/>
          <w:szCs w:val="28"/>
        </w:rPr>
        <w:t xml:space="preserve">  </w:t>
      </w:r>
    </w:p>
    <w:p w14:paraId="69A435CB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5BB09844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20CE5BA5" w14:textId="77777777" w:rsidR="000C01E2" w:rsidRDefault="000C01E2" w:rsidP="00C405CB">
      <w:pPr>
        <w:pStyle w:val="a3"/>
        <w:jc w:val="both"/>
        <w:rPr>
          <w:sz w:val="28"/>
          <w:szCs w:val="28"/>
        </w:rPr>
      </w:pPr>
    </w:p>
    <w:p w14:paraId="279E94D8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14:paraId="09C0FC63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Пятигорска,</w:t>
      </w:r>
    </w:p>
    <w:p w14:paraId="4B9F143E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</w:t>
      </w:r>
    </w:p>
    <w:p w14:paraId="30D863CB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Пятигорска                                                    В.Г. Косых                       </w:t>
      </w:r>
    </w:p>
    <w:p w14:paraId="78793158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5C66EB90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7367D10C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14:paraId="70CB9C1D" w14:textId="77777777" w:rsidR="006B13A6" w:rsidRDefault="006B13A6" w:rsidP="00C405CB">
      <w:pPr>
        <w:pStyle w:val="a3"/>
        <w:jc w:val="both"/>
        <w:rPr>
          <w:sz w:val="28"/>
          <w:szCs w:val="28"/>
        </w:rPr>
      </w:pPr>
    </w:p>
    <w:p w14:paraId="4E30EDF5" w14:textId="77777777" w:rsidR="006B13A6" w:rsidRDefault="006B13A6" w:rsidP="00C405CB">
      <w:pPr>
        <w:pStyle w:val="a3"/>
        <w:jc w:val="both"/>
        <w:rPr>
          <w:sz w:val="28"/>
          <w:szCs w:val="28"/>
        </w:rPr>
      </w:pPr>
    </w:p>
    <w:p w14:paraId="4625BFB9" w14:textId="77777777" w:rsidR="006B13A6" w:rsidRDefault="006B13A6" w:rsidP="00C405CB">
      <w:pPr>
        <w:pStyle w:val="a3"/>
        <w:jc w:val="both"/>
        <w:rPr>
          <w:sz w:val="28"/>
          <w:szCs w:val="28"/>
        </w:rPr>
      </w:pPr>
    </w:p>
    <w:p w14:paraId="3138EF61" w14:textId="77777777" w:rsidR="006B13A6" w:rsidRDefault="006B13A6" w:rsidP="00C405CB">
      <w:pPr>
        <w:pStyle w:val="a3"/>
        <w:jc w:val="both"/>
        <w:rPr>
          <w:sz w:val="28"/>
          <w:szCs w:val="28"/>
        </w:rPr>
      </w:pPr>
    </w:p>
    <w:p w14:paraId="7044278A" w14:textId="77777777" w:rsidR="006B13A6" w:rsidRDefault="006B13A6" w:rsidP="00C405CB">
      <w:pPr>
        <w:pStyle w:val="a3"/>
        <w:jc w:val="both"/>
        <w:rPr>
          <w:sz w:val="28"/>
          <w:szCs w:val="28"/>
        </w:rPr>
      </w:pPr>
    </w:p>
    <w:p w14:paraId="01ADC808" w14:textId="77777777" w:rsidR="006B13A6" w:rsidRDefault="006B13A6" w:rsidP="00C405CB">
      <w:pPr>
        <w:pStyle w:val="a3"/>
        <w:jc w:val="both"/>
        <w:rPr>
          <w:sz w:val="28"/>
          <w:szCs w:val="28"/>
        </w:rPr>
      </w:pPr>
    </w:p>
    <w:p w14:paraId="02DF87CB" w14:textId="77777777" w:rsidR="006B13A6" w:rsidRDefault="006B13A6" w:rsidP="00C405CB">
      <w:pPr>
        <w:pStyle w:val="a3"/>
        <w:jc w:val="both"/>
        <w:rPr>
          <w:sz w:val="28"/>
          <w:szCs w:val="28"/>
        </w:rPr>
      </w:pPr>
    </w:p>
    <w:p w14:paraId="546922A8" w14:textId="77777777" w:rsidR="006B13A6" w:rsidRDefault="006B13A6" w:rsidP="00C405CB">
      <w:pPr>
        <w:pStyle w:val="a3"/>
        <w:jc w:val="both"/>
        <w:rPr>
          <w:sz w:val="28"/>
          <w:szCs w:val="28"/>
        </w:rPr>
      </w:pPr>
    </w:p>
    <w:p w14:paraId="60636270" w14:textId="77777777" w:rsidR="006B13A6" w:rsidRDefault="006B13A6" w:rsidP="00C405CB">
      <w:pPr>
        <w:pStyle w:val="a3"/>
        <w:jc w:val="both"/>
        <w:rPr>
          <w:sz w:val="28"/>
          <w:szCs w:val="28"/>
        </w:rPr>
      </w:pPr>
    </w:p>
    <w:p w14:paraId="5FC44BF6" w14:textId="77777777" w:rsidR="006B13A6" w:rsidRDefault="006B13A6" w:rsidP="00C405CB">
      <w:pPr>
        <w:pStyle w:val="a3"/>
        <w:jc w:val="both"/>
        <w:rPr>
          <w:sz w:val="28"/>
          <w:szCs w:val="28"/>
        </w:rPr>
      </w:pPr>
    </w:p>
    <w:p w14:paraId="08A2FE14" w14:textId="77777777" w:rsidR="006B13A6" w:rsidRDefault="006B13A6" w:rsidP="00C405CB">
      <w:pPr>
        <w:pStyle w:val="a3"/>
        <w:jc w:val="both"/>
        <w:rPr>
          <w:sz w:val="28"/>
          <w:szCs w:val="28"/>
        </w:rPr>
      </w:pPr>
    </w:p>
    <w:p w14:paraId="6FF9F358" w14:textId="77777777" w:rsidR="00794165" w:rsidRDefault="00794165" w:rsidP="00C405CB">
      <w:pPr>
        <w:pStyle w:val="a3"/>
        <w:jc w:val="both"/>
        <w:rPr>
          <w:sz w:val="28"/>
          <w:szCs w:val="28"/>
        </w:rPr>
      </w:pPr>
    </w:p>
    <w:p w14:paraId="62F96C01" w14:textId="77777777" w:rsidR="006B13A6" w:rsidRDefault="006B13A6" w:rsidP="00C405CB">
      <w:pPr>
        <w:pStyle w:val="a3"/>
        <w:jc w:val="both"/>
        <w:rPr>
          <w:sz w:val="28"/>
          <w:szCs w:val="28"/>
        </w:rPr>
      </w:pPr>
    </w:p>
    <w:p w14:paraId="15B15814" w14:textId="77777777" w:rsidR="006B13A6" w:rsidRDefault="006B13A6" w:rsidP="00C405CB">
      <w:pPr>
        <w:pStyle w:val="a3"/>
        <w:jc w:val="both"/>
        <w:rPr>
          <w:sz w:val="28"/>
          <w:szCs w:val="28"/>
        </w:rPr>
      </w:pPr>
    </w:p>
    <w:p w14:paraId="4F8CB874" w14:textId="77777777" w:rsidR="006B13A6" w:rsidRDefault="006B13A6" w:rsidP="00C405CB">
      <w:pPr>
        <w:pStyle w:val="a3"/>
        <w:jc w:val="both"/>
        <w:rPr>
          <w:sz w:val="28"/>
          <w:szCs w:val="28"/>
        </w:rPr>
      </w:pPr>
    </w:p>
    <w:p w14:paraId="648D1507" w14:textId="77777777" w:rsidR="006B13A6" w:rsidRDefault="006B13A6" w:rsidP="00C405CB">
      <w:pPr>
        <w:pStyle w:val="a3"/>
        <w:jc w:val="both"/>
        <w:rPr>
          <w:sz w:val="28"/>
          <w:szCs w:val="28"/>
        </w:rPr>
      </w:pPr>
    </w:p>
    <w:p w14:paraId="136C940C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4778566B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6E981A57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  4</w:t>
      </w:r>
    </w:p>
    <w:p w14:paraId="5C3762C8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 постановлению администрации</w:t>
      </w:r>
    </w:p>
    <w:p w14:paraId="53D57124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города  Пятигорска</w:t>
      </w:r>
    </w:p>
    <w:p w14:paraId="3E624DCA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_________________№________</w:t>
      </w:r>
    </w:p>
    <w:p w14:paraId="5C4F24CF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6343FEA6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428D2442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3BB4DEC7" w14:textId="77777777" w:rsidR="00EC03B2" w:rsidRDefault="00EC03B2" w:rsidP="00C405CB">
      <w:pPr>
        <w:pStyle w:val="a3"/>
        <w:jc w:val="both"/>
        <w:rPr>
          <w:sz w:val="28"/>
          <w:szCs w:val="28"/>
        </w:rPr>
      </w:pPr>
    </w:p>
    <w:p w14:paraId="24D35A3A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5B39260E" w14:textId="77777777" w:rsidR="00C405CB" w:rsidRDefault="0066146D" w:rsidP="0066146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Рекомендуемый ассортимент групп </w:t>
      </w:r>
      <w:r w:rsidR="00C405CB">
        <w:rPr>
          <w:sz w:val="28"/>
          <w:szCs w:val="28"/>
        </w:rPr>
        <w:t>товаров для продажи на ярмарках</w:t>
      </w:r>
      <w:r w:rsidR="006B13A6">
        <w:rPr>
          <w:sz w:val="28"/>
          <w:szCs w:val="28"/>
        </w:rPr>
        <w:t>.</w:t>
      </w:r>
    </w:p>
    <w:p w14:paraId="3A75CFC3" w14:textId="77777777" w:rsidR="00C405CB" w:rsidRDefault="00C405CB" w:rsidP="00C405CB">
      <w:pPr>
        <w:pStyle w:val="a3"/>
        <w:jc w:val="center"/>
        <w:rPr>
          <w:sz w:val="28"/>
          <w:szCs w:val="28"/>
        </w:rPr>
      </w:pPr>
    </w:p>
    <w:p w14:paraId="54B03C29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0800E650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0B6E">
        <w:rPr>
          <w:sz w:val="28"/>
          <w:szCs w:val="28"/>
        </w:rPr>
        <w:t>. Продовольственные товары, в том числе</w:t>
      </w:r>
      <w:r>
        <w:rPr>
          <w:sz w:val="28"/>
          <w:szCs w:val="28"/>
        </w:rPr>
        <w:t xml:space="preserve"> плодоовощная продукция и бахчевые культуры (за исключением продовольственных товаров, запрещенных к реализации на ярмарке согласно  приказу  комитета Ставропольского края по пищевой и перерабатывающей промышленности, торговле и лицензированию от 15 апреля 2011 г. № 61/01-07 о/д «Об утверждении порядка организации ярмарок и продажи товаров (выполнения работ, оказания услуг) на территории Ставропольского края»).</w:t>
      </w:r>
    </w:p>
    <w:p w14:paraId="25903061" w14:textId="77777777" w:rsidR="006B13A6" w:rsidRDefault="006B13A6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 П</w:t>
      </w:r>
      <w:r w:rsidR="00C405CB">
        <w:rPr>
          <w:sz w:val="28"/>
          <w:szCs w:val="28"/>
        </w:rPr>
        <w:t>осадочный и озеленительный материал</w:t>
      </w:r>
      <w:r>
        <w:rPr>
          <w:sz w:val="28"/>
          <w:szCs w:val="28"/>
        </w:rPr>
        <w:t>.</w:t>
      </w:r>
    </w:p>
    <w:p w14:paraId="279CBE40" w14:textId="77777777" w:rsidR="00C405CB" w:rsidRDefault="0066146D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C405CB">
        <w:rPr>
          <w:sz w:val="28"/>
          <w:szCs w:val="28"/>
        </w:rPr>
        <w:t>Ели и сосны (новогодняя ярмарка).</w:t>
      </w:r>
    </w:p>
    <w:p w14:paraId="433B5BE4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57410DF9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75C1E29E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2A1FCD72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2119669B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14:paraId="66821A21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Пятигорска,</w:t>
      </w:r>
    </w:p>
    <w:p w14:paraId="28314B51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</w:t>
      </w:r>
    </w:p>
    <w:p w14:paraId="0623286A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Пятигорска                                                     В.Г. Косых                        </w:t>
      </w:r>
    </w:p>
    <w:p w14:paraId="0DD210A6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4ED5753D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6DFF8331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7E58ED6D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14:paraId="34996DE7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7D1A01C5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69C2CE03" w14:textId="77777777" w:rsidR="006B13A6" w:rsidRDefault="006B13A6" w:rsidP="00C405CB">
      <w:pPr>
        <w:pStyle w:val="a3"/>
        <w:jc w:val="both"/>
        <w:rPr>
          <w:sz w:val="28"/>
          <w:szCs w:val="28"/>
        </w:rPr>
      </w:pPr>
    </w:p>
    <w:p w14:paraId="71663535" w14:textId="77777777" w:rsidR="006B13A6" w:rsidRDefault="006B13A6" w:rsidP="00C405CB">
      <w:pPr>
        <w:pStyle w:val="a3"/>
        <w:jc w:val="both"/>
        <w:rPr>
          <w:sz w:val="28"/>
          <w:szCs w:val="28"/>
        </w:rPr>
      </w:pPr>
    </w:p>
    <w:p w14:paraId="79143693" w14:textId="77777777" w:rsidR="006B13A6" w:rsidRDefault="006B13A6" w:rsidP="00C405CB">
      <w:pPr>
        <w:pStyle w:val="a3"/>
        <w:jc w:val="both"/>
        <w:rPr>
          <w:sz w:val="28"/>
          <w:szCs w:val="28"/>
        </w:rPr>
      </w:pPr>
    </w:p>
    <w:p w14:paraId="177E9D37" w14:textId="77777777" w:rsidR="001E6215" w:rsidRDefault="001E6215" w:rsidP="00C405CB">
      <w:pPr>
        <w:pStyle w:val="a3"/>
        <w:jc w:val="both"/>
        <w:rPr>
          <w:sz w:val="28"/>
          <w:szCs w:val="28"/>
        </w:rPr>
      </w:pPr>
    </w:p>
    <w:p w14:paraId="6F620B8A" w14:textId="77777777" w:rsidR="001E6215" w:rsidRDefault="001E6215" w:rsidP="00C405CB">
      <w:pPr>
        <w:pStyle w:val="a3"/>
        <w:jc w:val="both"/>
        <w:rPr>
          <w:sz w:val="28"/>
          <w:szCs w:val="28"/>
        </w:rPr>
      </w:pPr>
    </w:p>
    <w:p w14:paraId="1F618EB1" w14:textId="77777777" w:rsidR="001E6215" w:rsidRDefault="001E6215" w:rsidP="00C405CB">
      <w:pPr>
        <w:pStyle w:val="a3"/>
        <w:jc w:val="both"/>
        <w:rPr>
          <w:sz w:val="28"/>
          <w:szCs w:val="28"/>
        </w:rPr>
      </w:pPr>
    </w:p>
    <w:p w14:paraId="7CABE2F4" w14:textId="77777777" w:rsidR="006B13A6" w:rsidRDefault="006B13A6" w:rsidP="00C405CB">
      <w:pPr>
        <w:pStyle w:val="a3"/>
        <w:jc w:val="both"/>
        <w:rPr>
          <w:sz w:val="28"/>
          <w:szCs w:val="28"/>
        </w:rPr>
      </w:pPr>
    </w:p>
    <w:p w14:paraId="692EB5DB" w14:textId="77777777" w:rsidR="006B13A6" w:rsidRDefault="006B13A6" w:rsidP="00C405CB">
      <w:pPr>
        <w:pStyle w:val="a3"/>
        <w:jc w:val="both"/>
        <w:rPr>
          <w:sz w:val="28"/>
          <w:szCs w:val="28"/>
        </w:rPr>
      </w:pPr>
    </w:p>
    <w:p w14:paraId="40037F48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6136B622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  5</w:t>
      </w:r>
    </w:p>
    <w:p w14:paraId="0AF63369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 постановлению администрации</w:t>
      </w:r>
    </w:p>
    <w:p w14:paraId="221EFCB1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города  Пятигорска</w:t>
      </w:r>
    </w:p>
    <w:p w14:paraId="19D0D8F6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_________________№________</w:t>
      </w:r>
    </w:p>
    <w:p w14:paraId="7C2013DB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75A6A520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1519C479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18931593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5DAF640B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2C9DEA51" w14:textId="77777777" w:rsidR="00C405CB" w:rsidRDefault="00C405CB" w:rsidP="00C405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Форма приглашения администрации города Пятигорска  на  участие в  городских ярмарках.</w:t>
      </w:r>
    </w:p>
    <w:p w14:paraId="4132E39E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5852F518" w14:textId="77777777" w:rsidR="00C405CB" w:rsidRDefault="00C405CB" w:rsidP="00C405CB">
      <w:pPr>
        <w:pStyle w:val="a3"/>
      </w:pPr>
    </w:p>
    <w:p w14:paraId="01918B9D" w14:textId="77777777" w:rsidR="00C405CB" w:rsidRDefault="00C405CB" w:rsidP="00C405CB">
      <w:pPr>
        <w:pStyle w:val="a3"/>
        <w:jc w:val="center"/>
      </w:pPr>
      <w:r>
        <w:t>ГОРОДСКАЯ     ЯРМАРКА</w:t>
      </w:r>
    </w:p>
    <w:p w14:paraId="47A5BD1B" w14:textId="77777777" w:rsidR="00C405CB" w:rsidRDefault="00C405CB" w:rsidP="00C405CB">
      <w:pPr>
        <w:pStyle w:val="a3"/>
        <w:jc w:val="center"/>
      </w:pPr>
    </w:p>
    <w:p w14:paraId="3C54A20E" w14:textId="77777777" w:rsidR="00C405CB" w:rsidRDefault="00C405CB" w:rsidP="00C405CB">
      <w:pPr>
        <w:pStyle w:val="a3"/>
        <w:jc w:val="center"/>
      </w:pPr>
      <w:r>
        <w:t>ПРИГЛАШЕНИЕ НА УЧАСТИЕ В ЯРМАРКЕ</w:t>
      </w:r>
    </w:p>
    <w:p w14:paraId="15D9D1F3" w14:textId="77777777" w:rsidR="00C405CB" w:rsidRDefault="00C405CB" w:rsidP="00C405CB">
      <w:pPr>
        <w:pStyle w:val="a3"/>
      </w:pPr>
    </w:p>
    <w:p w14:paraId="6058091A" w14:textId="77777777" w:rsidR="00C405CB" w:rsidRDefault="00C405CB" w:rsidP="00C405CB">
      <w:pPr>
        <w:pStyle w:val="a3"/>
      </w:pPr>
      <w:r>
        <w:t xml:space="preserve">   РОССИЙСКАЯ ФЕДЕРАЦИЯ                           Действительно  </w:t>
      </w:r>
      <w:r w:rsidR="003A45F7">
        <w:t xml:space="preserve">  на  ____________________  2016</w:t>
      </w:r>
      <w:r>
        <w:t xml:space="preserve">  года</w:t>
      </w:r>
    </w:p>
    <w:p w14:paraId="2C6222A2" w14:textId="77777777" w:rsidR="00C405CB" w:rsidRDefault="00C405CB" w:rsidP="00C405CB">
      <w:pPr>
        <w:pStyle w:val="a3"/>
      </w:pPr>
      <w:r>
        <w:t xml:space="preserve">        АДМИНИСТРАЦИЯ                                      Предоставляется право выездной торговли с лотка         </w:t>
      </w:r>
    </w:p>
    <w:p w14:paraId="4BD761D0" w14:textId="77777777" w:rsidR="00C405CB" w:rsidRDefault="00C405CB" w:rsidP="00C405CB">
      <w:pPr>
        <w:pStyle w:val="a3"/>
      </w:pPr>
      <w:r>
        <w:t xml:space="preserve">  ГОРОДА          ПЯТИГОРСКА                            (с  автомашины)__________________________________ </w:t>
      </w:r>
    </w:p>
    <w:p w14:paraId="20D054E9" w14:textId="77777777" w:rsidR="00C405CB" w:rsidRDefault="00C405CB" w:rsidP="00C405CB">
      <w:pPr>
        <w:pStyle w:val="a3"/>
      </w:pPr>
      <w:r>
        <w:t xml:space="preserve">                                                                                  ________________________________________________</w:t>
      </w:r>
    </w:p>
    <w:p w14:paraId="73563B25" w14:textId="77777777" w:rsidR="00C405CB" w:rsidRDefault="00C405CB" w:rsidP="00C405CB">
      <w:pPr>
        <w:pStyle w:val="a3"/>
      </w:pPr>
      <w:r>
        <w:t xml:space="preserve">                   О Т Д Е Л                                               Ответственный __________________________________</w:t>
      </w:r>
    </w:p>
    <w:p w14:paraId="4E27E5BD" w14:textId="77777777" w:rsidR="00C405CB" w:rsidRDefault="00C405CB" w:rsidP="00C405CB">
      <w:pPr>
        <w:pStyle w:val="a3"/>
      </w:pPr>
      <w:r>
        <w:t xml:space="preserve">   ТОРГОВЛИ, БЫТОВЫХ УСЛУГ                      ________________________________________________</w:t>
      </w:r>
    </w:p>
    <w:p w14:paraId="6BA561B1" w14:textId="77777777" w:rsidR="00C405CB" w:rsidRDefault="00C405CB" w:rsidP="00C405CB">
      <w:pPr>
        <w:pStyle w:val="a3"/>
      </w:pPr>
      <w:r>
        <w:t xml:space="preserve">И  ЗАЩИТЫ ПРАВ ПОТРЕБИТЕЛЕЙ                                                                               </w:t>
      </w:r>
    </w:p>
    <w:p w14:paraId="42A1C1EE" w14:textId="77777777" w:rsidR="00C405CB" w:rsidRDefault="00C405CB" w:rsidP="00C405CB">
      <w:pPr>
        <w:pStyle w:val="a3"/>
      </w:pPr>
      <w:r>
        <w:t xml:space="preserve">             тел. 33-38-22, 33-59-2</w:t>
      </w:r>
      <w:r w:rsidR="001E6215">
        <w:t>8,                             по реализации</w:t>
      </w:r>
      <w:r>
        <w:t xml:space="preserve">                                   </w:t>
      </w:r>
    </w:p>
    <w:p w14:paraId="5299A066" w14:textId="77777777" w:rsidR="00C405CB" w:rsidRDefault="00C405CB" w:rsidP="00C405CB">
      <w:pPr>
        <w:pStyle w:val="a3"/>
      </w:pPr>
      <w:r>
        <w:t xml:space="preserve">                    33-28-44, 33-21-24                 </w:t>
      </w:r>
      <w:r w:rsidR="001E6215">
        <w:t xml:space="preserve">              продовольственных  товаров</w:t>
      </w:r>
      <w:r>
        <w:t xml:space="preserve">, в т.ч. плодоовощной                                         </w:t>
      </w:r>
    </w:p>
    <w:p w14:paraId="6AAB5A32" w14:textId="77777777" w:rsidR="00C405CB" w:rsidRDefault="00C405CB" w:rsidP="00C405CB">
      <w:pPr>
        <w:pStyle w:val="a3"/>
      </w:pPr>
      <w:r>
        <w:t xml:space="preserve">                                                            </w:t>
      </w:r>
      <w:r w:rsidR="001E6215">
        <w:t xml:space="preserve">                      продукции и бахчевых культур</w:t>
      </w:r>
      <w:r>
        <w:t>,</w:t>
      </w:r>
    </w:p>
    <w:p w14:paraId="4AB014A4" w14:textId="77777777" w:rsidR="00954356" w:rsidRDefault="00C405CB" w:rsidP="00954356">
      <w:pPr>
        <w:pStyle w:val="a3"/>
      </w:pPr>
      <w:r>
        <w:t xml:space="preserve">                                                                                  п</w:t>
      </w:r>
      <w:r w:rsidR="001E6215">
        <w:t>осадочного  и  озеленительного материала</w:t>
      </w:r>
      <w:r w:rsidR="00954356">
        <w:t>,</w:t>
      </w:r>
    </w:p>
    <w:p w14:paraId="6014C7AB" w14:textId="77777777" w:rsidR="00C405CB" w:rsidRDefault="00954356" w:rsidP="00C405CB">
      <w:pPr>
        <w:pStyle w:val="a3"/>
      </w:pPr>
      <w:r>
        <w:t xml:space="preserve">                                                                                  </w:t>
      </w:r>
      <w:r w:rsidR="001E6215">
        <w:t>продукции</w:t>
      </w:r>
      <w:r w:rsidR="00C405CB">
        <w:t xml:space="preserve"> собственного производства</w:t>
      </w:r>
    </w:p>
    <w:p w14:paraId="183CE123" w14:textId="77777777" w:rsidR="00C405CB" w:rsidRDefault="00C405CB" w:rsidP="00C405CB">
      <w:pPr>
        <w:pStyle w:val="a3"/>
      </w:pPr>
      <w:r>
        <w:t xml:space="preserve">                                                                                  (за исключением товаров, запрещенных к реализации </w:t>
      </w:r>
    </w:p>
    <w:p w14:paraId="7295B269" w14:textId="77777777" w:rsidR="00C405CB" w:rsidRDefault="00C405CB" w:rsidP="00C405CB">
      <w:pPr>
        <w:pStyle w:val="a3"/>
      </w:pPr>
      <w:r>
        <w:t xml:space="preserve">                                                                                  на ярмарке согласно приказу комитета Ставропольского               </w:t>
      </w:r>
    </w:p>
    <w:p w14:paraId="73EA56E9" w14:textId="77777777" w:rsidR="00C405CB" w:rsidRDefault="00C405CB" w:rsidP="00C405CB">
      <w:pPr>
        <w:pStyle w:val="a3"/>
      </w:pPr>
      <w:r>
        <w:t xml:space="preserve">                                                                                  края по пищевой и перерабатывающей </w:t>
      </w:r>
      <w:proofErr w:type="spellStart"/>
      <w:r>
        <w:t>промыщленности</w:t>
      </w:r>
      <w:proofErr w:type="spellEnd"/>
    </w:p>
    <w:p w14:paraId="001510B9" w14:textId="77777777" w:rsidR="00C405CB" w:rsidRDefault="00C405CB" w:rsidP="00C405CB">
      <w:pPr>
        <w:pStyle w:val="a3"/>
      </w:pPr>
      <w:r>
        <w:t xml:space="preserve">                                                                                  торговле и лицензированию от 15 апреля 2011 г.      </w:t>
      </w:r>
    </w:p>
    <w:p w14:paraId="432F4839" w14:textId="77777777" w:rsidR="00C405CB" w:rsidRDefault="00C405CB" w:rsidP="00C405CB">
      <w:pPr>
        <w:pStyle w:val="a3"/>
      </w:pPr>
      <w:r>
        <w:t xml:space="preserve">                                                                                  № 61/01-07 о/д  «Об утверждении порядка организации </w:t>
      </w:r>
    </w:p>
    <w:p w14:paraId="07F28356" w14:textId="77777777" w:rsidR="00C405CB" w:rsidRDefault="00C405CB" w:rsidP="00C405CB">
      <w:pPr>
        <w:pStyle w:val="a3"/>
      </w:pPr>
      <w:r>
        <w:t xml:space="preserve">                                                                                  ярмарок и продажи товаров (выполнения работ, </w:t>
      </w:r>
    </w:p>
    <w:p w14:paraId="7DA52612" w14:textId="77777777" w:rsidR="00C405CB" w:rsidRDefault="00C405CB" w:rsidP="00C405CB">
      <w:pPr>
        <w:pStyle w:val="a3"/>
      </w:pPr>
      <w:r>
        <w:t xml:space="preserve">                                                                                  оказания услуг) на территории Ставропольского края).  </w:t>
      </w:r>
    </w:p>
    <w:p w14:paraId="43B28AB5" w14:textId="77777777" w:rsidR="00C405CB" w:rsidRDefault="00C405CB" w:rsidP="00C405CB">
      <w:pPr>
        <w:pStyle w:val="a3"/>
      </w:pPr>
      <w:r>
        <w:t xml:space="preserve">                        </w:t>
      </w:r>
    </w:p>
    <w:p w14:paraId="3380197F" w14:textId="77777777" w:rsidR="00C405CB" w:rsidRDefault="00C405CB" w:rsidP="00C405CB">
      <w:pPr>
        <w:pStyle w:val="a3"/>
      </w:pPr>
      <w:r>
        <w:tab/>
      </w:r>
      <w:r>
        <w:tab/>
      </w:r>
      <w:r>
        <w:tab/>
      </w:r>
      <w:r>
        <w:tab/>
      </w:r>
      <w:r>
        <w:tab/>
        <w:t xml:space="preserve">          В микрорайоне «Белая Ромашка» по ул. Орджоникидзе</w:t>
      </w:r>
    </w:p>
    <w:p w14:paraId="545EEB83" w14:textId="77777777" w:rsidR="00C405CB" w:rsidRDefault="00C405CB" w:rsidP="00C405CB">
      <w:pPr>
        <w:pStyle w:val="a3"/>
      </w:pPr>
      <w:r>
        <w:t xml:space="preserve">Заезд: с 6-00 до  8-00 часов </w:t>
      </w:r>
      <w:r>
        <w:tab/>
        <w:t xml:space="preserve">                        на пешеходной зоне   от трамвайной остановки </w:t>
      </w:r>
    </w:p>
    <w:p w14:paraId="587DDA47" w14:textId="77777777" w:rsidR="00C405CB" w:rsidRDefault="00C405CB" w:rsidP="00C405CB">
      <w:pPr>
        <w:pStyle w:val="a3"/>
      </w:pPr>
      <w:r>
        <w:t>Время работы:  с 8-00 до 15-00 часов                  «ул. Фучика» до остановки «Универсам».</w:t>
      </w:r>
    </w:p>
    <w:p w14:paraId="6F2BBFE4" w14:textId="77777777" w:rsidR="00C405CB" w:rsidRDefault="00C405CB" w:rsidP="00C405CB">
      <w:pPr>
        <w:pStyle w:val="a3"/>
      </w:pPr>
    </w:p>
    <w:p w14:paraId="7C6D6F75" w14:textId="77777777" w:rsidR="00C405CB" w:rsidRDefault="00C405CB" w:rsidP="00C405CB">
      <w:pPr>
        <w:pStyle w:val="a3"/>
      </w:pPr>
    </w:p>
    <w:p w14:paraId="0D59CF6C" w14:textId="77777777" w:rsidR="00C405CB" w:rsidRDefault="00C405CB" w:rsidP="00C405CB">
      <w:pPr>
        <w:pStyle w:val="a3"/>
      </w:pPr>
      <w:r>
        <w:t xml:space="preserve">                                                                                                              </w:t>
      </w:r>
    </w:p>
    <w:p w14:paraId="497715B6" w14:textId="77777777" w:rsidR="00C405CB" w:rsidRDefault="00C405CB" w:rsidP="00C405CB">
      <w:pPr>
        <w:pStyle w:val="a3"/>
      </w:pPr>
      <w:r>
        <w:t xml:space="preserve">                                                                                       </w:t>
      </w:r>
    </w:p>
    <w:p w14:paraId="7888B8C9" w14:textId="77777777" w:rsidR="00C405CB" w:rsidRDefault="00C405CB" w:rsidP="00C405CB">
      <w:pPr>
        <w:pStyle w:val="a3"/>
      </w:pPr>
      <w:r>
        <w:t xml:space="preserve">    ЗАВЕДУЮЩИЙ ОТДЕЛОМ                                                                                            С.Н. ФИЛАТОВ</w:t>
      </w:r>
    </w:p>
    <w:p w14:paraId="3025F6C6" w14:textId="77777777" w:rsidR="00C405CB" w:rsidRDefault="00C405CB" w:rsidP="00C405CB">
      <w:pPr>
        <w:pStyle w:val="a3"/>
      </w:pPr>
    </w:p>
    <w:p w14:paraId="3B78D83B" w14:textId="77777777" w:rsidR="00C405CB" w:rsidRDefault="00C405CB" w:rsidP="00C405CB">
      <w:pPr>
        <w:pStyle w:val="a3"/>
      </w:pPr>
    </w:p>
    <w:p w14:paraId="260C2228" w14:textId="77777777" w:rsidR="00C405CB" w:rsidRDefault="00C405CB" w:rsidP="00C405CB">
      <w:pPr>
        <w:pStyle w:val="a3"/>
      </w:pPr>
    </w:p>
    <w:p w14:paraId="3A872063" w14:textId="77777777" w:rsidR="00C405CB" w:rsidRDefault="00C405CB" w:rsidP="00C405CB">
      <w:pPr>
        <w:pStyle w:val="a3"/>
        <w:jc w:val="both"/>
        <w:rPr>
          <w:b/>
        </w:rPr>
      </w:pPr>
    </w:p>
    <w:p w14:paraId="6CF25738" w14:textId="77777777" w:rsidR="00C405CB" w:rsidRDefault="00C405CB" w:rsidP="00C405CB">
      <w:pPr>
        <w:pStyle w:val="a3"/>
        <w:jc w:val="both"/>
        <w:rPr>
          <w:b/>
        </w:rPr>
      </w:pPr>
    </w:p>
    <w:p w14:paraId="2808F6B5" w14:textId="77777777" w:rsidR="00C405CB" w:rsidRDefault="00C405CB" w:rsidP="00C405CB">
      <w:pPr>
        <w:pStyle w:val="a3"/>
        <w:jc w:val="both"/>
      </w:pPr>
    </w:p>
    <w:p w14:paraId="7AED3EDD" w14:textId="77777777" w:rsidR="00C405CB" w:rsidRDefault="00C405CB" w:rsidP="00C405CB">
      <w:pPr>
        <w:pStyle w:val="a3"/>
        <w:jc w:val="both"/>
      </w:pPr>
    </w:p>
    <w:p w14:paraId="7A919E91" w14:textId="77777777" w:rsidR="00C405CB" w:rsidRDefault="00C405CB" w:rsidP="00C405CB">
      <w:pPr>
        <w:pStyle w:val="a3"/>
        <w:jc w:val="both"/>
      </w:pPr>
    </w:p>
    <w:p w14:paraId="3F7D0B4D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3B274EBB" w14:textId="77777777" w:rsidR="00376278" w:rsidRDefault="00376278" w:rsidP="00C405CB">
      <w:pPr>
        <w:pStyle w:val="a3"/>
        <w:jc w:val="both"/>
        <w:rPr>
          <w:sz w:val="28"/>
          <w:szCs w:val="28"/>
        </w:rPr>
      </w:pPr>
    </w:p>
    <w:p w14:paraId="6E0439E4" w14:textId="77777777" w:rsidR="00376278" w:rsidRDefault="00376278" w:rsidP="00C405CB">
      <w:pPr>
        <w:pStyle w:val="a3"/>
        <w:jc w:val="both"/>
        <w:rPr>
          <w:sz w:val="28"/>
          <w:szCs w:val="28"/>
        </w:rPr>
      </w:pPr>
    </w:p>
    <w:p w14:paraId="332DD77D" w14:textId="77777777" w:rsidR="00954356" w:rsidRDefault="00954356" w:rsidP="00C405CB">
      <w:pPr>
        <w:pStyle w:val="a3"/>
        <w:jc w:val="both"/>
        <w:rPr>
          <w:sz w:val="28"/>
          <w:szCs w:val="28"/>
        </w:rPr>
      </w:pPr>
    </w:p>
    <w:p w14:paraId="00B0B366" w14:textId="77777777" w:rsidR="00C405CB" w:rsidRDefault="00C405CB" w:rsidP="00C405CB">
      <w:pPr>
        <w:pStyle w:val="a3"/>
      </w:pPr>
      <w:r>
        <w:t>Обратная сторона приглашения</w:t>
      </w:r>
    </w:p>
    <w:p w14:paraId="15DF137E" w14:textId="77777777" w:rsidR="00C405CB" w:rsidRDefault="00C405CB" w:rsidP="00C405CB">
      <w:pPr>
        <w:pStyle w:val="a3"/>
      </w:pPr>
    </w:p>
    <w:p w14:paraId="29FB8E89" w14:textId="77777777" w:rsidR="00C405CB" w:rsidRDefault="00C405CB" w:rsidP="00C405CB">
      <w:pPr>
        <w:pStyle w:val="a3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Выписка из Приказа  комитета Ставропольского края по пищевой и перерабатывающей промышленности, торговле и лицензированию от 15  апреля 2011 года № 61/01-07  о/д  «Об утверждении Порядка организации ярмарок и продажи товаров(выполнения работ, оказания услуг) на них на территории Ставропольского края»</w:t>
      </w:r>
    </w:p>
    <w:p w14:paraId="3297E0DE" w14:textId="77777777" w:rsidR="00C405CB" w:rsidRDefault="00C405CB" w:rsidP="00C405CB">
      <w:pPr>
        <w:pStyle w:val="a3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Требования к осуществлению деятельности по продаже товаров (выполнения работ, оказания услуг) на ярмарке</w:t>
      </w:r>
    </w:p>
    <w:p w14:paraId="079A8499" w14:textId="77777777" w:rsidR="00C405CB" w:rsidRDefault="00C405CB" w:rsidP="00C405C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«</w:t>
      </w:r>
      <w:r>
        <w:rPr>
          <w:b/>
          <w:sz w:val="18"/>
          <w:szCs w:val="18"/>
        </w:rPr>
        <w:t>3.1. Места для продажи товаров (выполнения работ, оказания услуг) на ярмарке должны быть оснащены участником ярмарки информационными табличками с указанием сведений:</w:t>
      </w:r>
    </w:p>
    <w:p w14:paraId="4DDD988B" w14:textId="77777777" w:rsidR="00C405CB" w:rsidRDefault="00C405CB" w:rsidP="00C405C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- для юридических лиц - наименование организации и её местонахождение;</w:t>
      </w:r>
    </w:p>
    <w:p w14:paraId="4931DC1B" w14:textId="77777777" w:rsidR="00C405CB" w:rsidRDefault="00C405CB" w:rsidP="00C405C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- для индивидуальных предпринимателей – фамилия, имя, отчество, информация о государственной  регистрации и наименовании зарегистрировавшего его органа;</w:t>
      </w:r>
    </w:p>
    <w:p w14:paraId="18D5E49B" w14:textId="77777777" w:rsidR="00C405CB" w:rsidRDefault="00C405CB" w:rsidP="00C405C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- для граждан, ведущих крестьянское (фермерское) хозяйство, личное подсобное хозяйство или занимающихся садоводством, огородничеством, животноводством, изготовлением и реализацией предметов народных художественных промыслов - фамилия, имя, отчество; </w:t>
      </w:r>
    </w:p>
    <w:p w14:paraId="60AFDE41" w14:textId="77777777" w:rsidR="00C405CB" w:rsidRDefault="00C405CB" w:rsidP="00C405CB">
      <w:pPr>
        <w:pStyle w:val="a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3.2. При осуществлении  деятельности по продаже товаров (выполнению работ, оказанию услуг) на ярмарке продавцы обязаны:</w:t>
      </w:r>
    </w:p>
    <w:p w14:paraId="55EE5C8C" w14:textId="77777777" w:rsidR="00C405CB" w:rsidRDefault="00C405CB" w:rsidP="00C405C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- соблюдать требования, установленные законодательством РФ о защите прав потребителей, законодательством РФ в области обеспечения санитарно-эпидемиологического благополучия населения, законодательством РФ о пожарной безопасности, законодательством в области охраны окружающей среды, соблюдать требования, предъявляемые к продаже отдельных видов товаров, и другие установленные законодательством РФ;</w:t>
      </w:r>
    </w:p>
    <w:p w14:paraId="34614725" w14:textId="77777777" w:rsidR="00C405CB" w:rsidRDefault="00C405CB" w:rsidP="00C405C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- обеспечить проведение ветеринарно-санитарной экспертизы продукции животного и растительного происхождения и наличие соответствующих сопроводительных документов;</w:t>
      </w:r>
    </w:p>
    <w:p w14:paraId="12F31995" w14:textId="77777777" w:rsidR="00C405CB" w:rsidRDefault="00C405CB" w:rsidP="00C405C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- обеспечить наличие единообразных и четко оформленных ценников на реализуемые товары с указанием наименования товара, его сорта, цены за вес или единицу товара, подписи материально ответственного лица или печати организации, даты оформления ценника;</w:t>
      </w:r>
    </w:p>
    <w:p w14:paraId="13291304" w14:textId="77777777" w:rsidR="00C405CB" w:rsidRDefault="00C405CB" w:rsidP="00C405C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- обеспечить наличие маркировки товаров промышленного производства в соответствии с требованиями нормативных документов, информации о месте выращивания (производства) плодоовощной продукции крестьянских и фермерских хозяйств;</w:t>
      </w:r>
    </w:p>
    <w:p w14:paraId="29CB4889" w14:textId="77777777" w:rsidR="00C405CB" w:rsidRDefault="00C405CB" w:rsidP="00C405C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- иметь товаросопроводительную документацию на реализуемую продукцию, граждане, ведущие крестьянское (фермерское) хозяйство, личное подсобное хозяйство или занимающиеся садоводством, огородничеством  - документ, подтверждающий ведение гражданином крестьянского (фермерского) хозяйства, личного подсобного хозяйства или занятия садоводством, огородничеством;</w:t>
      </w:r>
    </w:p>
    <w:p w14:paraId="76AA7F91" w14:textId="77777777" w:rsidR="00C405CB" w:rsidRDefault="00C405CB" w:rsidP="00C405C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- в случаях, установленных законодательством, иметь в наличии документы, подтверждающие качество и безопасность продукции (сертификат или декларацию о соответствии, удостоверение о качестве товара, медицинские книжки  установленного образца, санитарный паспорт на автомашину);</w:t>
      </w:r>
    </w:p>
    <w:p w14:paraId="05ECC8AD" w14:textId="77777777" w:rsidR="00C405CB" w:rsidRDefault="00C405CB" w:rsidP="00C405C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-  своевременно в наглядной и доступной форме доводить до сведения покупателей необходимую достоверную, обеспечивающую возможность правильного выбора товаров, информацию о продукции и её производителях;</w:t>
      </w:r>
    </w:p>
    <w:p w14:paraId="67DB5702" w14:textId="77777777" w:rsidR="00C405CB" w:rsidRDefault="00C405CB" w:rsidP="00C405C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- иметь документы, удостоверяющие личность продавца.</w:t>
      </w:r>
    </w:p>
    <w:p w14:paraId="64A5D079" w14:textId="77777777" w:rsidR="00C405CB" w:rsidRDefault="00C405CB" w:rsidP="00C405C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Указанные документы хранятся у продавца в течение всего времени работы и предъявляются по первому требованию покупателя, должностного лица (лиц) органов государственного контроля и надзора ответственному за проведение ярмарки лицу.</w:t>
      </w:r>
    </w:p>
    <w:p w14:paraId="483BAF9D" w14:textId="77777777" w:rsidR="00C405CB" w:rsidRDefault="00C405CB" w:rsidP="00C405CB">
      <w:pPr>
        <w:pStyle w:val="a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3.3.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На ярмарке запрещена реализация:</w:t>
      </w:r>
    </w:p>
    <w:p w14:paraId="34CCE4F7" w14:textId="77777777" w:rsidR="00C405CB" w:rsidRDefault="00C405CB" w:rsidP="00C405C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- пива, алкогольной продукции; табачных изделий; консервированных продуктов домашнего приготовления; кулинарных изделий из мяса, рыбы, кондитерских изделий, приготовленных в домашних условиях; мясных и рыбных полуфабрикатов непромышленного производства; детского питания; неупакованного  продовольственного сырья и пищевых продуктов без упаковочных материалов (бумага, пакеты и др.); продовольственного сырья и пищевых продуктов, требующих особых условий хранения, без соответствующего торгового оборудования; парфюмерно-косметических товаров; аудио-, видеопродукции, компьютерных информационных носителей, технически сложных товаров бытового назначения; изделий из ценных видов пушно-мехового сырья и дубленой овчины, шкурок ценных пород зверей; лекарственных препаратов и изделий медицинского назначения; изделий из драгоценных металлов и драгоценных камней; других товаров, реализация которых запрещена или ограничена законодательством РФ.</w:t>
      </w:r>
    </w:p>
    <w:p w14:paraId="3378A3C9" w14:textId="77777777" w:rsidR="00C405CB" w:rsidRDefault="00C405CB" w:rsidP="00C405CB">
      <w:pPr>
        <w:pStyle w:val="a3"/>
        <w:jc w:val="both"/>
        <w:rPr>
          <w:sz w:val="18"/>
          <w:szCs w:val="18"/>
        </w:rPr>
      </w:pPr>
      <w:r>
        <w:rPr>
          <w:b/>
          <w:sz w:val="18"/>
          <w:szCs w:val="18"/>
        </w:rPr>
        <w:t>3.5. Запрещается</w:t>
      </w:r>
      <w:r>
        <w:rPr>
          <w:sz w:val="18"/>
          <w:szCs w:val="18"/>
        </w:rPr>
        <w:t xml:space="preserve"> использование весов и метрологических средств измерения технически неисправных, не прошедших в установленном порядке государственную поверку, а также не включенных в Государственный реестр средств измерения».</w:t>
      </w:r>
    </w:p>
    <w:p w14:paraId="36301782" w14:textId="77777777" w:rsidR="00C405CB" w:rsidRDefault="00C405CB" w:rsidP="00C405C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При осуществлении торговли из передвижных транспортных средств торговые точки должны быть оборудованы первичными средствами пожаротушения (огнетушители).</w:t>
      </w:r>
    </w:p>
    <w:p w14:paraId="6E02A69F" w14:textId="77777777" w:rsidR="00C405CB" w:rsidRDefault="00C405CB" w:rsidP="00C405CB">
      <w:pPr>
        <w:pStyle w:val="a3"/>
        <w:jc w:val="both"/>
        <w:rPr>
          <w:sz w:val="18"/>
          <w:szCs w:val="18"/>
        </w:rPr>
      </w:pPr>
    </w:p>
    <w:p w14:paraId="76BF1E24" w14:textId="77777777" w:rsidR="00C405CB" w:rsidRDefault="00C405CB" w:rsidP="00C405CB">
      <w:pPr>
        <w:pStyle w:val="a3"/>
        <w:jc w:val="both"/>
        <w:rPr>
          <w:sz w:val="18"/>
          <w:szCs w:val="18"/>
        </w:rPr>
      </w:pPr>
    </w:p>
    <w:p w14:paraId="1CF43900" w14:textId="77777777" w:rsidR="00C405CB" w:rsidRDefault="00C405CB" w:rsidP="00C405CB">
      <w:pPr>
        <w:pStyle w:val="a3"/>
        <w:jc w:val="both"/>
        <w:rPr>
          <w:sz w:val="18"/>
          <w:szCs w:val="18"/>
        </w:rPr>
      </w:pPr>
    </w:p>
    <w:p w14:paraId="603B7A75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14:paraId="64D5C2F4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Пятигорска,</w:t>
      </w:r>
    </w:p>
    <w:p w14:paraId="77A4EC6B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</w:t>
      </w:r>
    </w:p>
    <w:p w14:paraId="0D0EC6A6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Пятигорска                                                  В.Г. Косых                      </w:t>
      </w:r>
    </w:p>
    <w:p w14:paraId="0AE798DD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71DFFF7E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3959813B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39BF8309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0312B881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003CE43D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3B0CB48E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7177857E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11492185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3D97B0C7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7F658460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74945F04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7B0E1E4D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67AD67EE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02790E53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7927391A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70C68811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0B5EDB0E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51066AB2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7E381ADB" w14:textId="77777777" w:rsidR="00C405CB" w:rsidRDefault="00C405CB" w:rsidP="00C405CB">
      <w:pPr>
        <w:pStyle w:val="a3"/>
        <w:jc w:val="both"/>
        <w:rPr>
          <w:sz w:val="28"/>
          <w:szCs w:val="28"/>
        </w:rPr>
      </w:pPr>
    </w:p>
    <w:p w14:paraId="496B4EDA" w14:textId="77777777" w:rsidR="00C405CB" w:rsidRDefault="00C405CB" w:rsidP="00C40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34BCCE73" w14:textId="77777777" w:rsidR="00532404" w:rsidRDefault="00532404"/>
    <w:sectPr w:rsidR="00532404" w:rsidSect="00CA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05CB"/>
    <w:rsid w:val="00007D0B"/>
    <w:rsid w:val="00091045"/>
    <w:rsid w:val="000C01E2"/>
    <w:rsid w:val="000C6064"/>
    <w:rsid w:val="000D762A"/>
    <w:rsid w:val="000F7649"/>
    <w:rsid w:val="001D416D"/>
    <w:rsid w:val="001E6215"/>
    <w:rsid w:val="001F7F8A"/>
    <w:rsid w:val="002301BA"/>
    <w:rsid w:val="003463DB"/>
    <w:rsid w:val="00376278"/>
    <w:rsid w:val="003835EE"/>
    <w:rsid w:val="003A45F7"/>
    <w:rsid w:val="003C728D"/>
    <w:rsid w:val="003E3CAB"/>
    <w:rsid w:val="00473701"/>
    <w:rsid w:val="004E2B3C"/>
    <w:rsid w:val="00532404"/>
    <w:rsid w:val="005D734A"/>
    <w:rsid w:val="0066146D"/>
    <w:rsid w:val="006B13A6"/>
    <w:rsid w:val="006C63FE"/>
    <w:rsid w:val="006D5DC8"/>
    <w:rsid w:val="006E0B51"/>
    <w:rsid w:val="007466AD"/>
    <w:rsid w:val="00786C33"/>
    <w:rsid w:val="00794165"/>
    <w:rsid w:val="00797B1A"/>
    <w:rsid w:val="009164E5"/>
    <w:rsid w:val="00954356"/>
    <w:rsid w:val="00A03EBC"/>
    <w:rsid w:val="00A12EEA"/>
    <w:rsid w:val="00A53E7C"/>
    <w:rsid w:val="00AD0B6E"/>
    <w:rsid w:val="00B1789F"/>
    <w:rsid w:val="00B46ECB"/>
    <w:rsid w:val="00B678D1"/>
    <w:rsid w:val="00B82506"/>
    <w:rsid w:val="00BE72BC"/>
    <w:rsid w:val="00BF11B8"/>
    <w:rsid w:val="00C0657A"/>
    <w:rsid w:val="00C14547"/>
    <w:rsid w:val="00C405CB"/>
    <w:rsid w:val="00CA6B9D"/>
    <w:rsid w:val="00CC4CF9"/>
    <w:rsid w:val="00D84476"/>
    <w:rsid w:val="00E371B5"/>
    <w:rsid w:val="00EC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53A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9D"/>
  </w:style>
  <w:style w:type="paragraph" w:styleId="1">
    <w:name w:val="heading 1"/>
    <w:basedOn w:val="a"/>
    <w:next w:val="a"/>
    <w:link w:val="10"/>
    <w:qFormat/>
    <w:rsid w:val="00C405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5CB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No Spacing"/>
    <w:uiPriority w:val="1"/>
    <w:qFormat/>
    <w:rsid w:val="00C40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14</Pages>
  <Words>3468</Words>
  <Characters>19774</Characters>
  <Application>Microsoft Macintosh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Михаил</cp:lastModifiedBy>
  <cp:revision>38</cp:revision>
  <cp:lastPrinted>2016-11-08T13:09:00Z</cp:lastPrinted>
  <dcterms:created xsi:type="dcterms:W3CDTF">2016-11-07T11:21:00Z</dcterms:created>
  <dcterms:modified xsi:type="dcterms:W3CDTF">2016-11-09T16:00:00Z</dcterms:modified>
</cp:coreProperties>
</file>