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0" w:rsidRDefault="004411F4" w:rsidP="004411F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4411F4">
        <w:rPr>
          <w:rFonts w:ascii="Times New Roman" w:hAnsi="Times New Roman" w:cs="Times New Roman"/>
          <w:sz w:val="24"/>
          <w:szCs w:val="24"/>
        </w:rPr>
        <w:t>Приложение</w:t>
      </w:r>
    </w:p>
    <w:p w:rsidR="004411F4" w:rsidRDefault="004411F4" w:rsidP="004411F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11F4" w:rsidRDefault="004411F4" w:rsidP="004411F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города Пятигорска</w:t>
      </w:r>
    </w:p>
    <w:p w:rsidR="004411F4" w:rsidRPr="004411F4" w:rsidRDefault="004411F4" w:rsidP="004411F4">
      <w:pPr>
        <w:spacing w:after="0" w:line="240" w:lineRule="exact"/>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_______________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_______                            </w:t>
      </w:r>
    </w:p>
    <w:p w:rsidR="004411F4" w:rsidRDefault="004411F4" w:rsidP="004411F4">
      <w:pPr>
        <w:jc w:val="right"/>
        <w:rPr>
          <w:rFonts w:ascii="Times New Roman" w:hAnsi="Times New Roman" w:cs="Times New Roman"/>
          <w:sz w:val="24"/>
          <w:szCs w:val="24"/>
        </w:rPr>
      </w:pPr>
    </w:p>
    <w:tbl>
      <w:tblPr>
        <w:tblW w:w="14884" w:type="dxa"/>
        <w:tblInd w:w="108" w:type="dxa"/>
        <w:tblLook w:val="04A0"/>
      </w:tblPr>
      <w:tblGrid>
        <w:gridCol w:w="637"/>
        <w:gridCol w:w="3758"/>
        <w:gridCol w:w="197"/>
        <w:gridCol w:w="2638"/>
        <w:gridCol w:w="475"/>
        <w:gridCol w:w="2360"/>
        <w:gridCol w:w="1623"/>
        <w:gridCol w:w="2913"/>
        <w:gridCol w:w="283"/>
      </w:tblGrid>
      <w:tr w:rsidR="004411F4" w:rsidRPr="004411F4" w:rsidTr="004411F4">
        <w:trPr>
          <w:trHeight w:val="405"/>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Схема размещения места (площадок) накопления твердых коммунальных отходов на территории муниципального образования города-курорта Пятигорска</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п/п</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Данные о нахождении мест (площадок) накопления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Данные о технических характеристиках мест (площадок) накопления ТКО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Данные о собственниках</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Данные об источниках образования ТКО (КГО)</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30"/>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Места (площадки) сбора и накопления ТКО. МКД</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Егоршина 10  44.039418 43.007959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металлический,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"Егоршина 10" ОГРН 1152651013272)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63</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П.Тольятти 263 "А" 44.238 42.5945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6 кв.м, огорожено сеткой, количество: 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"Уютный дом" ОГРН 1152651015307)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13,2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56, корп. 2 44.0306966 43.0444117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объем: 0,7, количество: 2</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"Березка" ОГРН 1062632020725)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174, годовой объем 435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D01A62">
        <w:trPr>
          <w:trHeight w:val="1989"/>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295 </w:t>
            </w:r>
            <w:r w:rsidR="007130AB" w:rsidRPr="004411F4">
              <w:rPr>
                <w:rFonts w:ascii="Times New Roman" w:eastAsia="Times New Roman" w:hAnsi="Times New Roman" w:cs="Times New Roman"/>
                <w:color w:val="000000"/>
                <w:sz w:val="24"/>
                <w:szCs w:val="24"/>
                <w:lang w:eastAsia="ru-RU"/>
              </w:rPr>
              <w:t>Стрелковой</w:t>
            </w:r>
            <w:r w:rsidRPr="004411F4">
              <w:rPr>
                <w:rFonts w:ascii="Times New Roman" w:eastAsia="Times New Roman" w:hAnsi="Times New Roman" w:cs="Times New Roman"/>
                <w:color w:val="000000"/>
                <w:sz w:val="24"/>
                <w:szCs w:val="24"/>
                <w:lang w:eastAsia="ru-RU"/>
              </w:rPr>
              <w:t xml:space="preserve"> Дивизии 17 44.06018518 43.06706269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7130AB"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w:t>
            </w:r>
            <w:r w:rsidR="004411F4" w:rsidRPr="004411F4">
              <w:rPr>
                <w:rFonts w:ascii="Times New Roman" w:eastAsia="Times New Roman" w:hAnsi="Times New Roman" w:cs="Times New Roman"/>
                <w:color w:val="000000"/>
                <w:sz w:val="24"/>
                <w:szCs w:val="24"/>
                <w:lang w:eastAsia="ru-RU"/>
              </w:rPr>
              <w:t>: асфальтобетонное, площадь  13 м2, бордюры от 15 см. с трех сторон, ограждение из металлопрофиля с 3-х сторон, открытая, количество: 4,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"Стрела" ОГРН 1172651022610)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зарегистрировано человек: 69, проживает: 200,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45 "А" 44.052471 43.057245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площадь 8 м2, (2,7 х 3м), открытая (одностороннее ограждение),количество: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(ЖСК "Дружба" ОГРН 1022601634043)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165 м3, количество человек: 66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Аллея Строителей 5 44.058703 43.057574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объем: 5 м2, закрытого типа, металлический профиль, покрытие: асфальтобетонное,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"Восход" ОГРН 1022601630831)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B504CA">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Зарег</w:t>
            </w:r>
            <w:r w:rsidR="00B504CA">
              <w:rPr>
                <w:rFonts w:ascii="Times New Roman" w:eastAsia="Times New Roman" w:hAnsi="Times New Roman" w:cs="Times New Roman"/>
                <w:color w:val="000000"/>
                <w:sz w:val="24"/>
                <w:szCs w:val="24"/>
                <w:lang w:eastAsia="ru-RU"/>
              </w:rPr>
              <w:t>и</w:t>
            </w:r>
            <w:r w:rsidRPr="004411F4">
              <w:rPr>
                <w:rFonts w:ascii="Times New Roman" w:eastAsia="Times New Roman" w:hAnsi="Times New Roman" w:cs="Times New Roman"/>
                <w:color w:val="000000"/>
                <w:sz w:val="24"/>
                <w:szCs w:val="24"/>
                <w:lang w:eastAsia="ru-RU"/>
              </w:rPr>
              <w:t>стрировано человек: 114, проживает: 132, годовой объем 330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8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Захарова 1 44.007726 43.081898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частично асфальтировано, площадь 15 м2,  ограждение отсутствует, количество: 2, объем 1100л.</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"Дружба" ОГРН 1102632002098)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многоквартирный дом, </w:t>
            </w:r>
            <w:r w:rsidR="00B504CA" w:rsidRPr="004411F4">
              <w:rPr>
                <w:rFonts w:ascii="Times New Roman" w:eastAsia="Times New Roman" w:hAnsi="Times New Roman" w:cs="Times New Roman"/>
                <w:color w:val="000000"/>
                <w:sz w:val="24"/>
                <w:szCs w:val="24"/>
                <w:lang w:eastAsia="ru-RU"/>
              </w:rPr>
              <w:t>количество</w:t>
            </w:r>
            <w:r w:rsidRPr="004411F4">
              <w:rPr>
                <w:rFonts w:ascii="Times New Roman" w:eastAsia="Times New Roman" w:hAnsi="Times New Roman" w:cs="Times New Roman"/>
                <w:color w:val="000000"/>
                <w:sz w:val="24"/>
                <w:szCs w:val="24"/>
                <w:lang w:eastAsia="ru-RU"/>
              </w:rPr>
              <w:t xml:space="preserve"> человек: 144, годовой объем 360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Зорге 7 44.054677 43.058887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1, объем: 1,1, серый цвет, </w:t>
            </w:r>
            <w:r w:rsidR="00B504CA" w:rsidRPr="004411F4">
              <w:rPr>
                <w:rFonts w:ascii="Times New Roman" w:eastAsia="Times New Roman" w:hAnsi="Times New Roman" w:cs="Times New Roman"/>
                <w:color w:val="000000"/>
                <w:sz w:val="24"/>
                <w:szCs w:val="24"/>
                <w:lang w:eastAsia="ru-RU"/>
              </w:rPr>
              <w:t>алюминиевый</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"Прогресс" серия 26 № 003415513)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0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Зорге 9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0,36, цвет коричневый</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"Зорге 9" серия 26 № 003413499)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Панагюриште 8 "А" 44.056554 43.06393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площадка бетонная, есть ограждение, размер 2 х 4 м, количество 2,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ОГРН 1022601628367)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человек 125, годовой объем 312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9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24, корп. 2 44.050996 43.039656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основание бетонное, не огорожено, к</w:t>
            </w:r>
            <w:r w:rsidR="00B504CA">
              <w:rPr>
                <w:rFonts w:ascii="Times New Roman" w:eastAsia="Times New Roman" w:hAnsi="Times New Roman" w:cs="Times New Roman"/>
                <w:color w:val="000000"/>
                <w:sz w:val="24"/>
                <w:szCs w:val="24"/>
                <w:lang w:eastAsia="ru-RU"/>
              </w:rPr>
              <w:t>о</w:t>
            </w:r>
            <w:r w:rsidRPr="004411F4">
              <w:rPr>
                <w:rFonts w:ascii="Times New Roman" w:eastAsia="Times New Roman" w:hAnsi="Times New Roman" w:cs="Times New Roman"/>
                <w:color w:val="000000"/>
                <w:sz w:val="24"/>
                <w:szCs w:val="24"/>
                <w:lang w:eastAsia="ru-RU"/>
              </w:rPr>
              <w:t>личество 2, объем 0,7</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"Строитель 2" ОГРН 1032600757870)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человек 151, годовой объем 377.5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32 "А" 44.049547 43.059765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бетонированная площадка, с подъездной дорожкой, открытая, 7,5 м2 (3 х 2,5)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"Заря" ОГРН 1042600202413)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Дровянникова 20 44.029089 43.065630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асфальтное полотно, площадь: 6 м2 (3х2), открытая, без бункера для КГО, количество 1, металлический без навеса</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"Маяк" ОГРН 1042600209486)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205,08 м3</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Захарова 10 44.007263 43.081422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асфальтированное, 15 кв.м., открытая,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"Сельхозтехника 4" ОГРН 1032600750280)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Стрелковой Дивизии 19 44.060865 43.068901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огороженная забетонированная площадка, количество 4, железные, объем 0,75</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"Олимп" ОГРН 1022601612626)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72, корп. 1 44.029 43.044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площадка забетонирована, закрытая, проезд свободен, количество 1, железный,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"Зеркало 3" ОГРН 1032600759168)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288,2 м3</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10, корп. 1 4.053701 43.059338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огороженная площадка 2х1,5м. Бетонное покрытие, крытая, количество 1, пластиковый, объем 0,6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"Альянс" ОГРН 1062632026764)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Аллея Строителей 9 44.060180 43.054606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металлический профиль, металлическая сетка, с крышей и воротами, площадь 6 м2, количество 1, объем 1,1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"Машук 20" ОГРН 1022601619468)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250 человек,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Бештаугорская 5, 44.046296 43.050741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4,0 м2, количество 1, объем 360 л.</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 Бештаугорская 5" ОГРН 1132651004232)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61 человек, годовой объем 152,5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Егоршина 4 44.0404943 схема размещения мест (площадок) накопления ТКО -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асфальтовое, в процессе установка </w:t>
            </w:r>
            <w:r w:rsidR="00B504CA" w:rsidRPr="004411F4">
              <w:rPr>
                <w:rFonts w:ascii="Times New Roman" w:eastAsia="Times New Roman" w:hAnsi="Times New Roman" w:cs="Times New Roman"/>
                <w:color w:val="000000"/>
                <w:sz w:val="24"/>
                <w:szCs w:val="24"/>
                <w:lang w:eastAsia="ru-RU"/>
              </w:rPr>
              <w:t>павильона</w:t>
            </w:r>
            <w:r w:rsidRPr="004411F4">
              <w:rPr>
                <w:rFonts w:ascii="Times New Roman" w:eastAsia="Times New Roman" w:hAnsi="Times New Roman" w:cs="Times New Roman"/>
                <w:color w:val="000000"/>
                <w:sz w:val="24"/>
                <w:szCs w:val="24"/>
                <w:lang w:eastAsia="ru-RU"/>
              </w:rPr>
              <w:t xml:space="preserve"> с кровлей, количество 1, оцинкованный,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"Егоршина 4" ОГРН: 1082632005983)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123, годовой объем 307,5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 Ленина 22/ул. Соборная 15 44.2227112 43.435292 схема размещения мест (площадок) накопления ТКО -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бетонированное, количество 1, объем 240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"Центр 22" ОГРН 1082632001990)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104,700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15, 44.015204 43.077592 схема размещения мест (площадок) накопления ТКО - в электронной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закрытого типа,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"Малинка 15")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Анисимова 3, 44.0383727286672 43.07676377822645 схема размещения мест (площадок) накопления ТКО -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0,54</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"Усадьба")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39, 44.040586 43.059656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2,8 м.кв.количество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"Весна" ОГРН 1132651007389)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221, годовой объем 552,5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37 44.040651 43.060689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1,4 м.кв., количество 1, объем 0,7 м. куб.</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"Надежда" ОГРН 1132651007356)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94, годовой объем 235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46/ул. Кутейникова 27 44.041273 43.059647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2,0 м2, количество 1, объем 1,1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"Вектор" ОГРН 1052603616075)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153, годовой объем 382,5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44, 44.041549 43.060556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мусорная камера 3 шт., площадь 1,4 кв.м., количество 3 шт., объем 0,7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"Импульс" ОГРН 1112651032240)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272, годовой объем 680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Разина 1, 44.042156 43.060527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мусорная камера 3 шт., площадь 1,4 кв.м., количество 3 шт., объем 0,7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"Виктория" ОГРН 1142651021138)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272, годовой объем 680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46 44.049976 43.041606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бетонные плитки, количество 1, объем 0,66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"Украинская 46" ОГРН 1132651011437)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81, годовой объем 202,5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Набережная 28, 44.026592 43.059548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закрытая, с бетонным основанием, площадь 4,25 кв.м. ограждение металлическое (профнастил) количество контейнеров 1, объем 1,1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(1-я Набережная 28)" ОГРН 1132651015254)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bookmarkStart w:id="0" w:name="RANGE!B36"/>
            <w:r w:rsidRPr="004411F4">
              <w:rPr>
                <w:rFonts w:ascii="Times New Roman" w:eastAsia="Times New Roman" w:hAnsi="Times New Roman" w:cs="Times New Roman"/>
                <w:color w:val="000000"/>
                <w:sz w:val="24"/>
                <w:szCs w:val="24"/>
                <w:lang w:eastAsia="ru-RU"/>
              </w:rPr>
              <w:t>ул. 1-я Набережная 30 "Б" 44.026615 43.056737 схема размещения мест (площадок) накопления ТКО - выполнена на карте города</w:t>
            </w:r>
            <w:bookmarkEnd w:id="0"/>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закрытая, с бетонным основанием, площадь 4,25 кв.м. ограждение металлическое (профнастил) количество контейнеров 1, объем 1,1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4" ОГРН 1102632001911)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110,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Партизанская 3, корп 1, 44.032804 43.081831 схема размещения мест (площадок) накопления ТКО - выполнена на карте города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 площадь 5,4,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"Каскад" ОГРН 11626518559702)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Пушкинская 31 44.052297 43.066989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 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"Машук 97" ОГРН 1022601617796)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143, годовой объем 357,5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8 корп. 4 44.053839 43.037751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 площадь 18 м2, количество 2,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"Рубеж" ОГРН 1152651017716)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250 человек,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8 корп. 3 44.053839 43.037751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 площадь 18 м2, количество 2,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3" ОГРН 1022601624583)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194, годовой объем 485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Пушкинская 33 44.052297 43.066989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 м2, количество 1, объем 1,2</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"Пушкинская 33" ОГРН 1112651025520)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130,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29 44.052018 43.061704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 м2, огорожено сеткой, бордюрами,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"1-я Бульварная 29" ОГРН 1162651079436)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125, годовой объем 312,5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4, корп. 1 "А" 44.059585 43.057939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огорожено сеткой,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"Изумруд" ОГРН 1162651064927)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Власова 4, 44.035040 43.074627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плиточное, площадь 1 м2, на закрытой территории дома, количество 1, объем 0,36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"Каспий" ОГРН 1172651026701)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92, корп. 2, 44.060981 43.057949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огорожено бордюрами,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"Фиалка" ОГРН 1092632000119)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82, годовой объем 205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Подстанционная 22, 44.073704 43.087759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огорожено сеткой, бордюрами, количество 2,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"Энергия 22")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695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34, 44.049504 43.059414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 м2, в процессе установки закрытого павильона, количество 2,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"Виктория 34" ОГРН 1152651024756)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Калинина 2, корп. 1, 44.330 43.45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мусоросборники в двух подъездах, объем одного 0,3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"Калинина 2/1" ОГРН 1092632001110)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287, годовой объем 717,5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Партизанская 3, корп. 2, 44.032804 43.081831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 площадь 5,4,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"Феникс" ОГРН 1172651002028)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84, годовой объем 210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Фучика 12, 44.055926 43.055652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размер 2,5х2,5м, количество 1 с крышкой, объем 0,95</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"Дар" ОГРН 1022601630974)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142, годовой объем 355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50 44.030633 43.045195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 площадь 6м2, количество 1, объем 0,75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"Лето" ОГРН 1082632002936)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130,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Фучика 4, корп 2, 44.328 43.231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 площадь 8,6 м2, количество 2, объем по 3 куб.м.</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"Ромашка 2" ОГРН 1122651019919)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200,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56, корп. 1, 44.030495 43.043743  схема размещения мест (площадок) накопления ТКО - выполнена на карте города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6м3, огороженная площадка, количество 2, объем 0,7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8" ОГРН 1032600753404)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174, годовой объем 435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Средний Подкумок, ул. Машукская 36, 44.02328 43.08431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2,20х1,20 м,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"Глория" ОГРН 1072600000241)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126, годовой объем 340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8, корп. 2, 44.054448 43.037132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площадь 3,85м2, количество 2,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"Адмиральского 8, корп. 2" ОГРН 1162651053476)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200,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34 "А" 44.049401 43.059309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"Новые технологии 2" ОГРН 1052600217780)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79, годовой объем 197,5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88, корп. 3, 44.060632 43.053148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"Согласие" ОГРН 1072600000417)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119, годовой объем 297,5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67, корп. 1, 44.030885 43.048368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4,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"Надежда" ОГРН 1052603617824)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316, годовой объем 790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67, корп. 2, корп. 3, 44.149 43.260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20м2, количество 4, объем 0,6 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"Мечта" ОГРН 1082632005433)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245, годовой объем 612,5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62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3 (Сельская 38 "А")</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огорожено, количество 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"Элита")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Советской Армии 17, 44.03176 43.0897,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3 металлических, объем 0,9м3, всего 2,7м3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"Перспектива" ОГРН 1102632002571)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375, годовой объем 937,5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Егоршина 14, 44.038831 43.008059,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2х2,5,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 Озера" ОГРН 1042600196473)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103, годовой объем 257,5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Фучика 10, 44.056135 43.056363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плиточное, площадь 2х3,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(ЖК "Ромашка" ОГРН 1022601610822)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180, годовой объем 450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Бунимовича 19, корп. 2, 44.029318 43.068348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2,5х1,5, количество 2, объем 0,7</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"Бунимовича 19 корп. 2" ОГРН 1132651017905)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Ермолова 6, корп. 2, 44.042621 43.030670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2,25,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"Жакко" ОГРН 1022601628785)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57, годовой объем 142,5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40 лет Октября 21, 44.050449 43.064076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5,8м2,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"Успех 1" ОГРН 1062632030746)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Партизанская 1 "Б", корп. 1, 44.032847 43.080173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8,8м2, количество 2,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"Раздолье" ОГРН 1052603606417)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280, годовой объем 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Бульварная 44, 3675,7.43 1403946.75 и 367471.15 1404010.74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4,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"Интерес" ОГРН 1152651008839)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306, годовой объем 765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Панагюриште 6, 44.055164 43.063897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бетонные плиты, площадь 12м2,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"Светлый" ОГРН 1142651022436)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260, годовой объем 650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Панагюриште 4, 44.055164 43.063897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бетонные плиты, площадь 12м2, количество 2,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7" ОГРН 1022601628950)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470, годовой объем 1175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Фучика 6, корп. 3, 44.058621 43.057638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2х2,2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"Фучика6/3" ОГРН 1102632002087)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166, годовой объем 415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Воровского 78 "А" 44.119 43.522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3з3,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"Союз" ОГРН 1092632001802)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20ул. Новороссийская 26, 44.047 43.064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2, объем 0,68</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Ессентукская 78, корп 2, 44.055525 43.035709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3 металлические, объем 0,7м3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5" ОГРН 1022601633504)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64, корп. 3, 44.052076 43.042752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7,2м2,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"Добро" ОГРН 1152651013305)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112, годовой объем 280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96, 44.060597 43.061708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огорожено сеткой, количество 1, объем 0,52</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"М-96")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Пестова 36, корп. 2, 44.028523 43.041628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2 металлических, объем 0,8</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"Новые технологии")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153, годовой объем 382,5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21, корп. 3, 44.032628 43.049079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2 металлических, объем 0,8</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"Престиж 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144, годовой объем 360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Людкевича 9, корп. 1, 44.042942 43.030031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13,25м2, количество 2 металлических,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"Комплекс Янтарный" ОГРН 1112651014970)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110,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Людкевича 9, корп. 2, 44.044199 43.030594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10,4м2, количество 1 пластиковый,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"Комплекс Янтарный 2" ОГРН 1142651011700)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252, годовой объем 630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Огородная 37, корп. 5, 44.042135 42.997837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7,45х1,55, количество 2 металлических,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"Восход" ОГРН 1102632003143)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97, годовой объем 242,5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Огородная 37, корп. 6, 44.042135 42.997837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7,45х1,55, количество 2 металлических, объем 0,6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"Восход" ОГРН 1102632003143)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61, годовой объем 152,5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Ессентукская 78, корп. 1, 44.055009 43.034629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мусоросборники, количество 3, объем 0,7</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"Автомобилист" ОГРН 1022601613990)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245, годовой объем 612,5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14, корп. 12, 44.047668 43.061661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1,5м2, количество 1, объем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"Созидание" ОГРН 1102632002197)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93,годовой объем 232,5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35, корп. 2, 44.054020,  43.043022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1, объем 0,75</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"Флоридея" ОГРН 1102632000448)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57/68, 44.051038 43.035996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"Адмиральского 57" ОГРН 1082632002749)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Пирагова 12/14,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w:t>
            </w:r>
            <w:r w:rsidR="00B504CA">
              <w:rPr>
                <w:rFonts w:ascii="Times New Roman" w:eastAsia="Times New Roman" w:hAnsi="Times New Roman" w:cs="Times New Roman"/>
                <w:color w:val="000000"/>
                <w:sz w:val="24"/>
                <w:szCs w:val="24"/>
                <w:lang w:eastAsia="ru-RU"/>
              </w:rPr>
              <w:t>ая собственность МКЖД (ТСЖ "Пиро</w:t>
            </w:r>
            <w:r w:rsidRPr="004411F4">
              <w:rPr>
                <w:rFonts w:ascii="Times New Roman" w:eastAsia="Times New Roman" w:hAnsi="Times New Roman" w:cs="Times New Roman"/>
                <w:color w:val="000000"/>
                <w:sz w:val="24"/>
                <w:szCs w:val="24"/>
                <w:lang w:eastAsia="ru-RU"/>
              </w:rPr>
              <w:t>гова 12" ОГРН 1072600002738)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Рудничная 32, 44.054097 43.044445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"Олимп" ОГРН 1062632000826)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34, 44.050144 43.059390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общая долевая собственность МКЖД (ТСН "Виктория " ОГРН 1072600002738) </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Кочубея 19, корп. 1, 44.035961 43.038172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"Кочубея 19" ОГРН 1142651013251)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450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Свободы 38, 44.051964 43.045366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"Бештау" ОГРН 1062632023541)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Крайнего 4, 44.047309 43.069809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мусоропроводы, количество 7,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"Возрождение 2006" ОГРН 1072600000230)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705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61, 44.051355 43.039982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"Успех" ОГРН 1062632022969)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770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Ессентукская 66 "А" 44.050888 43.036435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"Геодезист" ОГРН 1072600000439)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 Оранжерейный 3, 44.029448 43.042173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"Оранжерейный 3" ОГРН 1152651012557)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595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50, 44.051474 43.058557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"Московская 50" ОГРН 1122651031524)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905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Кочубея 17, 44.036047 43.037641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"Наш дом" ОГРН 1142651013251)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555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Калинина 2, корп. 5, 44.057068 43.066719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1, объем 0,75</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"Заря" ОГРН 1132651025869)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Бунимовича 19, 44.029344 43.067491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"Бунимовича 19")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Краснознаменная 63,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"Фрегат)</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43 "А", 44.052391 43.058681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8м2,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"Мир" ОГРН 1092632000757)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90,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9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Луговая 2, 44.025780 43.059510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4,25м2, количество 1 металлический,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(Луговая 2)" ОГРН 1072600002804)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130,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Бутырина 30, 44.049354 43.036275,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2,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общая долевая собственность МКЖД (ТСЖ "Союз Бештау") </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161, годовой объем 402,5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Пушкинская 3, корп. 1, 44.049444 43.066681,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оборудована, количество 2,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"Ника")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56,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Красноармейская 3, 44.037685 43.079094,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оборудована,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"Цветник")</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30, годовой объем 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Академика Павлова 24, 44.041636 43.074065,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оборудована,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"Элегия")</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62, 44.053419 43.057309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"Пионер" ОГРН 1082632006247)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84, годовой объем 210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76, 44.03455 43.03220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"Ковчег" ОГРН 1062632025719)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Орджоникидзе 9, 44.03392 43.03601,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"Комфорт 14" ОГРН 1142651000700)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78, корп. 1, 44.03455 43.03220,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"Весна" ОГРН 1142651005617)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936"/>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Школьная 33,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открытая,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"Содружество 7" ОГРН 1082632000186)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4 "А", 44.054462 43.060635,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4,1м2, количество 2 металлических,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"Новые технологии 4" ОГРН 1082632001033)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пос. Средний Подкумок, ул. Машукская 44.04445 43.146148,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площадь 15м2,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"Наш дом" ОГРН 001092632000075)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120, годовой объем300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3, 44.0330 43.0332,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12м2, количество 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"Астра" ОГРН 1142651019642)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проживающих190,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40 лет Октября 85, 44.038613 43.064963,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"Лето" ОГРН 1162651070042)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70,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Орджоникидзе 15, 44.059615 43.061520,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бтонное,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"Машук 31" ОГРН 1022601633097)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200,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64, корп 2, 44.052931 43.042569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"Прекрасный дом" ОГРН 1132651016189)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218, годовой объем 545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64, корп. 4, 44.052421 43.042295,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"Новые технологии 3" ОГРН 1072600003926)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Шатило/ул. Школьная 18/33, 44.03967 43.02099,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4,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"Новая жизнь" ОГРН 1182651018197)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163, годовой объем 407,5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Оранжерейная 22, корп. 3, 44.034801 43.051756,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"Радуга 22" ОГРН 1132651028047)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53, годовой объем 132,5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Свободы 65, корп. 1, 44.048999 43.045639,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гравийное, площадь 3м2,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"Свобода" ОГРН 1022601634626)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48,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Свободы 65, корп. 2, 44.048999 43.045639,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гравийное, площадь 3м2,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"Свобода" ОГРН 1022601634626)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27, 44.052410 43.061812,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бетонное, площадь 6м2, количество 1, объем 1,1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(ЖК "Кавказ" ОГРН 1022601627806)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124, годовой объем 310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10, 44.052294 43.035944,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"Удача" ОГРН 1062632019570)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140, годовой объем 350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54, 44.051918 43.057993,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"Теремок" ОГРН 1062632022814)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46, годовой объем 115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Бутырина 1, 44.048595 43.040793,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бетонное, площадь 6м2, количество 2, объем по 0,75м3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"Майский" ОГРН 1082632006016)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205, годовой объем 512,5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Набережная 30 44.026605 43.057776,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4,25м2, количество 1 металлический,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(Набережная 30)" ОГРН 1082632001869)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1305,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Набережная 32, корп. 4, 44.026250 43.055397,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"Волна 1" ОГРН 107260003607)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6, корп. 3, 44.060822 43.059799,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5х6м2, количество 3, объем по 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"Каштан 2" ОГРН 1062632009274)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6 "А", 44.053843 43.038621,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"Новые технологии 1" ОГРН 1052600217779)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18, 44.053591 43.057559,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0,36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"Наш дом 18" ОГРН 115265101984)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32,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31, 44.052885 43.060535,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"Бульварная 31" ОГРН 1082632006258)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81, годовой объем 202,5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Бештаугорская 33, 44.049896 43.046301,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2х3м2, количество 2, объем по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"Бештаугорское" ОГРН 1082632006269)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годовой объем: 165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8, корп. 1, 44.053839 43.037751,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43,62м2</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"Эврика 2" ОГРН 1022601622702)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годовой объем: 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Кабардинская 7, 44.016030 43.077598,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0,77м3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"Кабардинская 7"ОГРН 1082632003068)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объект: </w:t>
            </w:r>
            <w:r w:rsidR="00B504CA" w:rsidRPr="004411F4">
              <w:rPr>
                <w:rFonts w:ascii="Times New Roman" w:eastAsia="Times New Roman" w:hAnsi="Times New Roman" w:cs="Times New Roman"/>
                <w:color w:val="000000"/>
                <w:sz w:val="24"/>
                <w:szCs w:val="24"/>
                <w:lang w:eastAsia="ru-RU"/>
              </w:rPr>
              <w:t>многоквартирный</w:t>
            </w:r>
            <w:r w:rsidRPr="004411F4">
              <w:rPr>
                <w:rFonts w:ascii="Times New Roman" w:eastAsia="Times New Roman" w:hAnsi="Times New Roman" w:cs="Times New Roman"/>
                <w:color w:val="000000"/>
                <w:sz w:val="24"/>
                <w:szCs w:val="24"/>
                <w:lang w:eastAsia="ru-RU"/>
              </w:rPr>
              <w:t xml:space="preserve"> дом, количество проживающих 95, годовой объем 237,5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6, корп. 3, 44.042185 43.030180,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"Кедр" ОГРН 1032600747750)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Набережная 32 корп. 3, 44.025784 43.056236,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3" ОГРН 1062600027412)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248, годовой объем 620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10, 44.049620 43.042602,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2, объем 0,6 и 0,7м3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"Сельская 10" ОГРН 1172651025183)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Набережная 32, корп. 5, 44.026389,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"Водник 2", ОГРН 1072600003871)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5-й Переулок 13, 44.050261 42.982324,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20м2, количество 2, объем по 1,1</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(ТСЖ "Прогресс 88" ОГРН 1162651051628)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202, годовой объем 505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Розы Люксембург 42, 44.047180 43.049575,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3,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(ТСН "Радужно" ОГРН 1152651012029)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многоквартрный дом, количество проживающих 164, годовой объем 410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1-я Бульварная 8, 44.051459 43.053627,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"Космос" ОГРН 1092632000537)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295 Стрелковой дивизии 18, 44.058954 43.068251,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"Ромашка 2" ОГРН 1042600197694)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40 лет Октября 28, корп. 2, 44.049402 43.062937,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"Малахит 2" ОГРН 1142651028178)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40 лет Октября 40, 44.046778 43.063414,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"Дорожник" ОГРН 1112651002122)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40 лет Октября 53 "А", 44.046607 43.065249,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3,75м2,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"ЭРГ" ОГРН 1062632002421)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40 лет Октября 91 "А", 44.037531 43.064796,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"Малахит" ОГРН 1142651021688)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40 лет Октября 58 "Б", 44.040103 43.063638,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2,2м2,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"Этюд" ОГРН 1032600741656)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38, годовой объем 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Адмиральского 2, корп. 3, 44.054176 43.040589,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20м2,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"Небоскреб" ОГРН 1062632030713)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Адмиральского 31, 44.054576 43.044065,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"Адмиральского 31" ОГРН 1072600002210)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Адмиральского 49, 44.051846 43.037636,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"Комфорт 49" ОГРН 1072600002760)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Аллея Строителей 10, корп. 2, 44.059850 43.057562,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"Ласточка" ОГРН 1022601627950)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Аллея Строителей 6, корп. 1, 44.060851 43.056318,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"Монтажник" ОГРН 1022601634054)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Аллея Строителей 7, 44.059334 43.056858,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"Дом на аллее" ОГРН 1152651015846)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Аллея Строителей 10, корп. 1, 44.060642 43.055233,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"Аврора" ОГРН 1142651011711)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Анисимова 5, 44.038715 43.077657,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"Альянс" ОГРН 1032600757970)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объект: многоквартирный дом, годовой объем: 60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Бештаугорская 3, 44.047393 43.049856,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"Солнечный" ОГРН 1072600001100)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Булгакова 3, 44.029724 43.038389,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"Черемушки 2" ОГРН 1092632001340)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Булгакова 5, 44.029722 43.038422,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"Черемушки" ОГРН 1082632004014)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Булгакова 7, 44.031211 43.038229,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"Черемушки 3" ОГРН 1102632003231)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Бульварная 46, корп.1, 2, 44.047797 43.045271,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"Оазис" ОГРН 1022601620425)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Бутырина 1, 44.048763 43.043460,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"Майский" ОГРН 1172651012930)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Бутырина 2, 44.049381 43.043140,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"Оазис" ОГРН 1172651012930)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Егоршина 12, 44.039069 43.008276,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"Строитель 3" ОГРН 1032600745506)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Егоршина 2, 44.040950 43.007081,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"Озерный" ОГРН 1072600001011)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Ермолова 14, корп. 5, 44.045390 43.019025,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"Авиатор" ОГРН 1052603614843)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Ермолова 14, корп. 7, 44.047194 43.027066,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6м2,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"Стрижи" ОГРН 1162651079447)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75, годовой объем 187,5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Ессентукская 78, 44.054001 43.034341,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"Виктория 78" ОГРН 1152651009037)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715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Железнодорожная 125, 44.057971 43.049449,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"Новые технологии 5" ОГРН 1092632000361)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Захарова 3, 44.007955 43.081204,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"Станкоремзавод" ОГРН 1082632003200)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162, 44.022155 43.082628,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"Легион" ОГРН 1072600000120)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24, 44.049685 43.064602,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"Калинина 24" ОГРН 1162651052871)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объект: многоквартирный дом, годовой объем: 205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42 "Б", 44.046404 43.064849,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"Рассвет" ОГРН 1162651052871)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5, корп.1, 44.056253 43.067528,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"Уютный дом" ОГРН 1152651011974)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40, 44.046607 43.065249,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3,75м2,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"Ромашка 1" ОГРН 1022601625750)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64, годовой объем160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150, 44.023819 43.079774,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"Калинина 150" ОГРН 1112651019469)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Калинина 156, 44.023662 43.081143,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"Калинина 156" ОГРН 1112651019458)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Козлова 52, 44.038894 43.052576,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"Урал" ОГРН 1142651007905)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Кочубея 21, корп. 5, 44.034574 43.039285,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"Эврика 4" ОГРН 1022601622724)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Крайнего 6, 44.046222 43.070202,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"Крайнего 6" ОГРН 1152651020598)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Красная 11, 44.033992 43.072820,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"Центр" ОГРН 1032600748510)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Краснознаменная 59/37, 44.048989 43.037987,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"Ратоборец" ОГРН 1062632000837)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Кузнечная 8/ул. Пирогова 20, 44.045757 43.069067,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"Кузнечная 8" ОГРН 1132651033613)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Кучуры 1, 44.050685 43.067115,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"Зори Машука" ОГРН 1032600754449)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ст. Константиновская, ул. Ленина 36, 44.044626 43.156753,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"Станичное 36" ОГРН 1092632003034)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объект: многоквартирный дом, годовой объем: 90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ст. Константиновская, ул. Ленина 42, 44.044398 43.156447,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"Станичное 42" ОГРН 1072600001638)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ул.Людкевича 9, 44.043139 43.030641,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"Людкевича 9" ОГРН 1092632002210)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Людкевича 9, корп. 3, 44.044202 43.030303,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"Комплекс янтарный 3" ОГРН 1142651011722)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пер. Малиновского 1 "А", 44.015278 43.075320,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"Бештау" ОГРН 105260368793)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пер. Малиновского 5, 44.015085 43.076036,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"Малина" ОГРН 1102632002550)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Малыгина 23, 44.035074 43.062406,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(жилой дом "Радиосервис" ОГРН 1042600205450)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14, корп. 7, 44.048404 43.062061,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"Геодезист" ОГРН 1042600190071)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36, 44.050316 43.058848,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(ЖСК "Луч")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60, 44.053524 43.056318,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"Лидер" ОГРН 1062632029250)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72, корп. 2, 44.056895 43.054925,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(ЖСК "Огонек" ОГРН 1022601635870)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193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88, корп. 1, 44.061151 43.055593,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"Строитель" ОГРН 1022601629918)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99, 44.061413 43.060360,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"Весна" ОГРН 1152651008620)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Московская 101, 44.061141 43.060540,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"Весна 1" ОГРН 1162651068656)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21, корп. 1, 2, 44.034366 43.047719,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"Престиж" ОГРН 1102632002604)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1090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21, корп. 4, 44.034269 43.047952,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"Престиж 4" ОГРН 1142651018180)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21, корп. 5, 44.034269 43.047952,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"Престиж 5" ОГРН 1152651004296)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199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51, корп. 1, 44.030273 43.046941,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"Зеркало" ОГРН 1022601628060)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56, корп. 3, 44.029733 43.043870,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"Акация" ОГРН 1042600209629)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74, 44.028343 43.043273,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"Ника 74" ОГРН 1142651025680)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Нежнова 74/ул. Пестова 36, 44.028320 43.044857,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"Уют" ОГРН 1052600243002)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Октябрьская 46, 44.037030 43.061624,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"Октябрьская 46" ОГРН 1072600001770)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Октябрьская 72, 44.036846 43.056588,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"Центр 72" ОГРН 1072600002749)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объект: многоквартирный дом, годовой объем: 35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 Оранжерейный 7 "Б", 44.030467 43.041306,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"Согласие" ОГРН 1022601646154)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Оранжерейная 21, корп. 1, 2, 3, 44.034905 43.051457,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"Оранжерейная 21"  ОГРН 1152651024877)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1370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Оранжерейная 21, корп. 4, 5, 44.034819 43.050814,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"Оранжерейная 21 - 4,5" ОГРН 1152651019982)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1105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Оранжерейная 22, корп. 1, 44.034372 43.051427,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"Оранжерейная 22, корп. 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Орджоникидзе 5, 44.054833 43.061114,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"Орджоникидзе 5" ОГРН 1152651032258)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Пальмиро Тольятти 263, корп. 3, 44.054598 42.974068,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"Успех" ОГРН 1152651009048)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Павлова 26, 44.041720 43.074438,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"Жизнь" ОГРН 152600231463)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Панагюриште 18, 44.060507 43.064283,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"Форум" ОГРН 1102632001790)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Панагюриште 16, корп. 1, 44.059891 43.064202,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(ЖК "Юбилейный" ОГРН 1022601628070)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Панагюште 4, корп. 1, 2, 44.054714 43.064069,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общая долевая собственность МКЖД </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Панагюриште 14, корп. 1, 44.058873 43.063734,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"Ромашка 14" ОГРН 1152651004868)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Партизанская 1 "Б", корп. 6, 44.031898 43.079409,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"Стандарт комфорта" ОГРН 1152651013712)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Партизанская 3, корп. 3, 44.033320 43.077723,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"Подкумок" ОГРН 1152651013745)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Первомайская 92, корп. 1, 2, 4, 5, 44.030847 43.058511,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"Фортуна" ОГРН 1082632005851)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Первомайская 92, корп. 3, 44.030491 43.058555,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"Южный берег" ОГРН 1062632018943)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Пестова 13, корп. 2, 44.028808 43.066839,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"Ключ" ОГРН 1132651006047)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Пестова 17, корп. 2, 44.028696 43.066346,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"Солнечный берег 1" ОГРН 1112651005158)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Пестова 22, корп. 1, 44.029305 43.053300,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"Пестова 22" ОГРН 1092632000955)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Пестова 26, 44.028021 43.042285,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"Элита" ОГРН 1042600213732)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объект: многоквартирный дом, годовой объем: 40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Пестова 30, 44.028025 43.042270,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"Зеркало 1" ОГРН 1022601628004)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Пионерлагерная 14, 44.068026 43.101870,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"Энергия" ОГРН 1052600240153)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объем:190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просп. Свободы 48, 44.051125 43.044896,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"Импульс" ОГРН 1022601628323)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Сельская 8, 44.050641 43.042533,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"Сельская 8" ОГРН 1172651025172)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Транзитная 1 "Д", 44.036000 43.041817,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"Транзитная 1 Д" ОГРН 1052603606131)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Транзитная 2 "В", 44.035597 43.042495,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"Наш дом" ОГРН 1162651064553)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Украинская 33, 44.046922 43.040108,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"Наш дом Пятигорск" ОГРН 1032600753316)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количество проживающих 140, годовой объем 350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Украинская 50, 44.050910 43.040919,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"Партнер" ОГРН 1052603617274)</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Украинская 60, 44.052822 43.040934,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"Возраждение" ОГРН 1152651003207)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Украинская 64, корп. 1, 44.053405 43.042234,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общая долевая собственность МКЖД (ТСЖ "Флоридея") </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Фучика 23, 44.055322 43.055901,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(ЖСК "Спутник" ОГРН 1022601623879)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240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Фучика 8, корп. 1, 44.057143 43.056623,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(ТСЖ "Гигант" ОГРН 1032600754878)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450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Широкая 19, 44.047102 43.052240,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"Жемчужина" ОГРН 1152651020280)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238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Ясная 10, 44.013907 43.078197,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(ТСН "Новатор" ОГРН 1092632001230)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lastRenderedPageBreak/>
              <w:t>239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ул. Ясная 12, 44.014011 43.077515,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общая долевая собственность МКЖД (ЖСК "Новатор")</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объект: многоквартирный дом,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Березовый 13, корп. 1, 43.011004898 44.0210987476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0,66м3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(ИП Ушинская Наталья Владимировна ОГРНИП 317265100139141)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360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Березовый 13, корп. 2,  43.011004898 44.0210987476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0,66м3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(ИП Ушинская Наталья Владимировна ОГРНИП 317265100139141)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Подстанционная 22, 44.073692 43.087739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9,5м2, количество 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"ЖСК26" ОГРН 1152651009830)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695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Ю.Фучика 1, 44.056508 43.059947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"ЖСК26" ОГРН 1152651009830)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Бунимовича 19, корп. 2, 44.030036 43.069627,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10,5м2, количество 1, объем 0,77м3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"Дом-С" ОГРН 1162651063860)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90,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Бунимовича 19, корп. 1, 44.030036 43.069627,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10,5м2, количество 1, объем 0,33м3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"Дом-С" ОГРН 1162651063860)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59, годовой объем 147,5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Пирогова 17, корп. 1, 44.044848 43.069513,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объем 9,31м3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(председатель  Бовкун Надежда Гавриловна)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70,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Пирогова 17, корп. 2, 44.044848 43.069513,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объем 7,58м3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(председатель  Бовкун Надежда Гавриловна)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57, годовой объем 142,5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Пирогова 17, корп. 3, 44.044848 43.069513,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объем 6,78м3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(председатель  Бовкун Надежда Гавриловна)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Кузнечная 2, корп. 1, 43.069448 44.046444,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2,9м2,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"Вектор" ОГРН 1182651000091)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Ессентукская 74, 43.035106 44.053137,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2,9м2,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"Вектор" ОГРН 1182651000091)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700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Красная 11, 43.072915 44.034132,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бетонированная площадка, площадь 2,2,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"Вектор" ОГРН 1182651000091)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8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Кабардинская 5, 44.015952 43.076327,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бетонированная площадка, площадь 2,20м2,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"Вектор" ОГРН 1182651000091)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74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5-й переулок 1, корп. 2, 44.052079, 42.983684,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90, годовой объем 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Больничная 9, 44.022404, 43.091391,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130,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2, 44.053486, 43.061838,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2, 44.032255, 43.038814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3, 44.032255, 43.038814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5, 44.031962, 43.037859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7,  44.031198, 43.038616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8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15, 44.030369, 43.038444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120,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17 корп. 1, 44.030049, 43.037704,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Булгакова 19, 44.029825, 43.038433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120,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Дзержинского 57,44.034334, 43.075496,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Калинина 2, корп. 6, 44.056193, 43.065438,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площадь 4м2,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Кирова 71, 44.035464, 43.061061,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Коста Хетагурова 55,  44.039062, 43.053186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1122651029412общая долевая собственность МКЖД)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Малиновского 9, 44.014947 43.072573,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9м2, количество 3,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250,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Малиновского 13 "А", 44.012864, 43.074429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70,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Малиновского 15, корп. 1, 44.012864, 43.074429,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14, корп. 7, 44.048571, 43.062241,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Московская 76, корп. 2,  44.058922, 43.054462,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Набережная 32, корп. 2, 44.026890, 43.054725,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71, 44.029868, 43.050155,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Оранжерейная 22, корп. 2, 44.034669, 43.051834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148, годовой объем 370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Пестова 17, корп. 2, 44.028541, 43.066087 ,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Подстанционная 22 "А",44.072463 43.086504,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6м2, количество 2,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Подстанционная 22 "Б", 44.072587, 43.088151,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Университетская 34, 44.037901, 43.059323,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Университетская 36 "А", 44.037893, 43.057225,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"Черемушки" ОГРН 1122651029412)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120,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Дунаевского 1, корп. 1, 44.20384 43.3575532,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"Союз" ОГРН 1052600220243)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Дунаевского 1, корп. 2, 44.20384 43.3575532,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"Союз" ОГРН 1052600220243)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36,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Дунаевского 1, корп. 3, 44.20384 43.3575532,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"Союз" ОГРН 1052600220243)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40,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кл. Первомайская 2, корп. 2, 44.1561828 43.43018,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4,5м2, количество 3 объем по 1,1 и 0,7м3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"Союз" ОГРН 1052600220243)</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78, годовой объем 195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21, корп.4,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открытая,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256, годовой объем 640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Нежнова 21, корп. 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открытая,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234, годовой объем 585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40 лет Октября 28, корп. 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открытая,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136, годовой объем 340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Февральская 63,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мусоропровод,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170,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Украинская 56, корп. 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110,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41,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121, годовой объем 302,5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5-й переулок 1, корп. 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открытая,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"Велес" ОГРН 1112651035166)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1-я Бульварная 16, 44.053791 43.057845,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пластиковый,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"Жилье Комфорт Хозяйство" ОГРН 1132651014110)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Зорге 1, 44.055183 43.060602,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пластиковый,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"Жилье Комфорт Хозяйство" ОГРН 1132651014110)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Калинина 27, корп. 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пластиковый, обхем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"Жилье Комфорт Хозяйство" ОГРН 11326510141100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Огородная 37, корп. 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2 металлических, объем 0,5м3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"Жилье Комфорт Хозяйство" ОГРН 11326510141100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520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10, корп. 3, 44.060318 43.056608,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(Боязов Евгений Герасимович)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Калинина 17, корп.1, 44.051034/43.065728,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"Ремонтно-жилищная компания" ОГРН 1112651028379)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122, годовой объем 305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Новороссийская 7 "А", 44.048578 43.062665,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(Гребенюк Светлана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Пальмиро Тольятти 182, 44.050687 42.980793,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(Медяникова М.А.)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351, годовой объем 877,5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Розы Люксембург 84, 44.047167 43.037339,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(Труфманов Виктор Акимович)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160,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Теплосерная 123 "А", 44.037731 43.095919,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(Зайков Юрий Викторович0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182, годовой объем 455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Юлиуса Фучика 4, корп. 1, 44.057400 43.058947,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"Ремонтно-жилищная компания" ОГРН 1112651028379)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182, годовой объем 455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Юлиуса Фучика 5, 44.056397 43.058791,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(Солянник Маргарита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Юлиуса Фучика 17, 44.055167 43.057944,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(Кузнецова Агнесса Павловна)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108, годовой объем 270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40 лет Октября 19, 44.051331 43.064027,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(Хлынина Анастасия Дмитриевна)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159, годовой объем 2397,5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40 лет Октября 59, 44.044256 43.064204,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2, корп. 1, 44.054647 43.041888,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(Тотикова Раиса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276, годовой объем 690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2, корп. 2, 44.054651/43.041175,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(Сутидзе Александр Валерьевич)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298, годовой объем 745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Адмиральского 35, корп. 1, 44.053548 43.041717,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(Диканская Лариса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103, годовой объем 257,5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2, корп. 2, 44.059080 43.059832,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(Калуцкий Леонид Анатольевич)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4, 44.059898 43.058883,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(Козинец Елена Андреевна)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154, годовой объем 385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Аллея Строителей 4, корп. 1, 44.059570 43.057933,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(Трошина Ирина Валерьевна)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79, годовой объем 197,5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Восстания 91, 44.050506/43.043079,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(Рупина Елена Федоровна)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263, годовой объем 657,5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Восстания 98, 44.051586 43.042913,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231, годовой объем 577,5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Восстания 100, 44.051852 43.041679,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(Радецкая Евгения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192, годовой объем 480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Дорожная 34, 44.052036 42.983668,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(Логинова Ирина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149, годовой объем 372,5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Егоршина 8, 44.039247 43.007121,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(Чудаков Владимир Михайлович)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228, годовой объем 570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Ермолова 253, 44.052036 42.983668,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(Логинова Ирина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184, годовой объем 460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Заводская 1 "Б", 44.011143 43.082229,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(Негреева Татьяна Сергеевна)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120, годовой объем 300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Заводская 3, 44.012011 43.081440,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(Данилова Татьяна Евгеньевна)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Заводская 4, 44.012011 43.080952,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Заводская 10, 44.012683 43.079187,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(Фещенко Лидия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Захарова 10, корп. 1, 44.008111 43.078967,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119, годовой объем 297,5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Иглина 1, 44.051860 42.967183,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38, годовой объем 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просп. Калинина 6, 44.051698 43.064274, схема размещения мест (площадок) накопления ТКО - выполнена на карте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(Целищева Надежда Михайловна)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34, годовой объем 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6 "А", 44.052226 43.064258,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62, годовой объем 155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8, 44.051343 43.064059,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56,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19, 44.050703 43.065642,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(Гукасова Людмила Григорьевна)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25 "А", 44.048979 43.066629,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(Гусева Наталья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26, 44.049037 43.064574,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(Скорняков Николай Алексеевич)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40,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27, корп. 4, 44.048976 43.066709,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(Потапова Раиса Афанасьевна)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73, 44.038329 43.067106,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(Тихоновский Александр Алексеевич)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146, корп. 3, 44.023959 43.078742,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(Кузюкова Ольга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21, корп. 4, 44.034704 43.039919,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(Дронова Екатерина Федоровна)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235, годовой объем 587,5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25, корп. 1, 44.034442 43.038729,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3,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301, годовой объем 752,5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2 "Б", 44.048093 43069381,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(Шапкин Владимир Александрович)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40,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Кузнечная 2, 44.046963 43.069279,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(Горбенко Виктория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182, годовой объем 455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Кучуры 2, 44.051370 43.068555,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(Грекова Наталья Борисовна)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149, годовой объем 372,5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Левадинский спуск 42, 44.025054 43.090769,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39, годовой объем 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Ленина 31, 44.029442 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1,6м3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(Фенева Валерия Олеговна)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49, годовой объем 122,5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44.014882 43.076113,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(Шаламова Светлана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133, годовой объем 332,5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6, 44.046196 43.062445,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(Лоскутова Ольга Леонтьевна)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орп. 6, 44.047661 43.062783,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(Акименко Лариса Борисовна)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 годовой объем 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16, 44.047580 43.061340,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(Кочергин Анатолий Николаевич)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18, 44.047715 43.061415,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2,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(Соколов Борис Анатольевич)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67, годовой объем 167,5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32, 44.049527 43.060009,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(Косых Анна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186, годовой объем 465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72, корп. 1, 44.056301 43.054280,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(Коваленко Алексей Тимоыеевич)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99, годовой объем 247,5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78 корп. 3, 44.059084 43.054462,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(Сульженко Денис Николаевич)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115, годовой объем 287,5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82, корп. 1, 44.059269 43.052360,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156, годовой объем 390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82, корп. 3, 44.059107 43.053266,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(Штам Александр Сергеевич)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95, годовой объем 237,5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86, 44.060052 43.054076,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(Бурляева Раиса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179, годовой объем 447,5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88, корп. 2, 44.061266 43.054961,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129, годовой объем 322,5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90, 44.061355 43.056238,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(Иванова Наталья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Набережная 30 "А", корп. 1, 44.026582 43.059215,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(Нардина Лариса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72,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Набережная 30 "А", корп. 2, 44.026582 43.059215,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(Гронис Наталья Алексеевна)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223, годовой объем 557,5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1-я Набережная 32, корп. 1, 44.026744 43.055771,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8м2,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(Медянникова Светлана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181, годовой объем 452,5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Новороссийская 3, 44.049064 43.064574,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(Филина Алла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7, корп. 2, 44.029717 43.040552,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44, годовой объем 110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7, корп. 3, 44.029717 43.040552,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7, 44.055861 43.059934,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72,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11, корп. 1, 44.060194 43.060819,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(Турченко Людмила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Партизанская 1 "В", 44.032564 43.079536,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34, годовой объем 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2 "А", 44.048983 43.066683,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(Даниелян Гайка Эдуардович)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152, годовой объем 380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Розы Люксембург 84, корп. 1, 44.046959 43.038138,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2,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(Бараева Бахтыгуль Мингалиевна)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Свободы 65, 44.049789 43.044951,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и бетонное, площадь 8м2,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(Кравец Елена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170,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1, 44.04.6041 43.025773,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(Сергеева Виктория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87, годовой объем 217,5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3, 44.04.6041 43.025773,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(Дубовая Людмила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65, годовой объем 162,5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5, 44.04.6041 43.025773,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(Дубовая Людмила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76, годовой объем 190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7, 44.046030 43.023703,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(Бихтеева Людмила Петровна)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63, годовой объем 157,5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9, 44.046030 43.023703,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(Семкина Анна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56,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Севастьянова 11, 44.046030 43.023703,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(Носкова Маргарита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78, годовой объем 195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24, корп. 3, 44.050217 43.038369,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(Михайлова Людмила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133, годовой объем 332,5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1, 44.034943 43.041244,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(Богдасарова Елена Эреживовна)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320, годовой объем 800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1 "А", 44.036046 43.040692,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(Старовойтова Зоя Георгиевна)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234, годовой объем 585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2, корп. 6, 44.034442 43.040971,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(Богдасарова Елена Эреживовна)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325, годовой объем 812,5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Украинская 44, 44.049481 43.040965,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(Мирошников Олег Борисович)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138, годовой объем 345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Украинская 59, 44.050556 43.039624,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(Осипова Надежда Семеновна)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200, годовой объем 500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Чапаева 26, корп. 1, 44.029442 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Чапаева 26, корп. 2, 44.029442\43.103606,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(Юрчишина Галина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Чапаева 26, корп. 3, 44.029442 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(Андреева Ирина Юрьевна)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Чапаева 26, корп. 4, 44.029442 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(Ибиев Валиюллах Махматович)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Юбилейная 21, 44.029785 43.104346,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(Горячкина Ольга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45, годовой объем 112,5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6, корп. 1, 44.056709 43.057896,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(Трубинова Ольга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159, годовой объем 397,5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6, корп. 2, 44.057295 43.057520,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(Асланова Елизавета Исмаиловна)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133, годовой объем 332,5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7, 44.056432 43.058797,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(Петросян Роман Рудольфович)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106, годовой объем 265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9, 44.056436 43.058786,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(Сорокина Светлана Юрьевна)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85, годовой объем 212,5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11, 44.055630 43.057955,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75, годовой объем 187,5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19, 44.055784 43.056335,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"Эк-Рост" ОГРН 1112651005048)</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107, годовой объем 267,5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2-й Проезд 12, 44.051612 43.038077,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33, 44.053745 43.043077,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190,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47, 44.052089 43.037844,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51, 44.051548 43.037640,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50, годовой объем 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55, 44.051400 43.036705,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126, годовой объем 315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25, 44.052935, 43.061977,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93, годовой объем 232,5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Бутырина 8, 44.050372, 43.041844,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246, годовой объем 615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10, 44.042746, 43.026632,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10, корп. "А", 44.042727, 43.026742,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14, корп. 6, 44.045731, 43.026196,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4,5м2,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195, годовой объем 487,5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225, корп. 1, корп. 6, 44.051420, 42.989843,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136, годовой объем 340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Ессентукская 64, 44.050159, 43.036048; 44.049916, 43.035758; 44.049702, 43.035774; 44.049481, 43.035801,схема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мусоросборник, площадь 8,5м2,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343, годовой объем 857,5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Ессентукская 72, 44.052576, 43.035252; 44.052468, 43.035351; 44.052248, 43.035498; 44.052110, 43.035651; 44.051933, 43.035809,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мусоросборник, площадь 8,5м2, количество 5,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383, годовой объем 957,5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Ессентукская 76, 44.053724, 43.034671; 44.053825, 43.034907; 44.053946, 43.035154; 44.054054, 43.035396; 44.054156, 44.0543453,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мусорсборник, площадь 8,5м2, количество 5,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366, годовой объем 915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Зеленый 3, 44.048063, 43.044145,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39, годовой объем 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Кооперативная 1, корп. 1, 44.042547, 43.012656,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 годовой объем 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Кооперативная 1, корп. 2, 44.042280, 43.012564,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Кооперативная 3, 44.041420, 43.012106,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58, годовой объем 145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Кучуры 22, 44.051157, 43.060438,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170,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Матвеева 119, корп. 4, 44.043596, 43.038539,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35, 44.040598, 43.061205,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мусоросборник, площадь 8,5м2,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117, годовой объем 292,5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64, 44.054379, 43.056385,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2,4м2,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136, годовой объем 340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Пестова 28, 44.029053, 43.051647,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165, годовой объем 412,5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П.Тольятти 263, корп. 2, 44.044316, 42.994121,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24, корп. 1, 44.051612, 43.038077,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167, годовой объем 417,5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34, 44.050149, 43.038224,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240, годовой объем 600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38, 44.050422, 43.037572,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39, 44.050148, 43.036460; 44.050150, 43.036376,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8,5м2,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148, годовой объем 370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Спортивная 4, корп. 2, 44.040361, 43.014757,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74, годовой объем 185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13, корп. "А", 44.035393, 43.042024,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109, годовой объем 272,5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Февральская 283, корп. "А", 44.042704, 43.012710,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63, годовой объем 157,5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Шатило 20, 44.038883, 43.019579,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261, годовой объем 652,5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Фучика 4, корп. 3, 44.058302, 43.059040,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"КМВ Строй 1" ОГРН 1152651006045)</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207, годовой объем 517,5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Стрелковой дивизии 8,  44.060753, 43.065390,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1,5м2,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168, годовой объем 420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Стрелковой дивизии 12, 44.060075, 43.066312,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124, годовой объем 310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Стрелковой дивизии 12 "А", 44.060075, 43.066312,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Стрелковой дивизии 14,  44.059794, 43.066752,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1,5м2,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95, годовой объем 237,5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12,  44.051844, 43.062228,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111, годовой объем 277,5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Булгакова 13, 44.030797, 43.038325,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206, годовой объем 515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Булгакова 9,  44.031278, 43.037579,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51, 44.034661, 43.067260,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55, годовой объем 137,5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Дунаевского 20 "Б", 44.034843, 43.059449,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Ессентукская 66 "А", 44.050888, 43.036435,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69, годовой объем 172,5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Захарова 5, 44.007971, 43.080342,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74, годовой объем 185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 корп. 3, 44.057154, 43.065999,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1,5м2, количество 12,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437, годовой объем 1 092,2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 корп. 4, 44.056026, 43.064662,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площадь 1,5м2, количество 12,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413, годовой объем 1 032,5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20, 44.050449, 43.064386,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203, годовой объем 507,5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71, 44.038320, 43.066985,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82, 44.035926, 43.059405,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36 "А", 44.039349, 43.059598,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38, литер "В", 44.039205, 43.058999,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Красноармейская 5, 44.037776, 43.079371,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7, 44.015196, 43.073226,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177, годовой объем 442,5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74, 44.057145, 43.053980,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101, годовой объем 252,5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94, корп. 1, 44.060783, 43.060405,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198, годовой объем 495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67, 44.030237, 43.049836,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209, годовой объем 522,5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Панагюриште 10, 44.057494, 43.064566,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9м2, количество 3,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239, годовой объем 597,5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Панагюриште 14, корп. 2, 44.059056, 43.064742,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7,2м2,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193, годовой объем 482,5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Панагюриште 16, корп. 2, 44.059656, 43.065164,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7,2м2,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Соборная 7, 44.038649, 43.076730,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91, годовой объем 227,5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2 "Б", 44.035481, 43.042885,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3,6м2,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125, годовой объем 312,5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2 "Б", 44.038467, 43.073400,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1,5м2,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"Коммунальщик 1" ОГРН 1112651023462)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2-й Проезд 14,  44.051428, 43.037815,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92, годовой объем 230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14, 44.051452, 43.062800,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164, годовой объем 410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16, 44.050545, 43.062424,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0,77м3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117, годовой объем 292,5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27 "А", 44.049108, 43.063815,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47, годовой объем 117,5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10, 44.053409, 43.059837,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166, годовой объем 415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39, 44.052616, 43.058824,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105, годовой объем 262,5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47 "А", 44.035813, 43.070495,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61, годовой объем 152,5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21, корп. 1, 44.035164, 43.037954,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128, годовой объем 320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21, корп. 2, 44.034882, 43.038349,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173, годовой объем 432,5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Кучуры 18, 44.051251, 43.062058,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118, годовой объем 295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Кучуры 20, 44.051347, 43.061308,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106, годовой объем 265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Кучуры 23, 44.050469, 43.060472,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1, объем 0,66м3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158, годовой объем 395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Малыгина 21 "А", 44.037443, 43.062324,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147, годовой объем 367,5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82, корп. 2, 44.059736, 43.053372,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133, годовой объем 332,5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92, корп. 1,  44.060947, 43.058724,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249, годовой объем 622,5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69, 44.030146, 43.051003,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223, годовой объем 557,5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Нины Попцовой 7, 44.034216, 43.070437,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102, годовой объем 255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Огородная 37, корп. 1, 44.040585, 42.997487,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81, годовой объем 202,5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44, 44.037054, 43.062532,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7, 44.030470, 43.041304,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62, годовой объем 155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Пестова 13, корп. 1, 44.028697, 43.066851,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Пестова 17, корп. 3, 44.027651, 43.065891,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16,2м2,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128, годовой объем 320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7, 44.049582, 43.066954,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2, корп. 2, 44.035612, 43.040971,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220, годовой объем 550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Малыгина 21 "А"/ул. Университетская 32 "А", 44.038144, 43.061194,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3,2м2, количество 2, объем 0,6 и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110,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36, 44.052784, 42.986276,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 годовой объем 102,5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47, 44.037313, 43.059450,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6, 44.055073, 43.061403,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98, годовой объем 245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8, 44.056261, 43.060240,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2,2м2, количество 2,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"Строй Ком КМВ" ОГРН 1112651013650)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70,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5, 44.054868 43.060992,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3,2м2, количество 1, объем 0,66м3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"Сервисная компания "Виктория" ОГРН 1112651016400)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108, годовой объем 270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35, 44.047716 43.063829,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"Сервисная компания "Виктория" ОГРН 1112651016400)</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53, годовой объем 132,5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295 Стрелковая дивизия 10, 44.06011°, 43.066015°,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75, годовой объем 187,5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26, 44.049862, 43.062729,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(Бурыченко Е.В.)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30, 44.048351, 43.062863,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(Шишко С.И.)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83, годовой объем 207,5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31, 44.048752, 43.064097,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(Белокурова М.А.)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33,  44.047688, 43.064767,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(Лубянкин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132, годовой объем 330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51, 44.046612°, 43.065146°,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(Лубянкин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123, годовой объем 307,5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Аллея Строителей 2, корп. 1, 44.059158°, 43.060307°,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(Коваленко А.Т.)</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20, 44.053414°, 43.057142°,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Бульварная 50, корп. 1, 44.047114°, 43.043865°,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(Агалова З.М.)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91, годовой объем 227,5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12, 44.035445°, 43.072984°,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(Елькина О.М.)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36, годовой объем 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40 "А",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(Симакова М.И.)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Захарова 4, 44.008327°, 43.080698°,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(Ивашко Е.А.)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82, годовой объем 205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44 "А", 44.040238°, 43.058666°,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2,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(Андриюк О.А.)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67, годовой объем 167,5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Кабардинская 3 "А", 44.015395°, 43.078096°,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(Ермаков С.А.)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201, годовой объем 502,5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8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 корп. 2, 44.059135°, 43.067512° ,   44.059019°, 43.067372°, 44.058838°, 43.067158°, 44.058688°, 43.067126°, 44.058572°, 43.067136°, 44.058456°, 43.067126°, 44.058302°, 43.067126°,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(Пенясов В.Ф.)</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392, годовой объем 980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32, 44.048483°, 43.064615°,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(Гордиенко И.В.)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124, годовой объем 310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152, 44.024121°, 43.080274°,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(Герус Т.И.)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94, годовой объем 235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154, 44.024148°, 43.080301°,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(Сергина Л.А.)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115, годовой объем 287,5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158, 44.022339, 43.082019,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(Васильева Т.А.)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161, годовой объем 402,5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160, 44.021741, 43.081306, 44.022281, 43.081397°,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4, объем по 0,6 и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(Ивашкина Т.И.)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334, годовой объем 835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66, 44.036502°, 43.067372°,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72, 44.036714°, 43.065296°,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 площадь 5м2,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(Прохорова Т.А.)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24 "А", 44.039436°, 43.065248°,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Ленина 4, 44.047812°, 43.154946°,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(Макатьев А.М.)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50, годовой объем 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Ленина 32, 44.045116°, 43.156143°,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(Житкова А.А.)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48, годовой объем 120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45,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(Горелова Л.А.)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66, годовой объем 165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45 "А",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(Пятибратова О.В.)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33, годовой объем 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Левадинский спуск 46,  44.024148, 43.092560,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(Рындина О.А.)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111, годовой объем 277,5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Матвеева 1, 44.042552°, 43.059986°, 44.042575°, 43.060366°, 44.042606°, 43.060769°,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мусороприемные камеры,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(Степанюга С.В.)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248, годовой объем 620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Матвеева 119, корп. 6, 44.04367°, 43.038367°,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39, годовой объем 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корп. 10, 44.048050, 43.061624,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(Хомикова Е.М.)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40,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корп. 4, 44.047426, 43.062665,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(Пальнау М.В.)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корп. 8, 44.048220, 43.062294,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(Широкова К.В.)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корп. 9, 44.048116°, 43.062255°,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(Калашникова А.А.)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42, годовой объем 105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27, 44.047260, 43.060556,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(Алиев 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66, 44.054663°, 43.056075°,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(Кравцова Э.И.)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102, годовой объем 255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68, 44.055472°, 43.055141°,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(Паршев О.В.)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72, корп. 3, 44.057847°, 43.055152°,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(Браткова О.Н.)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95, годовой объем 237,5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74, корп. 1, 44.057146°, 43.054487°,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140, годовой объем 350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76, корп. 1, 44.05858°, 43.054712°,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(Бучукури О.Ш.)</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78, корп. 2, 44.058449°, 43.052899°,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8м2,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(Мусаев С.И.)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114, годовой объем 285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Набережная 24, 44.026701, 43.063233,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(Климанская Г.В.)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184, годовой объем 460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Новороссийская 24, 44.049373°, 43.061901°,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(Полякова Т.А.)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205, годовой объем 512,5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42, 44.037485, 43.063212,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(Гресс О.А.)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93, годовой объем 232,5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53, 44.036162, 43.057214,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(Отрешко Л.З.)</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7, корп. 1, 44.029687°, 43.040411°,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 годовой объем 102,5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2, 44.053849°, 43.061783°,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47, годовой объем 117,5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3, 44.053849°, 43.061783°,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(Василевская Т.В.)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178, годовой объем 445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4, 44.053849°, 43.061783°,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(Качанович Н.С.)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11, корп. 2, 44.060199°, 43.061396°,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(Горшеева В.М.)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171, годовой объем 427,5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11, корп. 3, 44.060738°, 43.062598°,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2, объем по 1,1 и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(Бастрыгина И.Б.)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239, годовой объем 597,5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19, 44.060673°, 43.062941°,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"Управление жилищным фондом" ОГРН 1142651002152)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89, годовой объем 222,5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Пальмиро Тольятти 180, 44.050245°, 42.982244°,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(Полищук Г.Б.)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73, годовой объем 182,5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 Ленина 4,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(Ерошенкова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 Ленина 6,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(Павлова М.В.)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57, годовой объем 142,5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 Ленина 8, 44.039001°, 43.072994°,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(Долунц Г.С.)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9, 44.049778°, 43.066777°,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(Украинцева Г.Н.)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15 "А", 44.050745, 43.065851,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асфальтобетонная,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(Черненко О.В.)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Свободы 50, 44.050129°, 43.043393°,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(Авилова А.Н.)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245, годовой объем 612,5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Сергеева 4, 44.022131°, 43.080354°,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(Большанина В.И.)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279, годовой объем 697,5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Транзитная 2, корп. 5, 44.036004°, 43.040647°,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(Кубанов Б.Х.)</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116, годовой объем 290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Украинская 48, 44.050356°, 43.041639°,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(Чертыковцева Т.В.)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123, годовой объем 307,5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33, 44.037485, 43.063212,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(Раснянский М.П.)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3, 44.056621°, 43.058961°,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(Черноусова О.В.)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100, годовой объем 250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8, корп. 2, 44.057207°, 43.056644°,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мусороприемная камера, количество 1,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(Панченко С.Б.)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84, годовой объем 210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15, 44.055580, 43.057670,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(Васина Л.И.)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93, годовой объем 232,5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21, 44.054840, 43.056506,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(Павлюк М.И.)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92, годовой объем 230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9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Ясная 11,  44.012540, 43.081006,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(Беседина Е.М.)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59, годовой объем 147,5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2-й проезд 9, 44.051532°, 43.038582°,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по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(Ли Л.Л.)</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4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23, 44.050317, 43.063973,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(Токарь Р.Г.)</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55, годовой объем 137,5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9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27,  44.048817, 43.063636,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(Борисенко Т.Н.)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 годовой объем 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28,  44.049500, 43.062734,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(Ченская Н.Б.)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45, годовой объем 112,5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37, 44.047426, 43.063984,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(Лубянкин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106, годовой объем 265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42, 44.046369, 43.063555,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(Ермакова Ю.В.)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60, 44.038202, 43.063652,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(Бушнева Н.И.)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61, годовой объем 152,5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62, 44.037485, 43.063212,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(Царькова Е.А.)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28 "А",  44.048467, 43.0628686,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(Халилова С.М.)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Аллея Строителей 8, 44.061162, 43.057944,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площадь 5м2,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(Динейкина Г.Б.)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207, годовой объем 517,5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Баксанская 1 "Б", корп. 1, 44.037114, 43.049071,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(Рябченко Д.Д.)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2 "А", 44.053549°, 43.061402°,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4, 44.053464°, 43.061225°,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(Смышляева Е.Ю.)</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48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6, 44.053603°, 43.060833°,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(Стеклкнева Е.Н.)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48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12, 44.053761°, 43.058655°,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(Фрейдкина М.Н.)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42, годовой объем 105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1-я Бульварная 14, 44.053761°, 43.058655°,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(Галич Н.С.)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Бульварная 50, корп. 2, 44.047114°, 43.043865°,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142, годовой объем 355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37, 44.034851°, 43.069969°,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(Нарижняк В.Г.)</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10 "Б", 44.042089°, 43.029435°,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(Бутова Н.Е.)</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14, корп. 3, 44.044631°, 43.025122°,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2, объем по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(Кудряшова И.Н.)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162, годовой объем 405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14, корп. 4, 44.0447°, 43.025117°,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15м2,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(Луковская Н.И.)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150,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14 "А", 44.04391°, 43.02487°,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(Гурудова Е.Ф.)</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185, годовой объем 462,5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40 "А", 44.0508°, 43.003487°,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(Каменев А.А.)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245, годовой объем 612,5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221, 44.051027°, 42.990125°,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Ессентукская 36, 44.047372°, 43.035787°, 44.047245°, 43.035824° 44.047253°, 43.03606°  44.046983°, 43.036398° ,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4,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(Червоный В.П.)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319, годовой объем 797,5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Железнодорожная 121, 44.056783°, 43.049959°,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20м2, количество 4,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(Кравец Е.В.)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534, годовой объем 1335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Заречная 63, 44.026701, 43.064370,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(Гонсировская Т.В.)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151, годовой объем 377,5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Захарова 12, 44.007999°, 43.077817,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(Коцба О.А.)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128, годовой объем 320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Зорге 2, 44.055796°, 43.060012°,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3,5м2,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(Шифрис В.Л.)</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79, годовой объем 197,5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Зорге 5, 44.054655°, 43.059637°,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(Железняк Ю.М.)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Кавказская 1, 44.046369, 43.063555,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(Карачев А.Б.)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82, годовой объем 205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17, корп. 2, 44.051150, 43.065738,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(Семина Л.М.)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55, годовой объем 137,5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27, корп. 2, 44.050745, 43.065851,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(Арустамова Ж.Н.)</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42 "В", 44.046612°, 43.065146°,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(Лубянкин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77, годовой объем 192,5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48, 44.044403°, 43.065323°,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1,5м2,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(Арцисшевич О.Л.)</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67 "А", 44.039694, 43.066951,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(Вдовченко Л.И.)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88 "А", 44.034708°, 43.065908°,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(Столбов В.В.)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108, 44.029405, 43.071033,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(Паняева Т.И.)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42, годовой объем 105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148, 44.024418°, 43.079255°,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(Барон Н.Б.)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61, 44.035626°, 43.067539°,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(Котляренко В.П.)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56, годовой объем 140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8, 44.039305, 43.068785,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(Трофимов А.П.)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115, годовой объем 287,5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22, 44.039228, 43.066784,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54 "А", 44.039525°, 43.050705°,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(Рябченко Д.Д.)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80, годовой объем 200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Комарова 6, 44.039552°, 43.050523°,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(Гребенников В.А.)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Ленина 6, 44.047499°, 43.154244°,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(Монакова В.М.)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45, годовой объем 112,5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Машукская 38, 44.041631°, 43.145961°,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(Мазурин Д.А.)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151, годовой объем 377,5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23, 44.035445°, 43.037299°,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160, годовой объем 400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54, 44.037716°, 43.070693°,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(Щуро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90, 44.031376°, 43.071203°,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площадь 5м2, количество 2, объем по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(Черникова В.А.)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92, годовой объем 230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Ленина 49, 44.028688°, 43.105787°,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(Кутузова Д.А.)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3, 44.015299°, 43.076685°,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(Деревянкин А.П.)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51, годовой объем 127,5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20, 44.015299°, 43.076685°,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(Сурусова Л.И.)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115, годовой объем 287,5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22, 44.014859°, 43.076765°,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(Ржевская Н.П.)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81, годовой объем 202,5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Матвеева 119, корп. 1, 44.043374°, 43.038887°,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(Кравцова С.А.)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57, годовой объем 142,5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2, 44.04598°, 43.062813°,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(Мазурина М.В.)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57, годовой объем 142,5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80, 44.058449°, 43.052899°,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8м2,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(Грановская В.Г.)</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72,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94, корп. 2, 44.061132°, 43.059594°,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20м2,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(Кутепова И.Ю.)</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74, годовой объем 185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72, 44.029849°, 43.044949°,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2,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(Давидян А.Р.)</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277, годовой объем 692,5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Нежнова 73, 44.029182°, 43.050662°,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(Маргиева О.О.)</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Новороссийская 20, 44.049658, 43.063501,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(Никитина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86, годовой объем 215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Новороссийская 25,  44.047260, 43.060556,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(Круглова Г.А.)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Новороссийская 27,  44.047260, 43.060556,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(Нетруненко А.П.)</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Огородная 37, 44.040092°, 42.997731°,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12м2,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(Сысоева И.Г.)</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74, годовой объем 185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35, 4.036567°, 43.067877°,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35 "А", 4.036567°, 43.067877°,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(Протасов А.Э.)</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37, 44.036868°, 43.067131°,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(Исаенко А.С.)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40, 44.037485, 43.063212,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(Тихонова Л.Д.)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41, 44.036714°, 43.065296°,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(Храмова Л.В.)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40, годовой объем 100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5, 44.029729°, 43.041274°,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12м2,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(Шевцов С.И.)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50, годовой объем 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 Оранжерейный 9, 44.03118°, 43.040481°,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10м2,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(Шишкина С.Б.)</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174, годовой объем 435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Орджоникидзе 1, 44.053849°, 43.061783°,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(Халатьян Г.А.)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3, 44.048960, 43.066624,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(Аристова В.А.)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Пушкинская 5, 44.048956, 43.066736,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площадь 5м2,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(Растегаев Д.А.)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Сельская 38 "А", 44.050333, 43.036760,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(Маремшаова Е.И.)</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107, годовой объем 267,5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Сергеева 8, 44.022297°, 43.079045°,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(Хачисавиди 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148, годовой объем 370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26, 44.038202, 43.063652,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(Конарев Н.В.)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Февральская 194, 44.042367°, 43.016877°,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(Филатова О.В.)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171, годовой объем 427,5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Чапаева 26, корп. 5, 44.029594, 43.103606,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(Голенко Е.А.)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Шатило 18, 44.039706°, 43.020863°,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9м2,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"Мир" ОГРН 1142651002141)</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165, годовой объем 412,5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Юлиуса Фучика 8, корп. 3, 44.057847°, 43.055152°,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7м2,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(Мазурина М.В.)</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88, годовой объем 220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57, 44.044726, 43.064140,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(Джоноян Валентина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2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8, корп 5, 44.054470, 43.036065; 44.054576, 43.036258; 44.054669, 43.036486; 44.054739, 43.036629; 44.054802, 43.036792,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5,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(Ноздрачева Юлия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320, годовой объем 800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Буачидзе 7, 44.039634, 43.078291,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(Абазов Алксандр Николаевич)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2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Бутырина 3, 44.048466, 43.038198; 44.048639, 43.038206; 44.048861, 43.038410; 44.048855, 43.038665; 44.048844, 43.038957;,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5,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(Климов Валерий Николаевич)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446, годовой объем 1115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47, 44.034769, 43.068266,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(Селезнева Валентина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Дегтярева 62, 44.034896, 43.071780,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(Радчин С.С.)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71, 44.033424, 43.074670,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(Осадчая Галина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34 "А", 44.052545, 42.995400,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(Кузнецова Татьяна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229, 44.051549, 42.988280,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(Назаренко Валерий Константинович)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68, 44.040742, 43.065396,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(Чепурная Нина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88, 44.035189, 43.066065,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(Босов Леонид Степанович)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38, годовой объем 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75, 44.035178, 43.060671,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(Трухачева Наталья Никифоровна)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46, годовой объем 115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Ленина 4 "А", 44.047412, 43.155113,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(Майсурадзе Вера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18, 44.040321, 43.067695,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(Борисова Евгения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24, 44.040229, 43.066844,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(Похилько Александр Григорьевич)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44, 44.040148, 43.059303,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(Плоцкая Виктория Карловна)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 годовой объем 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1, 44.037060, 43.038532,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(Арзуманов Сергей Амбарцумович)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172, годовой объем 430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65, 44.033837, 43.071939,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(Муацулевич Лариса Евгеньевна)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Красная 10, 44.033757, 43.073710,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(Трофименко Вера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Красная 15, 44.034182, 43.073307,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(Белова Тамара Георгиевна)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Красноармейская 9, 44.038077, 43.080486,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(Клименко Татьяна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Людкевича 1, 44.041882, 43.031621,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(Шевченко Александр Сергеевич)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 годовой объем 65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Людкевича 3, 44.042384, 43.031189,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(Марухнегнко Геннадий Петрович)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28, годовой объем 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21, 44.040930, 43.067192,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(Забавская Татьяна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75, 44.040668, 43.054059,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(Заитов Сергей Александрович)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Нины Попцовой 21, 44.033172, 43.069079,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(Алферова Галина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 годовой объем 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Нины Попцовой 34, 44.032754, 43.068298,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(Воропаев Александр Павлович)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18, 44.037399, 43.069467,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(Белоусова Галина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20 "А", 44.037304, 43.068716,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(Юлия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62, 44.036829, 43.058404,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(Лихачева Татьяна Платоновна)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74, 44.036786, 43.056580,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(Бовкун Светлана Юрьевна)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Пастухова 14, 44.044427, 43.070107,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(Волосовцева Ирина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Питомная 1, 44.021354, 43.043437,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(Богданова Ольга Леонидовна)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Пирогова 25, 44.044923, 43.067451,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240л.</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(Мостовой Александр Викторович)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пл. Ленина 21, 44.040596, 43.075654,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(Береза Валентина Ефремовна)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54, годовой объем 135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 "А", 44.073099, 43.091482,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4,35м2,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(Ильницкая Ирина Валерьевна)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107, годовой объем 267,5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4, 44.073099, 43.091482,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4,35м2,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(Каганович Валерия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97, годовой объем 242,5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668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5, 44.072751, 43.091675,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(Школьная Людмила Григорьевна)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 годовой объем 102,5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669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6, 44.072751, 43.091675,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(Корнова Татьяна Андреевна)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16, 44.073666, 43.089698,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6,6м2,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(Семина Тамара Абрамовна)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174, годовой объем 435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17, 44.074930, 43.089433,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4,65м2,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(Ломакин Владимир Антонович)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133, годовой объем 332,5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19, 44.074930, 43.089433,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4,65м2,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(Кузичкина Лидия Юрьевна)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262, годовой объем 655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20, 44.073786, 43.087672,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12,24м2,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(Камышов Василий Алексеевич)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388, годовой объем 970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24, 44.073244, 43.085131; 44.073793, 43.087602,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16м2, количество 3,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(Волкова Елена Григорьевна)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416, годовой объем 1040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675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Свободы 67, 44.049448, 43.044351; 44.048943, 43.043844 ,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5,25м2,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(Аносова Светлана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277, годовой объем 692,5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Тихая 1, 44.005166, 42.939877,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(Ботищева Ирина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Тихая 3, 44.005166, 42.939877,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(Жабина Елена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Широкая 3, 44.007098, 42.940006,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(Шашков Николай Емельянович)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679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Широкая 6, 44.007098, 42.940006,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(Ярош Георгий Борисович)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680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Широкая 9, 44.005747, 42.942409,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(Маркина Ольга Борисовна)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Теплосерная 53, корп. 3, 44.035089, 43.087120,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(Скрылева Вера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Теплосерная 61, 44.035143, 43.087793,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(Анцыгина Раиса Александровна)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Украинская 63, 44.052619, 43.040112,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(Арутюнов Владимир Ашотович)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3, 44.037916, 43.070404,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(Марухнегнко Геннадий Петрович)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 годовой объем 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Университетская 32 "Б", 44.038591, 43.060415,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6,8м2, количество 2, объем по 0,6 и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(Сыромятникова Наталья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150,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686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Февральская 89, корп. 2, 44.037060, 43.038532,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(Шевчук Надежда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209, годовой объем 522,5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67, 44.042174, 43.064374,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(Андриенко Лариса Федоровна)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40 лет Октября 69, 44.041888, 43.064481,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(Ефимова Елена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689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2, корп. 4, 44.055202, 43.041594; 44.055130, 43.041398; 44.0555041, 43.041229; ,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(Попов Александр Иванович)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235, годовой объем 587,5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Адмиральского 8, корп. 6, 44.054851; 43.036395,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24м2,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(Безус Светлана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192, годовой объем 480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691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Братьев Бернардацци 2, 44.036058, 43.079550,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(Антюшина Лилия Борисовна)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 годовой объем 102,5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Бештаугорская 45, 44.052838, 43.044177,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(Шутов Михаил Владимирович)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192, годовой объем 480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Буачидзе 3, 44.039402, 43.077519,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(Вильев Владимир Александрович)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 годовой объем 27,5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8, 44.035537, 43.073710,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(Бондарева Ирина Алексеевна)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Власова 10, 44.035348, 43.073415,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(Энтальцева Светлана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Гоголя 20, 44.038811, 43.075356,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(Чеснокова Лариса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12, годовой объем 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697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Дегтярева 1, 44.033378, 43.077484,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(Овсеенко Валерий Данилович)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5, 44.043559, 43.073012,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(Арбузова Валентина Андреевна)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699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45, 44.038224, 43.074691,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(Кобищева Лариса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46, 44.035544, 43.074962,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(Пинигин Павел Михайлович)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83, годовой объем 207,5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48, 44.035293, 43.074953,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(Корнейчук Татьяна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63, 44.033873, 43.075053,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(Хачатурова Татьяна Арамовна)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25, годовой объем 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Дзержинского 73, 44.033083, 43.074694,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(Васильева Валентина Меликовна)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704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Дунаевского 12, 44.034739, 43.061143,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(Свинтковская Виктория Вильгельмовна)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30, годовой объем 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Ермолова 34, 44.052545, 42.995400,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(Линник Елена Леонидовна)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64, годовой объем 160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42, корп. 2, 44.045639, 43.064273,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(Бородай Елена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39, годовой объем 97,5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79, 44.037345, 43.066991,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(Васильченко Нелли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Калинина 80, 44.037626, 43.065583,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(Мацевич Ирина Евтеевна)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709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Карла Маркса 21, 44.041564, 43.077888; 44.041624, 43.077711,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(Городская Альбина Леонидовна)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47, годовой объем 117,5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13, 44.037641, 43.084797,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(Лидия Сергеевна)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72, годовой объем 180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38, 44.036587, 43.074196,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(Джандарова Екатерина Георгиевна)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39, 44.035566, 43.073513,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(Яковенко Наталья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31, годовой объем 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42, 44.036584, 43.073776,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(Виноградов Виктор Андреевич)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57, 44.035622, 43.068141,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(Кондратенко Сергей Викторович)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 годовой объем 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просп. Кирова 80, 44.036362, 43.060341,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(Максим Сергеевич)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45, годовой объем 112,5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Козлова 50, 44.038849, 43.054456; 44.038838, 43.054279,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(Аматуни Олег Валериевич)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37, годовой объем 92,5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6, 44.040578, 43.069489,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(Ходорченко Сергей Владимирович)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26, 44.040264, 43.065377,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(Непомнящая Людмила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38, годовой объем 95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Коста Хетагурова 62, 44.040027, 43.056725,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(Братков Олег Эдуардович)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49, годовой объем 122,5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37, 44.042095, 43.071135,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(Лысенко Лариса Валерьевна)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70, 44.033998, 43.071031,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(Сурина Татьяна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41, годовой объем 102,5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722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76, 44.033998, 43.071085,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(Бахчан Галина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Красная 12, 44.033602, 43.073696, 43.054279,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(Волошина Марина Витальевна)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 годовой объем 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Малиновского 13, 44.01431,43.07518, 43.054279,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11,84м2, количество 2,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"Надежда" ОГРН 1072632004356)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260, годовой объем 650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Малыгина 15, 44.040327,43.0619,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(Миграянц Ирина Мисаковна)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 годовой объем 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2, 44.042003, 43.072651,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(Шевердина Наталья Алексеевна)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 годовой объем 52,5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Мира 25, 44.040742, 43.065396,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(Алфимова Наталья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728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Московская 14, корп. 11, 44.047611, 43.061601,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4,5м2, количество 1, объем 0,1м3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(Бородина Раиса Тихоновна)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102, годовой объем 255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729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Нины Попцовой 20, 44.033962, 43.069318,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(Прокопенко Светлана Алексеевна)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 годовой объем 40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Нины Попцовой 22, 44.033793, 43.068870,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(Лидия Геннадьевна)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19, годовой объем 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Огородная 37, корп. 2, 44.040990, 42.998724,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13,44м2, количество 4,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"Надежда" ОГРН 1072632004356)</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274, годовой объем 685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7, 44.037094, 43.073711,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(Стрыжко Анна Георгивна)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46, годовой объем 115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14, 44.037472, 43.070099,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(Калашникова Любовь Спиридоновна)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734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24, 44.037484, 43.068378,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(Ягодкина Ольга Евгеньевна)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25, 44.036883, 43.069780,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(Константин Сергеевич)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 годовой объем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Октябрьская 39, 44.036575, 43.066059,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0,24 и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(Осадчая Елена Михайловна)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113, годовой объем 282,5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А.Павлова 4, 44.043903, 43.073528,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(Манченко Надежда Викторовна)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 годовой объем 32,5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А.Павлова 16, 44.042433, 43.074169,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(Киценко Наталья Олеговна)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739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А.Павлова 30, 44.041282, 43.074951,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(Мирошниченко Анна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49, годовой объем 122,5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Первомайская 23, 44.031155, 43.067637,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(Багдасарян Диана Грачиковна)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 годовой объем 15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741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Первомайская 49, 44.030215, 43.064196,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(Губанов Виталий Николаевич)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15, 44.074652, 43.090425,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9,5м2,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(Боженко Любовь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148, годовой объем 370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21, 44.074930, 43.089433,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4,65м2,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(Тищенко Татьяна Федоровна)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212, годовой объем 530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23, корп. 1, 44.075789, 43.088847,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4,65м2,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(Звягина Елена Анатольевна)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185, годовой объем 462,5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25 "А", 44.077760, 43.087174,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0,75м3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(Сегида Олег Валерьевич)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8, годовой объем 20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Пожарского 1 "А", 44.018124, 43.069287,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(Смигун Виктор Георгиевич)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14, годовой объем 35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747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ул.Рубина 4, 44.035576, 43.076943,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(Бабаян Вячеслав Аркадьевич)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33, годовой объем 82,5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ул.Соборная 3, 44.035275, 43.078194,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(Жукова Наталья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60, годовой объем 150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749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ул.Соборная 13, 44.039537, 43.076403,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(Кириченко Дмитрий Юрьевич)</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32, годовой объем 80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ул.Широкая 11, 44.005747, 42.942409,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(Мойсиева Тамара Алексеевна)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71, годовой объем 177,5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ул.Лермонтовский разъезд 3, 44.062680, 43.063277,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4м2, количество 1, объем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(Чернышева Жанна Хамбивна)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3, 44.035256, 43.076168,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0,24м3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(Виктория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29, годовой объем 72,5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753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9, 44.035134, 43.077032,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(Ковалькова Зоя Сергеевна)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27, годовой объем 67,5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11, 44.035003, 43.077409; 44.035071, 43.077530; 44.035032, 43.077430,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3, объем по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(Волкова Ольга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43, годовой объем 107,5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7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13, 44.034946, 43.077749,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(Есаян Анжела Михайловна)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35, годовой объем 87,5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30, 44.033964, 43.080361,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(Дегтярева Татьяна Семеновна)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132, годовой объем 330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31, 44.034296, 43.083247,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(Барышкова Елена Игоревна)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17, годовой объем 42,5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758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37, 44.034724, 43.085574; 44.034542, 43.085424,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2, объем по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(Колосова Любовь Николаевна)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24, годовой объем 60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759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40, 44.033608, 43.082062,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0,36м3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(Айрапетян Ирина Михайловна)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58, годовой объем 145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ул.Теплосерная 46, 44.033801, 43.082909,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(Васильева Надежда Филиповна)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23, годовой объем 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ул.Украинская 14, 44.041394, 43.040330,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5,25м2,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(Дроздова Елена Владимировна)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108, годовой объем 270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3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Украинская 58-58 "А", 44.052516, 43.041054,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19,8м2,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(Митько Наталья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219, годовой объем 547,5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Февральская 79, 44.036856, 43.039972; 44.036848, 43.040277; 44.036859, 43.040589,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4м2, количество 3, объем по 0,6м3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(Чернова Татьяна Ивановна)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225, годовой объем 562,5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ул.Чкалова 12-12 "А", 44.039599, 43.081131,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2м2, количество 1, объем 0,12м3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(Провоторова Елена Васильевна)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15, годовой объем 37,5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765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2, 44.048637 43.069835,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асфальтовое, площадь 3м2,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"Ставропольэнергосбыт" ОГРН 1162651055709)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63, годовой объем 157,5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766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Подстанционная 8, 44.073478 43.091909, схема размещения мест (площадок) накопления ТКО - выполнена на карте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бетонное, площадь 6м2, количество 2, объем по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МКЖД (ООО УК "Ставропольэнергосбыт" ОГРН 1162651055709)</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объект: многоквартирный дом, количество проживающих 167, годовой объем 417,5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30"/>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Cs/>
                <w:color w:val="000000"/>
                <w:sz w:val="24"/>
                <w:szCs w:val="24"/>
                <w:lang w:eastAsia="ru-RU"/>
              </w:rPr>
            </w:pPr>
            <w:r w:rsidRPr="004411F4">
              <w:rPr>
                <w:rFonts w:ascii="Times New Roman" w:eastAsia="Times New Roman" w:hAnsi="Times New Roman" w:cs="Times New Roman"/>
                <w:bCs/>
                <w:color w:val="000000"/>
                <w:sz w:val="24"/>
                <w:szCs w:val="24"/>
                <w:lang w:eastAsia="ru-RU"/>
              </w:rPr>
              <w:t>Места (площадки) сбора и накопления ТКО. Садовые товарищества</w:t>
            </w:r>
          </w:p>
        </w:tc>
        <w:tc>
          <w:tcPr>
            <w:tcW w:w="283" w:type="dxa"/>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Cs/>
                <w:color w:val="000000"/>
                <w:sz w:val="24"/>
                <w:szCs w:val="24"/>
                <w:lang w:eastAsia="ru-RU"/>
              </w:rPr>
            </w:pPr>
            <w:r w:rsidRPr="004411F4">
              <w:rPr>
                <w:rFonts w:ascii="Times New Roman" w:eastAsia="Times New Roman" w:hAnsi="Times New Roman" w:cs="Times New Roman"/>
                <w:bCs/>
                <w:color w:val="000000"/>
                <w:sz w:val="24"/>
                <w:szCs w:val="24"/>
                <w:lang w:eastAsia="ru-RU"/>
              </w:rPr>
              <w:t> </w:t>
            </w:r>
          </w:p>
        </w:tc>
      </w:tr>
      <w:tr w:rsidR="004411F4" w:rsidRPr="004411F4" w:rsidTr="004411F4">
        <w:trPr>
          <w:trHeight w:val="352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Беговая схема размещения места (площадки) накопления ТКО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асфальтобетонное,  количество  – 1 ед. объем  – 1,1 куб.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«Дружба», СТ «Монолит», СТ «Молния», СТ «Мираж», СТ «Букет», СТ «Рябинушка», СТ «Калинка», СТ «Строитель», СТ «Геолог»,  СТ «Байкал»,  СТ «Вентилятор»,  СТ «Обувщик»,  СТ «Медик»,  СТ «Просвещенец»,  СТ «Юбилейная»,  СТ «Связист»,  СТ «Абрикосовая,  СТ «Флора»,  СТ «Водопроводчик»,  СТ «Ласточка»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948 Объем КГО </w:t>
            </w:r>
            <w:r w:rsidRPr="004411F4">
              <w:rPr>
                <w:rFonts w:ascii="Times New Roman" w:eastAsia="Times New Roman" w:hAnsi="Times New Roman" w:cs="Times New Roman"/>
                <w:sz w:val="24"/>
                <w:szCs w:val="24"/>
                <w:lang w:eastAsia="ru-RU"/>
              </w:rPr>
              <w:t xml:space="preserve">– 1612 </w:t>
            </w:r>
            <w:r w:rsidRPr="004411F4">
              <w:rPr>
                <w:rFonts w:ascii="Times New Roman" w:eastAsia="Times New Roman" w:hAnsi="Times New Roman" w:cs="Times New Roman"/>
                <w:color w:val="000000"/>
                <w:sz w:val="24"/>
                <w:szCs w:val="24"/>
                <w:lang w:eastAsia="ru-RU"/>
              </w:rPr>
              <w:t xml:space="preserve">куб. м. </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2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Бештаугорское шоссе (район ОАО ПТЭК)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асфальтобетонное,  количество  – 1 ед. объем  – 1,1 куб.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 общая долевая собственность, Объекты - СТ "Таксист", СТ "Кавказ", СТ "Мичуринец", СТ "Бештау", СТ "Машук", СТ "Изумруд"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980, Объем КГО - 1667 куб. 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СТ "Орешник"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асфальтобетонное,  количество  – 1 ед. объем  – 1,1 куб.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"Орешник", СТ "Огонек 1" , СТ "Огонек 2", СТ "Чародейка"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236 Объем КГО - 418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пер. Проходной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асфальтобетонное,  количество  – 1 ед. объем  – 1,1 куб. </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"Ветеран", СТ "Кавказ" (массив 12), СТ "Водосвет"</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244 Объем КГО - 415 куб. 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Массив 15, 44.04525 43.113052; 44.010616 43.127330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"Авиатор", СТ "Весна", СТ "Восход", СТ "Ивушка", СТ "Мередиан", СТ "Многодетная семья", СТ "Нептун", СТ "Солнечное"</w:t>
            </w:r>
          </w:p>
        </w:tc>
        <w:tc>
          <w:tcPr>
            <w:tcW w:w="2913" w:type="dxa"/>
            <w:vMerge w:val="restart"/>
            <w:tcBorders>
              <w:top w:val="nil"/>
              <w:left w:val="single" w:sz="4" w:space="0" w:color="auto"/>
              <w:bottom w:val="single" w:sz="4" w:space="0" w:color="000000"/>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собственников 30 923 Объем ТКО - </w:t>
            </w:r>
            <w:r w:rsidRPr="004411F4">
              <w:rPr>
                <w:rFonts w:ascii="Times New Roman" w:eastAsia="Times New Roman" w:hAnsi="Times New Roman" w:cs="Times New Roman"/>
                <w:sz w:val="24"/>
                <w:szCs w:val="24"/>
                <w:lang w:eastAsia="ru-RU"/>
              </w:rPr>
              <w:t>52570 куб.м</w:t>
            </w:r>
            <w:r w:rsidRPr="004411F4">
              <w:rPr>
                <w:rFonts w:ascii="Times New Roman" w:eastAsia="Times New Roman" w:hAnsi="Times New Roman" w:cs="Times New Roman"/>
                <w:color w:val="000000"/>
                <w:sz w:val="24"/>
                <w:szCs w:val="24"/>
                <w:lang w:eastAsia="ru-RU"/>
              </w:rPr>
              <w:t xml:space="preserve">.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Массив 15, 44.007896 43.107112,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"Тамбукан", СТ "Тамбукан-Омега"</w:t>
            </w:r>
          </w:p>
        </w:tc>
        <w:tc>
          <w:tcPr>
            <w:tcW w:w="2913" w:type="dxa"/>
            <w:vMerge/>
            <w:tcBorders>
              <w:top w:val="nil"/>
              <w:left w:val="single" w:sz="4" w:space="0" w:color="auto"/>
              <w:bottom w:val="single" w:sz="4" w:space="0" w:color="000000"/>
              <w:right w:val="single" w:sz="4" w:space="0" w:color="auto"/>
            </w:tcBorders>
            <w:vAlign w:val="center"/>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Массив 15, 44.005262 43.123428, схема размещения места (площадки) накопления ТКО -  на карте города, в электронном виде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 - СТ "Земляника"</w:t>
            </w:r>
          </w:p>
        </w:tc>
        <w:tc>
          <w:tcPr>
            <w:tcW w:w="2913" w:type="dxa"/>
            <w:vMerge/>
            <w:tcBorders>
              <w:top w:val="nil"/>
              <w:left w:val="single" w:sz="4" w:space="0" w:color="auto"/>
              <w:bottom w:val="single" w:sz="4" w:space="0" w:color="000000"/>
              <w:right w:val="single" w:sz="4" w:space="0" w:color="auto"/>
            </w:tcBorders>
            <w:vAlign w:val="center"/>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Бештаугорское шоссее, массив 9, 44.068614 43.050897,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"Ромашка  газеты "Кавказская здавница"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198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336,6</w:t>
            </w:r>
            <w:r w:rsidRPr="004411F4">
              <w:rPr>
                <w:rFonts w:ascii="Times New Roman" w:eastAsia="Times New Roman" w:hAnsi="Times New Roman" w:cs="Times New Roman"/>
                <w:color w:val="000000"/>
                <w:sz w:val="24"/>
                <w:szCs w:val="24"/>
                <w:lang w:eastAsia="ru-RU"/>
              </w:rPr>
              <w:t xml:space="preserve">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Бештаугорское шоссее, массив 9, 44.068799 43.046689,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"Ласточка", СТ "Ромашка-1", СТ "Дружба Стройдеталь-2"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532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904,4</w:t>
            </w:r>
            <w:r w:rsidRPr="004411F4">
              <w:rPr>
                <w:rFonts w:ascii="Times New Roman" w:eastAsia="Times New Roman" w:hAnsi="Times New Roman" w:cs="Times New Roman"/>
                <w:color w:val="000000"/>
                <w:sz w:val="24"/>
                <w:szCs w:val="24"/>
                <w:lang w:eastAsia="ru-RU"/>
              </w:rPr>
              <w:t xml:space="preserve">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56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10</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Бештаугорское шоссее, массив 9, 44.062789 43.048976,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"40 лет СА и ВМФ", СТ "Бештау"</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345</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586,5 </w:t>
            </w:r>
            <w:r w:rsidRPr="004411F4">
              <w:rPr>
                <w:rFonts w:ascii="Times New Roman" w:eastAsia="Times New Roman" w:hAnsi="Times New Roman" w:cs="Times New Roman"/>
                <w:color w:val="000000"/>
                <w:sz w:val="24"/>
                <w:szCs w:val="24"/>
                <w:lang w:eastAsia="ru-RU"/>
              </w:rPr>
              <w:t xml:space="preserve">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Энергетик, Подстанционная массив 10, 44.072902 43.093296,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"Энергия"</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167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283,9 </w:t>
            </w:r>
            <w:r w:rsidRPr="004411F4">
              <w:rPr>
                <w:rFonts w:ascii="Times New Roman" w:eastAsia="Times New Roman" w:hAnsi="Times New Roman" w:cs="Times New Roman"/>
                <w:color w:val="000000"/>
                <w:sz w:val="24"/>
                <w:szCs w:val="24"/>
                <w:lang w:eastAsia="ru-RU"/>
              </w:rPr>
              <w:t xml:space="preserve">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2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(Массив №13) район КСИ и к лесу от Дубровка,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"Транспортник", СТ "Водник", СТ "Эврика", СТ "Строитель", СТ "Труд", СТ "Полиграфист", СТ "Дубрава", СТ "Рассвет", СНТ СН  "Ботанический сад".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w:t>
            </w:r>
            <w:r w:rsidRPr="004411F4">
              <w:rPr>
                <w:rFonts w:ascii="Times New Roman" w:eastAsia="Times New Roman" w:hAnsi="Times New Roman" w:cs="Times New Roman"/>
                <w:sz w:val="24"/>
                <w:szCs w:val="24"/>
                <w:lang w:eastAsia="ru-RU"/>
              </w:rPr>
              <w:t xml:space="preserve"> 586</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996,2</w:t>
            </w:r>
            <w:r w:rsidRPr="004411F4">
              <w:rPr>
                <w:rFonts w:ascii="Times New Roman" w:eastAsia="Times New Roman" w:hAnsi="Times New Roman" w:cs="Times New Roman"/>
                <w:color w:val="000000"/>
                <w:sz w:val="24"/>
                <w:szCs w:val="24"/>
                <w:lang w:eastAsia="ru-RU"/>
              </w:rPr>
              <w:t xml:space="preserve">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24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СНТ СН  Ботанический сад",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СНТ СН  Ботанический сад"</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350</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595</w:t>
            </w:r>
            <w:r w:rsidRPr="004411F4">
              <w:rPr>
                <w:rFonts w:ascii="Times New Roman" w:eastAsia="Times New Roman" w:hAnsi="Times New Roman" w:cs="Times New Roman"/>
                <w:color w:val="000000"/>
                <w:sz w:val="24"/>
                <w:szCs w:val="24"/>
                <w:lang w:eastAsia="ru-RU"/>
              </w:rPr>
              <w:t xml:space="preserve">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Костантиновская, массив № 11, район мясокомбината, дорога на Константиновку</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"Отдых", СТ "Дружба"</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участков </w:t>
            </w:r>
            <w:r w:rsidRPr="004411F4">
              <w:rPr>
                <w:rFonts w:ascii="Times New Roman" w:eastAsia="Times New Roman" w:hAnsi="Times New Roman" w:cs="Times New Roman"/>
                <w:sz w:val="24"/>
                <w:szCs w:val="24"/>
                <w:lang w:eastAsia="ru-RU"/>
              </w:rPr>
              <w:t>237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402,9</w:t>
            </w:r>
            <w:r w:rsidRPr="004411F4">
              <w:rPr>
                <w:rFonts w:ascii="Times New Roman" w:eastAsia="Times New Roman" w:hAnsi="Times New Roman" w:cs="Times New Roman"/>
                <w:color w:val="000000"/>
                <w:sz w:val="24"/>
                <w:szCs w:val="24"/>
                <w:lang w:eastAsia="ru-RU"/>
              </w:rPr>
              <w:t xml:space="preserve"> куб.м.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9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Широкая к собачей поляне, массив № 8 </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«Юбилейное- 1», СТ «Зеленый холм»</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 126, Объем 214,2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481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гора Бештау за трассой, массив № 9</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«Строитель», СТ «Бештау-2», СТ «им. Лихачева», СТ «Победа», СТ «Просвещенец-2», СТ «Дружба», СТ «Ротор», СТ «Дружба», СТ «Импульс», СТ «Химик», СТ «Просвещенец-2», СТ «Горка», СТ «Швейник», СТ «Шафран», СТ «Заря», СТ «Дорожник-СКАД», СТ «Дорожник», СТ «Зеленстроевец», СТ «Надежда», Ст «Художник», СТ «Проектировщик», СТ «Отдых», СТ «Мичуринец»-2, СТ «Ласточка», СТ «Глобус», СТ «Строитель», СТ «Здоровье», СТ "Зеленстроевец- 2".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 1900, Объем 3230</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квартал,"старосмоленская"дорога, массив № 5</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«Кипарис».</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 68, Объем 115,6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квартал,"старосмоленская"дорога, массив № 6</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«Статор».</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 89, Объем 151,3</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31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массив № 7</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покрытие асфальтобетонное, количество 1, объем 1,1м3</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общая долевая собственность, Объекты - СТ «Отдых», СТ «Просвещенец-1», СТ «Дружба», СТ «Мелиоратор», СТ «50 лет Совет. власти», СТ «Новый путь», СТ «Гражданпроект», СТ «Мичуринец», СТ «Золотой Ранет», СТ «Нефтяник», СТ «Прогресс», СТ "Мичуринец - 7".</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участков 594, Объем 1009,8</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15"/>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Cs/>
                <w:color w:val="000000"/>
                <w:sz w:val="24"/>
                <w:szCs w:val="24"/>
                <w:lang w:eastAsia="ru-RU"/>
              </w:rPr>
            </w:pPr>
            <w:r w:rsidRPr="004411F4">
              <w:rPr>
                <w:rFonts w:ascii="Times New Roman" w:eastAsia="Times New Roman" w:hAnsi="Times New Roman" w:cs="Times New Roman"/>
                <w:bCs/>
                <w:color w:val="000000"/>
                <w:sz w:val="24"/>
                <w:szCs w:val="24"/>
                <w:lang w:eastAsia="ru-RU"/>
              </w:rPr>
              <w:t>Места (площадки) сбора и накопления ТКО. Кладбище</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6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Хорошевское (пос. Хорошевский), 43.982555 43.133148,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 мест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53532, годовой объем 3211,92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Ново-Горячеводское (г. Пятигорск, напротив садоводческого массива № 15 по просп. Калинина) 44.002416 43.112915,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 мест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36576, годовой объем 2194,56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Пожарское (пос. Свободы, ул. Пожарского) 44.016813 43.072436,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 мест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4969, годовой объем 298,14</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Любчиковых (г. Пятигорск, пос. Горячеводский, ул. Любчиковых), 44.026657 43.091864,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 места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3236, годовой объем 194,16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Краснослободское (г. Пятигорск, ул. Ессентукская) 44.049443 43.029930,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27 мест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43828, годовой объем 2629,68</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6</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Золотушка, (г. Пятигорск, с. Золотушка), 44.049561 43.142443,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 место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811, годовой объем 48,66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7</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(г. Пятигорск, ст. Константиновская), 44.042678 42.969975,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 места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9735, годовой объем 584,1</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Нижнеподкумский (г. Пятигорск, пос. Нижнеподкумский) 44.074478 43.221183,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 место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1859, годовой объем 111,54</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9</w:t>
            </w:r>
          </w:p>
        </w:tc>
        <w:tc>
          <w:tcPr>
            <w:tcW w:w="395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кладбище на г. Машук (Некрополь) 44.045381 43.074498,  схема размещения места (площадки) накопления ТКО -  на карте города, в электронном виде</w:t>
            </w:r>
          </w:p>
        </w:tc>
        <w:tc>
          <w:tcPr>
            <w:tcW w:w="311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 место для сбора ТКО и КГО</w:t>
            </w:r>
          </w:p>
        </w:tc>
        <w:tc>
          <w:tcPr>
            <w:tcW w:w="3983"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291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захоронений 9116, годовой объем 546,96</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15"/>
        </w:trPr>
        <w:tc>
          <w:tcPr>
            <w:tcW w:w="146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Cs/>
                <w:color w:val="000000"/>
                <w:sz w:val="24"/>
                <w:szCs w:val="24"/>
                <w:lang w:eastAsia="ru-RU"/>
              </w:rPr>
            </w:pPr>
            <w:r w:rsidRPr="004411F4">
              <w:rPr>
                <w:rFonts w:ascii="Times New Roman" w:eastAsia="Times New Roman" w:hAnsi="Times New Roman" w:cs="Times New Roman"/>
                <w:bCs/>
                <w:color w:val="000000"/>
                <w:sz w:val="24"/>
                <w:szCs w:val="24"/>
                <w:lang w:eastAsia="ru-RU"/>
              </w:rPr>
              <w:t>Места (площадки) сбора и накопления КГО</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499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К. ХЕТАГУРОВА, 50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дом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 1414 Объем КГО – 396 куб. м.Объекты – жилые дома по улицам:Улица Баксанская, улица Восстания,2-30, 1-25 (от ул. Февральская до ул. Мира), улица Козлова, 32-152, 33-119 (от ул. Малыгина до ул. Ессентукская), улица Комарова, 1-17, 2-12 (от ул. Баксанская до ул. Мира), улица Короткая,7-21, 8-10 (от ул. Козлова до ул. Мира), улица Краснознамённая,1-3 (от ул. Козлова до ул. Мира), улица Коста Хетагурова, 34-206, 35-139 (от ул. Малыгина до ул. Украинская), переулок Крутой, улица Кутейникова,40, улица Лопатина, 1-23, 2-20 (от ул. Баксанская до ул. Мира), улица Малыгина,9-15(от ул. Козлова до ул. Мира), улица Мира, 31-201 (только нечётная от ул. Малыгина до ул. Ессентукская), улица Прогонная, 9-17, 8-14 (от ул. Козлова до ул. Мира), улица Рабоче-Крестьянская, 1-11, 2-16 (от ул. Козлова до ул. Мира), улица Украинская, 2-10, 1-3 (от ул. Козлова до ул. Мира)</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9868ED">
        <w:trPr>
          <w:trHeight w:val="288"/>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Есенина , 9 схема размещения места (площадки) накопления КГО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7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МУ «Управление архитектуры, строительства и жилищно – коммунального хозяйства администрации города Пятигорска» ОГРН 1022601619138г. </w:t>
            </w:r>
            <w:r w:rsidRPr="004411F4">
              <w:rPr>
                <w:rFonts w:ascii="Times New Roman" w:eastAsia="Times New Roman" w:hAnsi="Times New Roman" w:cs="Times New Roman"/>
                <w:color w:val="000000"/>
                <w:sz w:val="24"/>
                <w:szCs w:val="24"/>
                <w:lang w:eastAsia="ru-RU"/>
              </w:rPr>
              <w:lastRenderedPageBreak/>
              <w:t>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Количество человек 2969 Объем КГО – 832</w:t>
            </w:r>
            <w:r w:rsidRPr="004411F4">
              <w:rPr>
                <w:rFonts w:ascii="Times New Roman" w:eastAsia="Times New Roman" w:hAnsi="Times New Roman" w:cs="Times New Roman"/>
                <w:color w:val="FF0000"/>
                <w:sz w:val="24"/>
                <w:szCs w:val="24"/>
                <w:lang w:eastAsia="ru-RU"/>
              </w:rPr>
              <w:t xml:space="preserve"> </w:t>
            </w:r>
            <w:r w:rsidRPr="004411F4">
              <w:rPr>
                <w:rFonts w:ascii="Times New Roman" w:eastAsia="Times New Roman" w:hAnsi="Times New Roman" w:cs="Times New Roman"/>
                <w:color w:val="000000"/>
                <w:sz w:val="24"/>
                <w:szCs w:val="24"/>
                <w:lang w:eastAsia="ru-RU"/>
              </w:rPr>
              <w:t>куб. м. Объекты – жилые дома по улицам: ул. Есенина, ул. Коллективная, ул. Кубанская, пер. Майкопский, ул. Нежнова,  пер. Новокубанский, ул. Оранжерейная, ул. Транзитная, ул. Февральская, ул. Черкесская</w:t>
            </w:r>
          </w:p>
        </w:tc>
        <w:tc>
          <w:tcPr>
            <w:tcW w:w="283" w:type="dxa"/>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530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Кочубея – Пестова схема размещения места (площадки) накопления КГО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 х 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 4986 Объем КГО –</w:t>
            </w:r>
            <w:r w:rsidRPr="004411F4">
              <w:rPr>
                <w:rFonts w:ascii="Times New Roman" w:eastAsia="Times New Roman" w:hAnsi="Times New Roman" w:cs="Times New Roman"/>
                <w:sz w:val="24"/>
                <w:szCs w:val="24"/>
                <w:lang w:eastAsia="ru-RU"/>
              </w:rPr>
              <w:t xml:space="preserve"> 1396 </w:t>
            </w:r>
            <w:r w:rsidRPr="004411F4">
              <w:rPr>
                <w:rFonts w:ascii="Times New Roman" w:eastAsia="Times New Roman" w:hAnsi="Times New Roman" w:cs="Times New Roman"/>
                <w:color w:val="000000"/>
                <w:sz w:val="24"/>
                <w:szCs w:val="24"/>
                <w:lang w:eastAsia="ru-RU"/>
              </w:rPr>
              <w:t>куб. м. Объекты – жилые дома по улицам: Территория 27 км железной дороги, территория 28 км железной дороги, улица Булгакова, переулок Высоцкого, улица Ермолова (нечетная), улица Коллективная, переулок Колхозный, улица Кочубея, улица Кубанская, улица Ростовская, проезд Майкопский, проезд Оранжерейный, проезд Орешник, улица Пестова,22-40 (только чётная), переулок Пикетный, проезд Пограничный, переулок Проходной, улица Пальмиро Тольятти, переулок Сквозной, улица Степная, тупик Степной, переулок Танкистов, улица Терская, переулок Терский, улица Февральская, тупик 1-й Февральский, тупик 2-й Февральский, переулок Школьный, улица Севастьянова, улица Авиаторов, улица генерала Воронцова, улица генерала Конинского, переулок Воздушный,  улица им. В.В. Концевого, переулок Интернациональный, переулок Чистый</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343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5- переулок – Тольятти схема размещения места (площадки) накопления КГО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 2295 Объем КГО – 643 куб. м. Объекты – жилые дома по улицам: Улица 1-й переулок, улица 2-й переулок, улица 3-й переулок, улица 4-й переулок, улица 5-й переулок, переулок 9-й, переулок 10-й, территория 31 км железной дороги, территория 33 км железной дороги, спуск Ботанический,1, улица Дорожная, переулок Западный, улица Ивовая, улица им. С.Г. Иглина, улица Ипподромная, улица Кипарисовая, улица Михалкова, проезд Невинномысский, улица Огородная. переулок Озёрный, улица Ольгинская, тупик Полянка, улица Приозёрная, улица П. Тольятти.</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374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Школьная – Спортивная схема размещения места (площадки) накопления КГО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 х 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 4956 Объем КГО – 1388 куб. м. Объекты – жилые дома по улицам: Улица 50 лет ВЛКСМ, 3-й тупик, переулок Берёзовый, улица Братская, переулок Высоцкого, улица Делегатская, улица Егоршина, улица Ермолова (нечетная), улица Калинкина, улица Кооперативная, улица Любимая, улица Михалкова, улица Пионерская, улица П. Тольятти, тупик Садовый, улица Садовое кольцо, улица им.С.А.Смирнова, улица Спортивная, улица Степная, улица Февральская, улица Шатило, улица Школьная, переулок Шумный, тупик Эльбрусский, тупик Южный, улица Янышевского, парк «Царский Курган»</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Сборный, 32 схема размещения места (площадки) накопления КГО -  на карте города, в электронном виде</w:t>
            </w:r>
            <w:r w:rsidRPr="004411F4">
              <w:rPr>
                <w:rFonts w:ascii="Times New Roman" w:eastAsia="Times New Roman" w:hAnsi="Times New Roman" w:cs="Times New Roman"/>
                <w:color w:val="000000"/>
                <w:sz w:val="24"/>
                <w:szCs w:val="24"/>
                <w:vertAlign w:val="superscript"/>
                <w:lang w:eastAsia="ru-RU"/>
              </w:rPr>
              <w:t xml:space="preserve">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–56 кв. м. размеры - 8 х 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 859 Объем КГО – 241 куб. м. Объекты – жилые дома по улицам: Улица Парковая,16-66 (только чётная от пр. Кирова до ул. Первомайская), переулок Привокзальный, переулок Сборный, улица Апрельская, проезд Быстрый, улица Первомайская, 116-180, 99-185 (от ул. Парковая до ул. Нежнова).</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Яблоневая 146 / ул. Мельничная 2 44.035486, 43.100805,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- 8х6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4271 Объем КГО – </w:t>
            </w:r>
            <w:r w:rsidRPr="004411F4">
              <w:rPr>
                <w:rFonts w:ascii="Times New Roman" w:eastAsia="Times New Roman" w:hAnsi="Times New Roman" w:cs="Times New Roman"/>
                <w:sz w:val="24"/>
                <w:szCs w:val="24"/>
                <w:lang w:eastAsia="ru-RU"/>
              </w:rPr>
              <w:t>1195,88 куб. м.</w:t>
            </w:r>
            <w:r w:rsidRPr="004411F4">
              <w:rPr>
                <w:rFonts w:ascii="Times New Roman" w:eastAsia="Times New Roman" w:hAnsi="Times New Roman" w:cs="Times New Roman"/>
                <w:color w:val="000000"/>
                <w:sz w:val="24"/>
                <w:szCs w:val="24"/>
                <w:lang w:eastAsia="ru-RU"/>
              </w:rPr>
              <w:t xml:space="preserve"> Объекты – жилые дома по улицам: Яблоневая, Горячеводская, Белинского, пер.Подкумский, Лысенковская, пер. Ломаный, Пер.Безымянный, Фурманова, Краснопартизанская, пер.Яблоневый, Мельничная, Горького, Чапаева, Некрасова, туп.Первомайский, Садовая, Цеткин, Ленина, Кривая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8</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ул.Атаманская / Юцкая (Правобережная), 44.0371219, 43.113968,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1380 Объем КГО – </w:t>
            </w:r>
            <w:r w:rsidRPr="004411F4">
              <w:rPr>
                <w:rFonts w:ascii="Times New Roman" w:eastAsia="Times New Roman" w:hAnsi="Times New Roman" w:cs="Times New Roman"/>
                <w:sz w:val="24"/>
                <w:szCs w:val="24"/>
                <w:lang w:eastAsia="ru-RU"/>
              </w:rPr>
              <w:t xml:space="preserve">386,4 куб. м. </w:t>
            </w:r>
            <w:r w:rsidRPr="004411F4">
              <w:rPr>
                <w:rFonts w:ascii="Times New Roman" w:eastAsia="Times New Roman" w:hAnsi="Times New Roman" w:cs="Times New Roman"/>
                <w:color w:val="000000"/>
                <w:sz w:val="24"/>
                <w:szCs w:val="24"/>
                <w:lang w:eastAsia="ru-RU"/>
              </w:rPr>
              <w:t>Объекты – жилые дома по улицам:Атаманская, Д.Донского, Почтовая, Ф.Кавказского, А.Невского, Ашулико, С.Радонежского, А.Ушакова, Объездная, Красильникова, пер.Красильникова, туп.Красильникова, Войкова, пер.Садовый, пр.Садовый, пер.Лысогорский, пр.Лысогорский, туп.Садовый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9</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Ессаульская район №7, 44.038048, 43.112344,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1685, Объем КГО – </w:t>
            </w:r>
            <w:r w:rsidRPr="004411F4">
              <w:rPr>
                <w:rFonts w:ascii="Times New Roman" w:eastAsia="Times New Roman" w:hAnsi="Times New Roman" w:cs="Times New Roman"/>
                <w:sz w:val="24"/>
                <w:szCs w:val="24"/>
                <w:lang w:eastAsia="ru-RU"/>
              </w:rPr>
              <w:t xml:space="preserve">471,8 куб. м. </w:t>
            </w:r>
            <w:r w:rsidRPr="004411F4">
              <w:rPr>
                <w:rFonts w:ascii="Times New Roman" w:eastAsia="Times New Roman" w:hAnsi="Times New Roman" w:cs="Times New Roman"/>
                <w:color w:val="000000"/>
                <w:sz w:val="24"/>
                <w:szCs w:val="24"/>
                <w:lang w:eastAsia="ru-RU"/>
              </w:rPr>
              <w:t xml:space="preserve">Объекты – жилые дома по улицам:Ессаульская, Атаманская, А.Платова, Волгского полка, В.Терского, В.Донского, В.Кубанского, Луначаркого, Буденого, Губина, Слепцова, Гребенская.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10</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Заречная/пер. Набережный(Пойма реки Подкумок), 44.031800, 43.084871,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- 8х6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3824 Объем КГО – </w:t>
            </w:r>
            <w:r w:rsidRPr="004411F4">
              <w:rPr>
                <w:rFonts w:ascii="Times New Roman" w:eastAsia="Times New Roman" w:hAnsi="Times New Roman" w:cs="Times New Roman"/>
                <w:sz w:val="24"/>
                <w:szCs w:val="24"/>
                <w:lang w:eastAsia="ru-RU"/>
              </w:rPr>
              <w:t xml:space="preserve">1070,72 куб. м. </w:t>
            </w:r>
            <w:r w:rsidRPr="004411F4">
              <w:rPr>
                <w:rFonts w:ascii="Times New Roman" w:eastAsia="Times New Roman" w:hAnsi="Times New Roman" w:cs="Times New Roman"/>
                <w:color w:val="000000"/>
                <w:sz w:val="24"/>
                <w:szCs w:val="24"/>
                <w:lang w:eastAsia="ru-RU"/>
              </w:rPr>
              <w:t>Объекты – жилые дома по улицам: Набережная, пер.Набережная, туп.Набережный, Л.Толстого, Шевченко, пер.Пушкина, пр. Советской Армии, Казарменная, Пограничная, пер.Ровный, Донбайская, пер.Провальский, Заречная, пер.Армейский, пер.Казачий, пер.Шоссейный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496"/>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Леваденский спуск / пер Родниковский (пустырь), 44.024373, 43, 093097,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2892, Объем КГО – </w:t>
            </w:r>
            <w:r w:rsidRPr="004411F4">
              <w:rPr>
                <w:rFonts w:ascii="Times New Roman" w:eastAsia="Times New Roman" w:hAnsi="Times New Roman" w:cs="Times New Roman"/>
                <w:sz w:val="24"/>
                <w:szCs w:val="24"/>
                <w:lang w:eastAsia="ru-RU"/>
              </w:rPr>
              <w:t xml:space="preserve">809,76 куб. м. </w:t>
            </w:r>
            <w:r w:rsidRPr="004411F4">
              <w:rPr>
                <w:rFonts w:ascii="Times New Roman" w:eastAsia="Times New Roman" w:hAnsi="Times New Roman" w:cs="Times New Roman"/>
                <w:color w:val="000000"/>
                <w:sz w:val="24"/>
                <w:szCs w:val="24"/>
                <w:lang w:eastAsia="ru-RU"/>
              </w:rPr>
              <w:t>Объекты – жилые дома по улицам: Леваденский спуск, пер.Родниковский, пер.Широкий, пер.Светлый, Прогресса, пер.1-2 Госпитальный, Воровского, Котовского,Больничная, Бассейная, Молодежная, Тупиковская, Апанасенко, пер.Тупиковский, Урицкого, Любчиковых, пер.Любчиковых, Колхозная, пер.Станичный, туп.Воровского, Володарского</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Солнечная / ул Юбилейная (сквер), 44.023453, 43.100462,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- 8х6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3214, Объем КГО – </w:t>
            </w:r>
            <w:r w:rsidRPr="004411F4">
              <w:rPr>
                <w:rFonts w:ascii="Times New Roman" w:eastAsia="Times New Roman" w:hAnsi="Times New Roman" w:cs="Times New Roman"/>
                <w:sz w:val="24"/>
                <w:szCs w:val="24"/>
                <w:lang w:eastAsia="ru-RU"/>
              </w:rPr>
              <w:t xml:space="preserve">899,92 куб. м. </w:t>
            </w:r>
            <w:r w:rsidRPr="004411F4">
              <w:rPr>
                <w:rFonts w:ascii="Times New Roman" w:eastAsia="Times New Roman" w:hAnsi="Times New Roman" w:cs="Times New Roman"/>
                <w:color w:val="000000"/>
                <w:sz w:val="24"/>
                <w:szCs w:val="24"/>
                <w:lang w:eastAsia="ru-RU"/>
              </w:rPr>
              <w:t>Объекты – жилые дома по улицам: Юбилейная, солнечная, Ореховая, Одесская, Чехова, Светлоградская, Стопани, Родниковская, Крупской, пер.Крупской, Речная, пер,Южный, пер, Бондаренко, Эльбрусская, пер. Молодежный, пер.Малый, Советская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Чехова, район дома 69, 44.0248483, 43.107394,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2673, Объем КГО – </w:t>
            </w:r>
            <w:r w:rsidRPr="004411F4">
              <w:rPr>
                <w:rFonts w:ascii="Times New Roman" w:eastAsia="Times New Roman" w:hAnsi="Times New Roman" w:cs="Times New Roman"/>
                <w:sz w:val="24"/>
                <w:szCs w:val="24"/>
                <w:lang w:eastAsia="ru-RU"/>
              </w:rPr>
              <w:t xml:space="preserve">748,44 куб. м. </w:t>
            </w:r>
            <w:r w:rsidRPr="004411F4">
              <w:rPr>
                <w:rFonts w:ascii="Times New Roman" w:eastAsia="Times New Roman" w:hAnsi="Times New Roman" w:cs="Times New Roman"/>
                <w:color w:val="000000"/>
                <w:sz w:val="24"/>
                <w:szCs w:val="24"/>
                <w:lang w:eastAsia="ru-RU"/>
              </w:rPr>
              <w:t>Объекты – жилые дома по улицам: Георгиевская, Совхозная, Новоподгорная,пер. 4-ый Георгиевский, пер.3-ий Георгиевский, Ереванская, пер.Степной, Лысогорская, пер,Войкова, пер.Выгонный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14</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Захарова /ул. Крайняя, 44.007800, 43.072275,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2317, Объем КГО – </w:t>
            </w:r>
            <w:r w:rsidRPr="004411F4">
              <w:rPr>
                <w:rFonts w:ascii="Times New Roman" w:eastAsia="Times New Roman" w:hAnsi="Times New Roman" w:cs="Times New Roman"/>
                <w:sz w:val="24"/>
                <w:szCs w:val="24"/>
                <w:lang w:eastAsia="ru-RU"/>
              </w:rPr>
              <w:t xml:space="preserve">648,76 куб. м. </w:t>
            </w:r>
            <w:r w:rsidRPr="004411F4">
              <w:rPr>
                <w:rFonts w:ascii="Times New Roman" w:eastAsia="Times New Roman" w:hAnsi="Times New Roman" w:cs="Times New Roman"/>
                <w:color w:val="000000"/>
                <w:sz w:val="24"/>
                <w:szCs w:val="24"/>
                <w:lang w:eastAsia="ru-RU"/>
              </w:rPr>
              <w:t>Объекты – жилые дома по улицам: Крайняя, Захарова, Мангишлакская, Догадайло, Согласия, 50лет победы, Геологов, Талькова, Нагорная, Лебяжья, Тополевая, Каштановая, Полевая, Сенная, Сиреневая, пр.Атаманский, пр.Кавказский, пр.Гражданский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15</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7-Линия / пр. Калинина, 44.019574, 43.087902,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- 8х6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3787, Объем КГО – </w:t>
            </w:r>
            <w:r w:rsidRPr="004411F4">
              <w:rPr>
                <w:rFonts w:ascii="Times New Roman" w:eastAsia="Times New Roman" w:hAnsi="Times New Roman" w:cs="Times New Roman"/>
                <w:sz w:val="24"/>
                <w:szCs w:val="24"/>
                <w:lang w:eastAsia="ru-RU"/>
              </w:rPr>
              <w:t>1060,36 куб. м. О</w:t>
            </w:r>
            <w:r w:rsidRPr="004411F4">
              <w:rPr>
                <w:rFonts w:ascii="Times New Roman" w:eastAsia="Times New Roman" w:hAnsi="Times New Roman" w:cs="Times New Roman"/>
                <w:color w:val="000000"/>
                <w:sz w:val="24"/>
                <w:szCs w:val="24"/>
                <w:lang w:eastAsia="ru-RU"/>
              </w:rPr>
              <w:t>бъекты – жилые дома по улицам: 6-Линия, 7-Линия, 8-Линия, 9-Линия, 10-Линия, Машукская, Юцкая, Курсовая, Пограничная, Малиновского, Тамбуканская, кабардинская, Ясная, Заводская, пр.Калинина, пер.Малиновского</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0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2-Линия , район дома 216, 44.002683, 43.081904,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56 кв. м. размеры - 8х6 м количество бункеров  – 2 ед. объем бункера – по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3781, Объем КГО – </w:t>
            </w:r>
            <w:r w:rsidRPr="004411F4">
              <w:rPr>
                <w:rFonts w:ascii="Times New Roman" w:eastAsia="Times New Roman" w:hAnsi="Times New Roman" w:cs="Times New Roman"/>
                <w:sz w:val="24"/>
                <w:szCs w:val="24"/>
                <w:lang w:eastAsia="ru-RU"/>
              </w:rPr>
              <w:t xml:space="preserve">1058,68 куб. м. </w:t>
            </w:r>
            <w:r w:rsidRPr="004411F4">
              <w:rPr>
                <w:rFonts w:ascii="Times New Roman" w:eastAsia="Times New Roman" w:hAnsi="Times New Roman" w:cs="Times New Roman"/>
                <w:color w:val="000000"/>
                <w:sz w:val="24"/>
                <w:szCs w:val="24"/>
                <w:lang w:eastAsia="ru-RU"/>
              </w:rPr>
              <w:t>Объекты – жилые дома по улицам: 1-Линия, 2-Линия, 3-Линия, 4-Линия, 5-Линия, 1-Юцкий спуск, 2-Юцкий спуск, Саенко</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ул. Речная, район дома 105, 44.018638, 43102593,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покрытие – бетонное площадь – 28 кв. м. размеры - 4 х 6 м количество бункеров  – 1ед.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1099, Объем КГО – </w:t>
            </w:r>
            <w:r w:rsidRPr="004411F4">
              <w:rPr>
                <w:rFonts w:ascii="Times New Roman" w:eastAsia="Times New Roman" w:hAnsi="Times New Roman" w:cs="Times New Roman"/>
                <w:sz w:val="24"/>
                <w:szCs w:val="24"/>
                <w:lang w:eastAsia="ru-RU"/>
              </w:rPr>
              <w:t xml:space="preserve">307,72 куб. м. </w:t>
            </w:r>
            <w:r w:rsidRPr="004411F4">
              <w:rPr>
                <w:rFonts w:ascii="Times New Roman" w:eastAsia="Times New Roman" w:hAnsi="Times New Roman" w:cs="Times New Roman"/>
                <w:color w:val="000000"/>
                <w:sz w:val="24"/>
                <w:szCs w:val="24"/>
                <w:lang w:eastAsia="ru-RU"/>
              </w:rPr>
              <w:t>Объекты – жилые дома по улицам: ул.Гергиевская, пер.1-ый Георгиевский, пер. 2-ой Георгиевский, Речная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6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18</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пос. Энергетик, ул. Пионерлагерная (между кадастровыми участками 26:33:190112:19 и 26:33:190112:10),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542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151,76</w:t>
            </w:r>
            <w:r w:rsidRPr="004411F4">
              <w:rPr>
                <w:rFonts w:ascii="Times New Roman" w:eastAsia="Times New Roman" w:hAnsi="Times New Roman" w:cs="Times New Roman"/>
                <w:color w:val="000000"/>
                <w:sz w:val="24"/>
                <w:szCs w:val="24"/>
                <w:lang w:eastAsia="ru-RU"/>
              </w:rPr>
              <w:t xml:space="preserve"> куб. м. Объекты – жилые дома по: ул. Пионерлагерная,  с № 1 по № 14 четная и нечетная сторона (все литеры, кроме МКЖД № 14), ул. Энергетическая, с № 1 по № 22 четная и нечетная сторона (все литеры)</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19</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Бештаугорское шоссе, р-н ГК "Узень", схема размещения места (площадки) накопления КГО -  на карте города, в электронном виде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 xml:space="preserve">1534, </w:t>
            </w:r>
            <w:r w:rsidRPr="004411F4">
              <w:rPr>
                <w:rFonts w:ascii="Times New Roman" w:eastAsia="Times New Roman" w:hAnsi="Times New Roman" w:cs="Times New Roman"/>
                <w:color w:val="000000"/>
                <w:sz w:val="24"/>
                <w:szCs w:val="24"/>
                <w:lang w:eastAsia="ru-RU"/>
              </w:rPr>
              <w:t xml:space="preserve">Объем КГО – </w:t>
            </w:r>
            <w:r w:rsidRPr="004411F4">
              <w:rPr>
                <w:rFonts w:ascii="Times New Roman" w:eastAsia="Times New Roman" w:hAnsi="Times New Roman" w:cs="Times New Roman"/>
                <w:sz w:val="24"/>
                <w:szCs w:val="24"/>
                <w:lang w:eastAsia="ru-RU"/>
              </w:rPr>
              <w:t xml:space="preserve">429,52 </w:t>
            </w:r>
            <w:r w:rsidRPr="004411F4">
              <w:rPr>
                <w:rFonts w:ascii="Times New Roman" w:eastAsia="Times New Roman" w:hAnsi="Times New Roman" w:cs="Times New Roman"/>
                <w:color w:val="000000"/>
                <w:sz w:val="24"/>
                <w:szCs w:val="24"/>
                <w:lang w:eastAsia="ru-RU"/>
              </w:rPr>
              <w:t>куб. м. Объекты – жилые дома по улице: Лермонтовский разъезд, Питомник (полностью), Лермонтовский разъезд ч/с (полностью), 22 км ж/д, №№ 1, 2, ул. Зеленая (полностью), ул. Лесная (полностью), Урочище "Жаба", юго-западный склон г.Бештау (полностью)</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20</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Пестова 4,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1′45″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4′8″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w:t>
            </w:r>
            <w:r w:rsidRPr="004411F4">
              <w:rPr>
                <w:rFonts w:ascii="Times New Roman" w:eastAsia="Times New Roman" w:hAnsi="Times New Roman" w:cs="Times New Roman"/>
                <w:sz w:val="24"/>
                <w:szCs w:val="24"/>
                <w:lang w:eastAsia="ru-RU"/>
              </w:rPr>
              <w:t xml:space="preserve"> 1640</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459,2</w:t>
            </w:r>
            <w:r w:rsidRPr="004411F4">
              <w:rPr>
                <w:rFonts w:ascii="Times New Roman" w:eastAsia="Times New Roman" w:hAnsi="Times New Roman" w:cs="Times New Roman"/>
                <w:color w:val="000000"/>
                <w:sz w:val="24"/>
                <w:szCs w:val="24"/>
                <w:lang w:eastAsia="ru-RU"/>
              </w:rPr>
              <w:t xml:space="preserve"> куб. м. Объекты – жилые дома по: ул. Рожанского с №30 по №36; Ул. Бунимовича с №38 по №82 Пер. Речной; Пер. Первомайский- нечетная сторона;Пер. Первомайский- с №1 по №52; Ул. Дровянникова; Пер. Узкий; Пер. Надречный; Проезд Лесной. Часть муниципальной территории, прилегающая к ограждению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Крайнего 3,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2′49″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4′14″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1730</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486,92 к</w:t>
            </w:r>
            <w:r w:rsidRPr="004411F4">
              <w:rPr>
                <w:rFonts w:ascii="Times New Roman" w:eastAsia="Times New Roman" w:hAnsi="Times New Roman" w:cs="Times New Roman"/>
                <w:color w:val="000000"/>
                <w:sz w:val="24"/>
                <w:szCs w:val="24"/>
                <w:lang w:eastAsia="ru-RU"/>
              </w:rPr>
              <w:t xml:space="preserve">уб. м. Объекты – жилые дома по: Ул. Пирогова; Пер. Квартальный; Ул. Крайнего с №1 по №39; Ул. Дзержинского с №1 по №26; Ул. Пастухова; Ул. Кузнечная, 19; Ул. Павлова, 6; Ул. Леваневского; Пр. Калинина, 57, 59. Часть муниципальной территории, прилегающая к ограждению кладбища «Некрополь».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Фабричная,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2′35″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6′ 30″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346</w:t>
            </w:r>
            <w:r w:rsidRPr="004411F4">
              <w:rPr>
                <w:rFonts w:ascii="Times New Roman" w:eastAsia="Times New Roman" w:hAnsi="Times New Roman" w:cs="Times New Roman"/>
                <w:color w:val="000000"/>
                <w:sz w:val="24"/>
                <w:szCs w:val="24"/>
                <w:lang w:eastAsia="ru-RU"/>
              </w:rPr>
              <w:t>, Объем КГО –</w:t>
            </w:r>
            <w:r w:rsidRPr="004411F4">
              <w:rPr>
                <w:rFonts w:ascii="Times New Roman" w:eastAsia="Times New Roman" w:hAnsi="Times New Roman" w:cs="Times New Roman"/>
                <w:sz w:val="24"/>
                <w:szCs w:val="24"/>
                <w:lang w:eastAsia="ru-RU"/>
              </w:rPr>
              <w:t xml:space="preserve"> 96,88</w:t>
            </w:r>
            <w:r w:rsidRPr="004411F4">
              <w:rPr>
                <w:rFonts w:ascii="Times New Roman" w:eastAsia="Times New Roman" w:hAnsi="Times New Roman" w:cs="Times New Roman"/>
                <w:color w:val="000000"/>
                <w:sz w:val="24"/>
                <w:szCs w:val="24"/>
                <w:lang w:eastAsia="ru-RU"/>
              </w:rPr>
              <w:t xml:space="preserve"> куб. м. Объекты – жилые дома по: Ул. Фабричная (вся), Муниципальная территория.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Парковая,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2′1″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3′ 24″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438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122,64 к</w:t>
            </w:r>
            <w:r w:rsidRPr="004411F4">
              <w:rPr>
                <w:rFonts w:ascii="Times New Roman" w:eastAsia="Times New Roman" w:hAnsi="Times New Roman" w:cs="Times New Roman"/>
                <w:color w:val="000000"/>
                <w:sz w:val="24"/>
                <w:szCs w:val="24"/>
                <w:lang w:eastAsia="ru-RU"/>
              </w:rPr>
              <w:t>уб. м. Объекты – жилые дома по: Ул. Парковая; Пер. Верхний. Часть муниципальной территории между территорией парка им. С.М. Кирова и задней части домов.</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24</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Пер. Первомайский,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2′42″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4′8″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w:t>
            </w:r>
            <w:r w:rsidRPr="004411F4">
              <w:rPr>
                <w:rFonts w:ascii="Times New Roman" w:eastAsia="Times New Roman" w:hAnsi="Times New Roman" w:cs="Times New Roman"/>
                <w:sz w:val="24"/>
                <w:szCs w:val="24"/>
                <w:lang w:eastAsia="ru-RU"/>
              </w:rPr>
              <w:t xml:space="preserve"> 637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178,36 к</w:t>
            </w:r>
            <w:r w:rsidRPr="004411F4">
              <w:rPr>
                <w:rFonts w:ascii="Times New Roman" w:eastAsia="Times New Roman" w:hAnsi="Times New Roman" w:cs="Times New Roman"/>
                <w:color w:val="000000"/>
                <w:sz w:val="24"/>
                <w:szCs w:val="24"/>
                <w:lang w:eastAsia="ru-RU"/>
              </w:rPr>
              <w:t xml:space="preserve">уб. м. Объекты – жилые дома по: Ул. Первомайская- с №54 по №114; Пер. Первомайский (четная); Тупик Подкумский. Муниципальная территория в районе бывшего опытного завода.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25</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 Попцовой 38,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1′56″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 63″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w:t>
            </w:r>
            <w:r w:rsidRPr="004411F4">
              <w:rPr>
                <w:rFonts w:ascii="Times New Roman" w:eastAsia="Times New Roman" w:hAnsi="Times New Roman" w:cs="Times New Roman"/>
                <w:sz w:val="24"/>
                <w:szCs w:val="24"/>
                <w:lang w:eastAsia="ru-RU"/>
              </w:rPr>
              <w:t xml:space="preserve"> 2415</w:t>
            </w:r>
            <w:r w:rsidRPr="004411F4">
              <w:rPr>
                <w:rFonts w:ascii="Times New Roman" w:eastAsia="Times New Roman" w:hAnsi="Times New Roman" w:cs="Times New Roman"/>
                <w:color w:val="000000"/>
                <w:sz w:val="24"/>
                <w:szCs w:val="24"/>
                <w:lang w:eastAsia="ru-RU"/>
              </w:rPr>
              <w:t>, Объем КГ</w:t>
            </w:r>
            <w:r w:rsidRPr="004411F4">
              <w:rPr>
                <w:rFonts w:ascii="Times New Roman" w:eastAsia="Times New Roman" w:hAnsi="Times New Roman" w:cs="Times New Roman"/>
                <w:sz w:val="24"/>
                <w:szCs w:val="24"/>
                <w:lang w:eastAsia="ru-RU"/>
              </w:rPr>
              <w:t>О – 676,2</w:t>
            </w:r>
            <w:r w:rsidRPr="004411F4">
              <w:rPr>
                <w:rFonts w:ascii="Times New Roman" w:eastAsia="Times New Roman" w:hAnsi="Times New Roman" w:cs="Times New Roman"/>
                <w:color w:val="000000"/>
                <w:sz w:val="24"/>
                <w:szCs w:val="24"/>
                <w:lang w:eastAsia="ru-RU"/>
              </w:rPr>
              <w:t xml:space="preserve"> куб. м. Объекты – жилые дома по: Ул. Н. Попцовой; Ул. Рожанского с №2 по №37; Пер. Новый; Ул. Крайнего; Ул. Власова, Ул. Дзержинского - №46,48,50,52,54; Ул. Рубина; Пр. Кирова – нечетная сторона с №33 по №61; Пр. Калинина – с №97 по №121. Муниципальная территория в районе дома №40 по ул. Н.Попцовой.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Бунимовича 3,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1′53″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 36″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1640</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459,2 куб. м. Объе</w:t>
            </w:r>
            <w:r w:rsidRPr="004411F4">
              <w:rPr>
                <w:rFonts w:ascii="Times New Roman" w:eastAsia="Times New Roman" w:hAnsi="Times New Roman" w:cs="Times New Roman"/>
                <w:color w:val="000000"/>
                <w:sz w:val="24"/>
                <w:szCs w:val="24"/>
                <w:lang w:eastAsia="ru-RU"/>
              </w:rPr>
              <w:t>кты – жилые дома по: Ул. Бунимовича – с 32 по №34; Ул. Федько; Пер. Автовокзальный; Пер. Тебердинский; Ул. Партизанская – с №4 по №20; Ул. Дзержинского – четная сторона с №60 по №86, нечетная сторона с №63 по №101; Ул. Дегтярева; Ул. Красная. Муниципальная территория, прилегающая к ограждению хозяйственных построек.</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27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Теплосерная 60,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1′59″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5′ 11″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998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279,44 ку</w:t>
            </w:r>
            <w:r w:rsidRPr="004411F4">
              <w:rPr>
                <w:rFonts w:ascii="Times New Roman" w:eastAsia="Times New Roman" w:hAnsi="Times New Roman" w:cs="Times New Roman"/>
                <w:color w:val="000000"/>
                <w:sz w:val="24"/>
                <w:szCs w:val="24"/>
                <w:lang w:eastAsia="ru-RU"/>
              </w:rPr>
              <w:t xml:space="preserve">б. м. Объекты – жилые дома по: Ул. Теплосерная – четная сторона с №2 по №84; Ул. Нижняя – с №1 по №24 ( четная, нечетная сторона); Пер. Угловой; Ул. Береговая; Пер. Нижний, Пер. Бригадный; Пер. Глухой. Муниципальная территория в районе моста через реку Подкумок.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28</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Беленковича 68,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2′14″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5′ 39″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1332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372,96 куб. м. Объекты</w:t>
            </w:r>
            <w:r w:rsidRPr="004411F4">
              <w:rPr>
                <w:rFonts w:ascii="Times New Roman" w:eastAsia="Times New Roman" w:hAnsi="Times New Roman" w:cs="Times New Roman"/>
                <w:color w:val="000000"/>
                <w:sz w:val="24"/>
                <w:szCs w:val="24"/>
                <w:lang w:eastAsia="ru-RU"/>
              </w:rPr>
              <w:t xml:space="preserve"> – жилые дома по: Ул. Теплосерная – четная сторона с №88 по №144, нечетная сторона с №71 по №123а; Ул. Средняя; Ул. Беленковича; Пер. Колодезный; Пер. Мартовский; Пер. Ученический; Ул. Нижняя с №28 по №77. Муниципальная территория.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29</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Дунаевского,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2′6″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3′ 34″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1699</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475,72 куб. м. Объе</w:t>
            </w:r>
            <w:r w:rsidRPr="004411F4">
              <w:rPr>
                <w:rFonts w:ascii="Times New Roman" w:eastAsia="Times New Roman" w:hAnsi="Times New Roman" w:cs="Times New Roman"/>
                <w:color w:val="000000"/>
                <w:sz w:val="24"/>
                <w:szCs w:val="24"/>
                <w:lang w:eastAsia="ru-RU"/>
              </w:rPr>
              <w:t xml:space="preserve">кты – жилые дома по: Ул. Университетская - №55,№57; Ул. Октябрьская – 52; Ул. Дунаевского; Пр. Кирова – четная сторона с №70 по №94, нечетная сторона с №61 по №83;  Пр. Калинина – с №88 по №90; Ул. Малыгина. Муниципальная территория в районе МКЖД №79 по пр. Кирова.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30</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Краснодарская,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1′45″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 8″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893</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250,04 куб. м. Объекты – жилые дома по: Ул. Новороссийская, 17; Ул. Краснодарская; Ул. Кавказская; Ул. Железнодорожная (четная сторона); Ул. Московская – с №3 по №61; Пер Железнодорожный. Часть муниципальной территории, прилегающая к ограждению НОУ «Пятигорского колледжа экономики и управления».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Буачидзе, ул. Чкалова, 44</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2′23″ с.ш. 43</w:t>
            </w:r>
            <w:r w:rsidRPr="004411F4">
              <w:rPr>
                <w:rFonts w:ascii="Cambria Math" w:eastAsia="Times New Roman" w:hAnsi="Cambria Math" w:cs="Times New Roman"/>
                <w:color w:val="000000"/>
                <w:sz w:val="24"/>
                <w:szCs w:val="24"/>
                <w:lang w:eastAsia="ru-RU"/>
              </w:rPr>
              <w:t>⁰</w:t>
            </w:r>
            <w:r w:rsidRPr="004411F4">
              <w:rPr>
                <w:rFonts w:ascii="Times New Roman" w:eastAsia="Times New Roman" w:hAnsi="Times New Roman" w:cs="Times New Roman"/>
                <w:color w:val="000000"/>
                <w:sz w:val="24"/>
                <w:szCs w:val="24"/>
                <w:lang w:eastAsia="ru-RU"/>
              </w:rPr>
              <w:t>4′ 51″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842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235,76 куб. м. Объекты – жилые дома по: Ул. Буачидзе; Ул. Анисимова; Ул. Красноармейская; Ул. Соборная; Ул. К.Маркса; Пр. Кирова с №1 по №16. Муниципальная территория.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Привольное, ул. Широкая 9,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721</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201,88 куб</w:t>
            </w:r>
            <w:r w:rsidRPr="004411F4">
              <w:rPr>
                <w:rFonts w:ascii="Times New Roman" w:eastAsia="Times New Roman" w:hAnsi="Times New Roman" w:cs="Times New Roman"/>
                <w:color w:val="000000"/>
                <w:sz w:val="24"/>
                <w:szCs w:val="24"/>
                <w:lang w:eastAsia="ru-RU"/>
              </w:rPr>
              <w:t>. м. Объекты – жилые дома по: ул. Тихая, Школьная, Интернациональная, Широкая.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 Золотушка,ул. Центральная 149, 44.254 С.Ш.,  42.5734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w:t>
            </w:r>
            <w:r w:rsidRPr="004411F4">
              <w:rPr>
                <w:rFonts w:ascii="Times New Roman" w:eastAsia="Times New Roman" w:hAnsi="Times New Roman" w:cs="Times New Roman"/>
                <w:sz w:val="24"/>
                <w:szCs w:val="24"/>
                <w:lang w:eastAsia="ru-RU"/>
              </w:rPr>
              <w:t>к 803</w:t>
            </w:r>
            <w:r w:rsidRPr="004411F4">
              <w:rPr>
                <w:rFonts w:ascii="Times New Roman" w:eastAsia="Times New Roman" w:hAnsi="Times New Roman" w:cs="Times New Roman"/>
                <w:color w:val="000000"/>
                <w:sz w:val="24"/>
                <w:szCs w:val="24"/>
                <w:lang w:eastAsia="ru-RU"/>
              </w:rPr>
              <w:t>, Объем КГО – 224,84 куб. м. Объекты – жилые дома по: ул. Центральная, Прогонная,  Тихая,  Подкумская, пер.Красивый.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34</w:t>
            </w:r>
          </w:p>
        </w:tc>
        <w:tc>
          <w:tcPr>
            <w:tcW w:w="3758" w:type="dxa"/>
            <w:tcBorders>
              <w:top w:val="nil"/>
              <w:left w:val="nil"/>
              <w:bottom w:val="nil"/>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Весенняя/ул. Рябиновая, 44.035 С.Ш. 43.343 В.Д., схема размещения места (площадки) накопления КГО -  на карте города, в электронном виде</w:t>
            </w:r>
          </w:p>
        </w:tc>
        <w:tc>
          <w:tcPr>
            <w:tcW w:w="2835" w:type="dxa"/>
            <w:gridSpan w:val="2"/>
            <w:tcBorders>
              <w:top w:val="nil"/>
              <w:left w:val="nil"/>
              <w:bottom w:val="nil"/>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nil"/>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nil"/>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2445</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684,6 куб. м. О</w:t>
            </w:r>
            <w:r w:rsidRPr="004411F4">
              <w:rPr>
                <w:rFonts w:ascii="Times New Roman" w:eastAsia="Times New Roman" w:hAnsi="Times New Roman" w:cs="Times New Roman"/>
                <w:color w:val="000000"/>
                <w:sz w:val="24"/>
                <w:szCs w:val="24"/>
                <w:lang w:eastAsia="ru-RU"/>
              </w:rPr>
              <w:t>бъекты – жилые дома по: ул. Весенняя, Рябиновая, Черемуховая, Орловская, Инженерная, Константиногорская,  Петра 1, Абрикосовая, Фиалковая, Баграмяна, Нахимова, Байкальская, Васильковая, Грушовая, Липовая, М.Жукова (нечетная).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35</w:t>
            </w:r>
          </w:p>
        </w:tc>
        <w:tc>
          <w:tcPr>
            <w:tcW w:w="3758" w:type="dxa"/>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Королева, 31 (пустырь), 44.054 С.Ш. 43  3  37  В.Д., схема размещения места (площадки) накопления КГО -  на карте города, в электронном виде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1597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447,16 ку</w:t>
            </w:r>
            <w:r w:rsidRPr="004411F4">
              <w:rPr>
                <w:rFonts w:ascii="Times New Roman" w:eastAsia="Times New Roman" w:hAnsi="Times New Roman" w:cs="Times New Roman"/>
                <w:color w:val="000000"/>
                <w:sz w:val="24"/>
                <w:szCs w:val="24"/>
                <w:lang w:eastAsia="ru-RU"/>
              </w:rPr>
              <w:t>б. м. Объекты – жилые дома по: ул. Королева, Раздольная, Кутузова, Автомобилистов, Серебряная, Крутая, Веселая, Звездная, Пихтовая, Маршала Бабаджаняна, Ямская, Привольная, М.Жукова (четная).</w:t>
            </w:r>
          </w:p>
        </w:tc>
        <w:tc>
          <w:tcPr>
            <w:tcW w:w="283" w:type="dxa"/>
            <w:tcBorders>
              <w:top w:val="single" w:sz="4" w:space="0" w:color="auto"/>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Пожарского, 63 (пустырь) 4х6 м, 44.111 С.Ш. 43.338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w:t>
            </w:r>
            <w:r w:rsidRPr="004411F4">
              <w:rPr>
                <w:rFonts w:ascii="Times New Roman" w:eastAsia="Times New Roman" w:hAnsi="Times New Roman" w:cs="Times New Roman"/>
                <w:sz w:val="24"/>
                <w:szCs w:val="24"/>
                <w:lang w:eastAsia="ru-RU"/>
              </w:rPr>
              <w:t>к 2119</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593,32 куб. м. </w:t>
            </w:r>
            <w:r w:rsidRPr="004411F4">
              <w:rPr>
                <w:rFonts w:ascii="Times New Roman" w:eastAsia="Times New Roman" w:hAnsi="Times New Roman" w:cs="Times New Roman"/>
                <w:color w:val="000000"/>
                <w:sz w:val="24"/>
                <w:szCs w:val="24"/>
                <w:lang w:eastAsia="ru-RU"/>
              </w:rPr>
              <w:t>Объекты – жилые дома по: ул. Пожарского,  З.Космодемьянской, пер. Сергеева, 3-й тупик, 1-й Тупик, 2-й Тупик,ул. Щорса, туп.Щорса, ул.Цветочная, Цветочный проезд, ул.Высоковольтная, 1-я Пограничная , Матросова, Свердлова, Спуск Свердлова, Центральная, пер.Центральный,  тупик Подгорный.</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Батарейная,3 (пустырь)  4х6 м, 44.135 С.Ш. 43.439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1752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490,56 ку</w:t>
            </w:r>
            <w:r w:rsidRPr="004411F4">
              <w:rPr>
                <w:rFonts w:ascii="Times New Roman" w:eastAsia="Times New Roman" w:hAnsi="Times New Roman" w:cs="Times New Roman"/>
                <w:color w:val="000000"/>
                <w:sz w:val="24"/>
                <w:szCs w:val="24"/>
                <w:lang w:eastAsia="ru-RU"/>
              </w:rPr>
              <w:t>б. м. Объекты – жилые дома по: ул. Батарейная, 2-я Пограничная, Зеленая, Профессиональная, тупик Осипенко, ул.Заречная, с № 1-29,  пр-т Калинина с № 137-205 (нечет.) и с №110-160 (четн.), пер.Солдатский, ул.Саперная, Вишневая, Энгельса  с №1-90 и с №2-71), ул.Пащенко (с №1-21, и с №2-6), пер.Подкумский.</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2496"/>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38</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Энгельса  /ул.Луговая  4х6 м, 44.127 С.Ш. 43.334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4009</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1122,52 куб</w:t>
            </w:r>
            <w:r w:rsidRPr="004411F4">
              <w:rPr>
                <w:rFonts w:ascii="Times New Roman" w:eastAsia="Times New Roman" w:hAnsi="Times New Roman" w:cs="Times New Roman"/>
                <w:color w:val="000000"/>
                <w:sz w:val="24"/>
                <w:szCs w:val="24"/>
                <w:lang w:eastAsia="ru-RU"/>
              </w:rPr>
              <w:t>. м. Объекты – жилые дома по: ул. Энгельса ( с № 92-218, и с № 73-181);  ул.Ильина, ул.Водопроводная, пер.Посетительский, пер.Вишневый, пер.Подгорный, ул.Луговая (с №1-7, и с №2-16), 1-я Набережная, О.Кошевого, проезд Пащенко, ул.Пащенко, Тенистая, 2-я Набережная, пер.Заречный, ул.Заречная (с №35-59), 1-й Проезд</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39</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ул.Сергеева, 239 / ул.Луговая, 44.119 С.Ш. 43.34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1371</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383,88 куб. м. </w:t>
            </w:r>
            <w:r w:rsidRPr="004411F4">
              <w:rPr>
                <w:rFonts w:ascii="Times New Roman" w:eastAsia="Times New Roman" w:hAnsi="Times New Roman" w:cs="Times New Roman"/>
                <w:color w:val="000000"/>
                <w:sz w:val="24"/>
                <w:szCs w:val="24"/>
                <w:lang w:eastAsia="ru-RU"/>
              </w:rPr>
              <w:t>Объекты – жилые дома по: ул. Малосадовая, Луговая с №9 -19а и с №18-74), Белый Прогон, Сергеева, Пащенко (с №12-180 и с 23-191); Водопадских Коммунаров, тупик Кирпичный,</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9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40</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Заречная, 28 (пустырь), 44.138 С.Ш. 43.138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2668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747,04 куб. м. Объекты – жилые дома по: ул. Заречная (с №2-66 и с №65-225); ул. Островского, пер.Островского, пер.Пролетарский, пер. Короткий, тупик Короткий, пер.Крутой, пер.Речной, ул.Новая, проезд Новый, Пролетарская, ул.Лесная, пер.Лесной, ул.Питомная, ул.Комсомольская.</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w:t>
            </w:r>
          </w:p>
        </w:tc>
      </w:tr>
      <w:tr w:rsidR="004411F4" w:rsidRPr="004411F4" w:rsidTr="004411F4">
        <w:trPr>
          <w:trHeight w:val="198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ДНТ «Ботанический сад» пер. Западный,8а, 44.24 С.Ш. 42.5822 В.Д.,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1758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492,24 куб. </w:t>
            </w:r>
            <w:r w:rsidRPr="004411F4">
              <w:rPr>
                <w:rFonts w:ascii="Times New Roman" w:eastAsia="Times New Roman" w:hAnsi="Times New Roman" w:cs="Times New Roman"/>
                <w:color w:val="000000"/>
                <w:sz w:val="24"/>
                <w:szCs w:val="24"/>
                <w:lang w:eastAsia="ru-RU"/>
              </w:rPr>
              <w:t xml:space="preserve">м. Объекты – жилые дома по: ул.  70 лет Победы, Героев Отечества, пер. Курортный, пер. Ботанический, пер. Софийский, Севастопольская, пер. Медовый, пер. Радужный, пер. Театральный,  ул. Космонавтов, пер.Западный, пер.Санаторный, пер.Крымский, пер.Рассветный, пер.Предгорный, пер.Славянский, ул.Таврическая, пер.Уездный, ул.Генерала Раевского, тупик Громовой, ул.жемчужная, ул. им.Валентина геккеля, </w:t>
            </w:r>
            <w:r w:rsidRPr="004411F4">
              <w:rPr>
                <w:rFonts w:ascii="Times New Roman" w:eastAsia="Times New Roman" w:hAnsi="Times New Roman" w:cs="Times New Roman"/>
                <w:color w:val="000000"/>
                <w:sz w:val="24"/>
                <w:szCs w:val="24"/>
                <w:lang w:eastAsia="ru-RU"/>
              </w:rPr>
              <w:lastRenderedPageBreak/>
              <w:t>ул.им.Игоря Калинского, ул.им.Павла турченко, ул.им.Сергея Чекменева, ул.Успешная, ул.Хоперная .</w:t>
            </w:r>
          </w:p>
        </w:tc>
        <w:tc>
          <w:tcPr>
            <w:tcW w:w="283"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 </w:t>
            </w:r>
          </w:p>
        </w:tc>
      </w:tr>
      <w:tr w:rsidR="004411F4" w:rsidRPr="004411F4" w:rsidTr="004411F4">
        <w:trPr>
          <w:trHeight w:val="25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Станичная 24,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2374</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664,72 куб. м. Объекты – жилые дома по улицам: Березовая, Загородная, Курганная, Дружбы народов, Тенистая, Олимпийская, Лазоревая, пр. Мирный, Станичная, Буденного, Машукская нечетная сторона, Лермонтова, Горького, Советская, Садовая, Почтовая, Тихая, Октябрьская № 2 по № 106, с № 1 по № 59, набрежная с № 2 по № 34, с № 1 по № 63, Шоссейная с № 74стр. 1 по № 132, с № 69 по № 111, Спортивная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218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Шоссейная/ул. Чехова,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1605</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449,4 куб. м. О</w:t>
            </w:r>
            <w:r w:rsidRPr="004411F4">
              <w:rPr>
                <w:rFonts w:ascii="Times New Roman" w:eastAsia="Times New Roman" w:hAnsi="Times New Roman" w:cs="Times New Roman"/>
                <w:color w:val="000000"/>
                <w:sz w:val="24"/>
                <w:szCs w:val="24"/>
                <w:lang w:eastAsia="ru-RU"/>
              </w:rPr>
              <w:t>бъекты – жилые дома по улицам: Ворошилова, Молодежная, Карла Маркса, Чехова, Первомайская, Мичурина, пер. Ореховый, пер. Зеленый, Октябрьская с № 114 по № 184, с № 61 по № 93/1, Набережная с № 67 по № 105, с № 38 по № 46, Лесная, Горького с № 51 по № 71, с № 50 по № 74, Ленина частный сектор, пер. Короткий.</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44</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 Константиновская, ул. Шоссейная 2,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708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198,24 куб.</w:t>
            </w:r>
            <w:r w:rsidRPr="004411F4">
              <w:rPr>
                <w:rFonts w:ascii="Times New Roman" w:eastAsia="Times New Roman" w:hAnsi="Times New Roman" w:cs="Times New Roman"/>
                <w:color w:val="000000"/>
                <w:sz w:val="24"/>
                <w:szCs w:val="24"/>
                <w:lang w:eastAsia="ru-RU"/>
              </w:rPr>
              <w:t xml:space="preserve"> м. Объекты – жилые дома по улицам: Новая, Виноградная, Заводская, Шоссейная с № 2 по № 70, с № 1 по № 55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45</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Средний Подкумок, ул. Механизаторов 14,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852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238,56 куб. м. Объекты – </w:t>
            </w:r>
            <w:r w:rsidRPr="004411F4">
              <w:rPr>
                <w:rFonts w:ascii="Times New Roman" w:eastAsia="Times New Roman" w:hAnsi="Times New Roman" w:cs="Times New Roman"/>
                <w:color w:val="000000"/>
                <w:sz w:val="24"/>
                <w:szCs w:val="24"/>
                <w:lang w:eastAsia="ru-RU"/>
              </w:rPr>
              <w:t>жилые дома по улицам: Шоссейная, Центральная, Родниковая, Тополиная, Механизаторов</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Средний Подкумок, ул. Горького 2,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покрытие – бетонное площадь – 28 кв. м. размеры - 4 х 6 м количество бункеров  – 1 ед. объем бункера – 8 куб</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847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237,16 куб. м. </w:t>
            </w:r>
            <w:r w:rsidRPr="004411F4">
              <w:rPr>
                <w:rFonts w:ascii="Times New Roman" w:eastAsia="Times New Roman" w:hAnsi="Times New Roman" w:cs="Times New Roman"/>
                <w:color w:val="000000"/>
                <w:sz w:val="24"/>
                <w:szCs w:val="24"/>
                <w:lang w:eastAsia="ru-RU"/>
              </w:rPr>
              <w:t>Объекты – жилые дома по улицам: Машукская частный сектор четная сторона, Пятигорская, Горького, Лесная, Зеленая, Набережная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47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Нижнеподкумский, ул. Светлая,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1395</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390,6 куб. м.</w:t>
            </w:r>
            <w:r w:rsidRPr="004411F4">
              <w:rPr>
                <w:rFonts w:ascii="Times New Roman" w:eastAsia="Times New Roman" w:hAnsi="Times New Roman" w:cs="Times New Roman"/>
                <w:color w:val="000000"/>
                <w:sz w:val="24"/>
                <w:szCs w:val="24"/>
                <w:lang w:eastAsia="ru-RU"/>
              </w:rPr>
              <w:t xml:space="preserve"> Объекты – жилые дома по улицам: Земляничная, Солнечная, Светлая, Новая, Георгиевская, Степная, Гагарина, Калинина, Новосельская, Полевая, Тепличная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872"/>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48</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Нижнеподкумский, пер. Короткий/ул. Школьная,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w:t>
            </w:r>
            <w:r w:rsidRPr="004411F4">
              <w:rPr>
                <w:rFonts w:ascii="Times New Roman" w:eastAsia="Times New Roman" w:hAnsi="Times New Roman" w:cs="Times New Roman"/>
                <w:sz w:val="24"/>
                <w:szCs w:val="24"/>
                <w:lang w:eastAsia="ru-RU"/>
              </w:rPr>
              <w:t>век 1118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313,04 куб. м. </w:t>
            </w:r>
            <w:r w:rsidRPr="004411F4">
              <w:rPr>
                <w:rFonts w:ascii="Times New Roman" w:eastAsia="Times New Roman" w:hAnsi="Times New Roman" w:cs="Times New Roman"/>
                <w:color w:val="000000"/>
                <w:sz w:val="24"/>
                <w:szCs w:val="24"/>
                <w:lang w:eastAsia="ru-RU"/>
              </w:rPr>
              <w:t>Объекты – жилые дома по улицам: Речная, пер. Короткий, 40 лет Октября, Школьная, Садовая, Зубалова с № 1 по № 26, Ромашковая, Пролесковая</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5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49</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пос. Нижнеподкумский, ул. Зубалова 82,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962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269,36 куб. м. Об</w:t>
            </w:r>
            <w:r w:rsidRPr="004411F4">
              <w:rPr>
                <w:rFonts w:ascii="Times New Roman" w:eastAsia="Times New Roman" w:hAnsi="Times New Roman" w:cs="Times New Roman"/>
                <w:color w:val="000000"/>
                <w:sz w:val="24"/>
                <w:szCs w:val="24"/>
                <w:lang w:eastAsia="ru-RU"/>
              </w:rPr>
              <w:t>ъекты – жилые дома по улицам: Юбилейная, Молодежная, 2-я Молодежная, Терская, Казачья, Подгорная, Зубалова с № 43 по № 83, с № 28 по № 82</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450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50</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Саманная/просп. Свободы 44.320 43.22,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w:t>
            </w:r>
            <w:r w:rsidRPr="004411F4">
              <w:rPr>
                <w:rFonts w:ascii="Times New Roman" w:eastAsia="Times New Roman" w:hAnsi="Times New Roman" w:cs="Times New Roman"/>
                <w:sz w:val="24"/>
                <w:szCs w:val="24"/>
                <w:lang w:eastAsia="ru-RU"/>
              </w:rPr>
              <w:t xml:space="preserve"> 3885</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1087,8 куб.м. Объект</w:t>
            </w:r>
            <w:r w:rsidRPr="004411F4">
              <w:rPr>
                <w:rFonts w:ascii="Times New Roman" w:eastAsia="Times New Roman" w:hAnsi="Times New Roman" w:cs="Times New Roman"/>
                <w:color w:val="000000"/>
                <w:sz w:val="24"/>
                <w:szCs w:val="24"/>
                <w:lang w:eastAsia="ru-RU"/>
              </w:rPr>
              <w:t>ы - ул. Адмиральского (нечетная) от 1 до 29, ул. Широкая (нечетная) от 77 до 107 (четная) от 48 до 88, ул. Маяковского (полностью), ул. Рудничная (четная) от 2 до 30, (нечетная) от 1 до 39, пр. Линейный (нечетная) от 1 до 29, (четная) от 2 до 28, пер. Поперечный (полностью), просп. Свободы (четная) от 2 до 36, (нечетная) от 3 до 29, ул. Бештаугорская (четная) от 64 до 80, пр. Рабочий (полностью), пер. Мирный (полностью), пер. Восточный (полностью), ул. 17 Марта (четная) от 8 до 36, (нечетная) от 7 "А" до 35, пер. Цементный (четная) от 2 до 24, (нечетная) от 1 до 29, ул. Саманная (нечетная) от 7 до 47, (четная) от 2 до 42, ул. Бульварная (четная) от 2 до 8, ул. Железнодорожная (нечетная) от 75 до 119, пер. Песочный (полностью).</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744"/>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51</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Матвеева 119, 44.238 43.222,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человек</w:t>
            </w:r>
            <w:r w:rsidRPr="004411F4">
              <w:rPr>
                <w:rFonts w:ascii="Times New Roman" w:eastAsia="Times New Roman" w:hAnsi="Times New Roman" w:cs="Times New Roman"/>
                <w:sz w:val="24"/>
                <w:szCs w:val="24"/>
                <w:lang w:eastAsia="ru-RU"/>
              </w:rPr>
              <w:t xml:space="preserve"> 1388</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388,64 куб.м. Объ</w:t>
            </w:r>
            <w:r w:rsidRPr="004411F4">
              <w:rPr>
                <w:rFonts w:ascii="Times New Roman" w:eastAsia="Times New Roman" w:hAnsi="Times New Roman" w:cs="Times New Roman"/>
                <w:color w:val="000000"/>
                <w:sz w:val="24"/>
                <w:szCs w:val="24"/>
                <w:lang w:eastAsia="ru-RU"/>
              </w:rPr>
              <w:t>екты - ул. Розы Люксембург (нечетная) от 89 до 135, ул. Лопатина (нечетная) от 29 до 61, (четная) от 26 до 46, ул. Матвеева (четная) от 98 до 158, (нечетная) от 79 до 117, ул. Восстания (нечетная) от 31 до 49, ул. Краснослободская (четная) от 40 до 94, (нечетная) от 43 до 83, ул. Краснознаменная (четная) от 6 до 28, ул. Украинская (четная) от 14 до 38 "А", (нечетная) от 9 до 29, ул. Рабоче Крестьянская (четная) от 20 до 46, (нечетная) от 15 "А" до 47, ул. Мира (четная) от 158 до 224, ул. Разина (четная) от 66 до 140, (нечетная) от 105 до 163, ул. Ставропольская (четная) от 31 до 84, (нечетная) от 35 до 107.</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9868ED">
        <w:trPr>
          <w:trHeight w:val="1139"/>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52</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Бештаугорская/ул. Бульварная, 44.257 43.254,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 xml:space="preserve">Количество человек </w:t>
            </w:r>
            <w:r w:rsidRPr="004411F4">
              <w:rPr>
                <w:rFonts w:ascii="Times New Roman" w:eastAsia="Times New Roman" w:hAnsi="Times New Roman" w:cs="Times New Roman"/>
                <w:sz w:val="24"/>
                <w:szCs w:val="24"/>
                <w:lang w:eastAsia="ru-RU"/>
              </w:rPr>
              <w:t>1602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448,56 куб.м. Объекты - просп. Свободы (нечетная) от 31 до 61, пер. Горный (полностью), пр. Донской (полностью), ул. Широкая (нечетная) от 47 до 75, ул. Бульварная (четная) от 20 до 30, (нечетная) от 17 до 51, ул. Бештаугорская (четная) от 24 до 62, (нечетная) от 5 до 21, ул. Восстания (четная) от 54 до 94, (нечетная) от 51 до 67, пер. Зеленый (полностью), ул. Лопатина (четная) от 48 до 58, ул. Кисловодская (четная) от 20 до 46, (нечетная) от 45 до 61, ул. Комарова (нечетная) от 41 до 59, (четная) от 56 до 72, ул. Розы Люксембург (четная) от 44 </w:t>
            </w:r>
            <w:r w:rsidRPr="004411F4">
              <w:rPr>
                <w:rFonts w:ascii="Times New Roman" w:eastAsia="Times New Roman" w:hAnsi="Times New Roman" w:cs="Times New Roman"/>
                <w:sz w:val="24"/>
                <w:szCs w:val="24"/>
                <w:lang w:eastAsia="ru-RU"/>
              </w:rPr>
              <w:lastRenderedPageBreak/>
              <w:t>до 68, (нечетная) от 43 до 87 "А", ул. Матвеева (четная) от 68 до 96, ул. Краснослободская (четная) от 2 до 38, (нечетная) от 1 до 41.</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699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53</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новобазарная/ул. Розы Люксембург, 44.245 43.314,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w:t>
            </w:r>
            <w:r w:rsidRPr="004411F4">
              <w:rPr>
                <w:rFonts w:ascii="Times New Roman" w:eastAsia="Times New Roman" w:hAnsi="Times New Roman" w:cs="Times New Roman"/>
                <w:sz w:val="24"/>
                <w:szCs w:val="24"/>
                <w:lang w:eastAsia="ru-RU"/>
              </w:rPr>
              <w:t>овек 2855 Объем КГО - 799,4</w:t>
            </w:r>
            <w:r w:rsidRPr="004411F4">
              <w:rPr>
                <w:rFonts w:ascii="Times New Roman" w:eastAsia="Times New Roman" w:hAnsi="Times New Roman" w:cs="Times New Roman"/>
                <w:color w:val="000000"/>
                <w:sz w:val="24"/>
                <w:szCs w:val="24"/>
                <w:lang w:eastAsia="ru-RU"/>
              </w:rPr>
              <w:t xml:space="preserve"> куб.м. Объекты - пр. Ударный (полностью), пр. Вольный (полностью), ул. 10 Гвардейской стрелковой Бригады (полностью), ул. 17 Марта (четная) от 2 до 6, (нечетная) от 1 до 7 "А", ул. Саманная (нечетная) от 1 до 5, ул. Широкая (четная) от 2 до 46, (нечетная) от 1 до 45, ул. Кисловодская (четная) от 2 до 18, (нечетная) от 1 до 43, ул. Телефонная (четная) от 2 до 68 "А", (нечетная) от 1 до 49, ул. Бульварная (нечетная) от 1 до 15,ул. Железнодорожная (нечетная) от 53 до 73, ул. 351 Гвардейской стрелковой Дивизии (четная) от 24 до 38, (нечетная) от 9 до 21, ул. новобазарная (полностью) пр. Кольцевой (полностью) пер. Курганный (полностью), ул. Бештаугорская (четная) от 2 до 22, ул. Розы Люксембург (четная) от 24 "Б" до 34, (нечетная) от 19 до 41, пр. Бетонный (нечетная) от 1 "А" до 11, ул. Куйбышева (четная) от 42 до 52, (нечетная) от 43 до 67, ул. Матвеева (четная) от 32 до 66, (нечетная) от 27 до 77, пер. Шахтинский (полностью), ул. Комарова (четная) от 18 до 54, (нечетная) от 21 до 39, ул. Разина (четная) от 30 до 64, (нечетная) от 31 до 103, ул. Мира </w:t>
            </w:r>
            <w:r w:rsidRPr="004411F4">
              <w:rPr>
                <w:rFonts w:ascii="Times New Roman" w:eastAsia="Times New Roman" w:hAnsi="Times New Roman" w:cs="Times New Roman"/>
                <w:color w:val="000000"/>
                <w:sz w:val="24"/>
                <w:szCs w:val="24"/>
                <w:lang w:eastAsia="ru-RU"/>
              </w:rPr>
              <w:lastRenderedPageBreak/>
              <w:t xml:space="preserve">(четная) от 92 до 156, ул. Ставропольская (четная) от 2 до 30, (нечетная) от 1 до 33, ул. Восстания (четная) от 34 до 52, ул. Короткая (четная) от 2 до 6 </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385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54</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розы Люксембург/ул. Железнодорожная, 44.246 43.335,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w:t>
            </w:r>
            <w:r w:rsidRPr="004411F4">
              <w:rPr>
                <w:rFonts w:ascii="Times New Roman" w:eastAsia="Times New Roman" w:hAnsi="Times New Roman" w:cs="Times New Roman"/>
                <w:sz w:val="24"/>
                <w:szCs w:val="24"/>
                <w:lang w:eastAsia="ru-RU"/>
              </w:rPr>
              <w:t>ловек 1547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433,16 куб.м. Объекты - ул. </w:t>
            </w:r>
            <w:r w:rsidRPr="004411F4">
              <w:rPr>
                <w:rFonts w:ascii="Times New Roman" w:eastAsia="Times New Roman" w:hAnsi="Times New Roman" w:cs="Times New Roman"/>
                <w:color w:val="000000"/>
                <w:sz w:val="24"/>
                <w:szCs w:val="24"/>
                <w:lang w:eastAsia="ru-RU"/>
              </w:rPr>
              <w:t>Трубная (полностью), пер. кавалерийский (полностью), ул. Железнодорожная (нечетная) от 21 до 47, ул. 351 Гвардейской стрелковой Дивизии (четная) от 2 до 22, (нечетная) от 1 до 7, пер. Бетонный (четная) от 2 до 14, ул. Постовая (четная) от 2 до 36, (нечетная) от 1 до 35, ул. Розы Люксембург (четная) от 2 до 22 "А", (нечетная) от 1 до 17, ул. Куйбышева (четная) от 14 до 36, (нечетная) от 3 до 41, ул. кутейникова (четная) от 2 до 48, (нечетная) от 1 до 25, ул. Мира (четная) от 42 до 88, ул. Короткая (нечетная) от 1 до 3, ул. Разина (четная) от 8 до 28 "Д", (нечетная) от 9 до 43, ул. Матвеева (четная) от 2 до 30, (нечетная) от 9 до 25.</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9868ED">
        <w:trPr>
          <w:trHeight w:val="571"/>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55</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ул. Людкевича напротив дома № 13 гора "Пикет", 44.239 43.29,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w:t>
            </w:r>
            <w:r w:rsidRPr="004411F4">
              <w:rPr>
                <w:rFonts w:ascii="Times New Roman" w:eastAsia="Times New Roman" w:hAnsi="Times New Roman" w:cs="Times New Roman"/>
                <w:sz w:val="24"/>
                <w:szCs w:val="24"/>
                <w:lang w:eastAsia="ru-RU"/>
              </w:rPr>
              <w:t>ек 1452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406,56 куб.м. Объекты - пр. Ессентукский (полностью), ул. краснослободская (четная) от 116 до 134, ул. Ессентукская (нечетная) от 1 до 27 "Б", (четная) от 8 до 32, ул. Матвеева (нечетная) от 121 до 157, (четная) от 160 до 200, ул. Краснознаменная (нечетная) от 9 до 37, ул. Розы Люксембург (нечетная) от 139 до 153, ул. Людкевича (четная) от 2 до 30, ул. Столбовая (полностью), ул. Слободская (полностью), ул. Ставропольская (четная) от 86 до 120, (нечетная) от 109 до 141, ул. Разина </w:t>
            </w:r>
            <w:r w:rsidRPr="004411F4">
              <w:rPr>
                <w:rFonts w:ascii="Times New Roman" w:eastAsia="Times New Roman" w:hAnsi="Times New Roman" w:cs="Times New Roman"/>
                <w:sz w:val="24"/>
                <w:szCs w:val="24"/>
                <w:lang w:eastAsia="ru-RU"/>
              </w:rPr>
              <w:lastRenderedPageBreak/>
              <w:t>(четная) от 142 до 172, (нечетная) от 165 до 211, ул. Мира (четная) от 126 до 274.</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20"/>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lastRenderedPageBreak/>
              <w:t>56</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Старый въезд на "Краснослободское кладбище" со стороны ул. Розы Люксембург 44.219 43.148,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w:t>
            </w:r>
            <w:r w:rsidRPr="004411F4">
              <w:rPr>
                <w:rFonts w:ascii="Times New Roman" w:eastAsia="Times New Roman" w:hAnsi="Times New Roman" w:cs="Times New Roman"/>
                <w:sz w:val="24"/>
                <w:szCs w:val="24"/>
                <w:lang w:eastAsia="ru-RU"/>
              </w:rPr>
              <w:t>к 977</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 xml:space="preserve">273,56 </w:t>
            </w:r>
            <w:r w:rsidRPr="004411F4">
              <w:rPr>
                <w:rFonts w:ascii="Times New Roman" w:eastAsia="Times New Roman" w:hAnsi="Times New Roman" w:cs="Times New Roman"/>
                <w:color w:val="000000"/>
                <w:sz w:val="24"/>
                <w:szCs w:val="24"/>
                <w:lang w:eastAsia="ru-RU"/>
              </w:rPr>
              <w:t>куб.м. Объекты - пр. Майский (полностью), пер. Северный (полностью), ул. Ессентукская (четная) от 46 до 58, ул. Бутырина 17, ул. Краснознаменная (нечетная) от 41 до 57, ул. Розы Люксембург (четная) от 70 до 82, ул. Украинская (нечетная) от 31 до 47.</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r w:rsidR="004411F4" w:rsidRPr="004411F4" w:rsidTr="004411F4">
        <w:trPr>
          <w:trHeight w:val="1935"/>
        </w:trPr>
        <w:tc>
          <w:tcPr>
            <w:tcW w:w="637" w:type="dxa"/>
            <w:tcBorders>
              <w:top w:val="nil"/>
              <w:left w:val="single" w:sz="4" w:space="0" w:color="auto"/>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57</w:t>
            </w:r>
          </w:p>
        </w:tc>
        <w:tc>
          <w:tcPr>
            <w:tcW w:w="3758" w:type="dxa"/>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за ТЦ "Вершина Плаза" в районе газовой станции 44.219 43.148, схема размещения места (площадки) накопления КГО -  на карте города, в электронном виде</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sz w:val="24"/>
                <w:szCs w:val="24"/>
                <w:lang w:eastAsia="ru-RU"/>
              </w:rPr>
            </w:pPr>
            <w:r w:rsidRPr="004411F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2835"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4536" w:type="dxa"/>
            <w:gridSpan w:val="2"/>
            <w:tcBorders>
              <w:top w:val="nil"/>
              <w:left w:val="nil"/>
              <w:bottom w:val="single" w:sz="4" w:space="0" w:color="auto"/>
              <w:right w:val="single" w:sz="4" w:space="0" w:color="auto"/>
            </w:tcBorders>
            <w:shd w:val="clear" w:color="auto" w:fill="auto"/>
            <w:hideMark/>
          </w:tcPr>
          <w:p w:rsidR="004411F4" w:rsidRPr="004411F4" w:rsidRDefault="004411F4" w:rsidP="003A56F8">
            <w:pPr>
              <w:spacing w:after="0" w:line="240" w:lineRule="auto"/>
              <w:jc w:val="center"/>
              <w:rPr>
                <w:rFonts w:ascii="Times New Roman" w:eastAsia="Times New Roman" w:hAnsi="Times New Roman" w:cs="Times New Roman"/>
                <w:b/>
                <w:color w:val="000000"/>
                <w:sz w:val="24"/>
                <w:szCs w:val="24"/>
                <w:lang w:eastAsia="ru-RU"/>
              </w:rPr>
            </w:pPr>
            <w:r w:rsidRPr="004411F4">
              <w:rPr>
                <w:rFonts w:ascii="Times New Roman" w:eastAsia="Times New Roman" w:hAnsi="Times New Roman" w:cs="Times New Roman"/>
                <w:color w:val="000000"/>
                <w:sz w:val="24"/>
                <w:szCs w:val="24"/>
                <w:lang w:eastAsia="ru-RU"/>
              </w:rPr>
              <w:t>Количество челове</w:t>
            </w:r>
            <w:r w:rsidRPr="004411F4">
              <w:rPr>
                <w:rFonts w:ascii="Times New Roman" w:eastAsia="Times New Roman" w:hAnsi="Times New Roman" w:cs="Times New Roman"/>
                <w:sz w:val="24"/>
                <w:szCs w:val="24"/>
                <w:lang w:eastAsia="ru-RU"/>
              </w:rPr>
              <w:t>к 402</w:t>
            </w:r>
            <w:r w:rsidRPr="004411F4">
              <w:rPr>
                <w:rFonts w:ascii="Times New Roman" w:eastAsia="Times New Roman" w:hAnsi="Times New Roman" w:cs="Times New Roman"/>
                <w:color w:val="000000"/>
                <w:sz w:val="24"/>
                <w:szCs w:val="24"/>
                <w:lang w:eastAsia="ru-RU"/>
              </w:rPr>
              <w:t xml:space="preserve"> Объем КГО - </w:t>
            </w:r>
            <w:r w:rsidRPr="004411F4">
              <w:rPr>
                <w:rFonts w:ascii="Times New Roman" w:eastAsia="Times New Roman" w:hAnsi="Times New Roman" w:cs="Times New Roman"/>
                <w:sz w:val="24"/>
                <w:szCs w:val="24"/>
                <w:lang w:eastAsia="ru-RU"/>
              </w:rPr>
              <w:t>112,56 куб.м.</w:t>
            </w:r>
            <w:r w:rsidRPr="004411F4">
              <w:rPr>
                <w:rFonts w:ascii="Times New Roman" w:eastAsia="Times New Roman" w:hAnsi="Times New Roman" w:cs="Times New Roman"/>
                <w:color w:val="000000"/>
                <w:sz w:val="24"/>
                <w:szCs w:val="24"/>
                <w:lang w:eastAsia="ru-RU"/>
              </w:rPr>
              <w:t xml:space="preserve"> Объекты - ул. 2 Проезд (полностью), ул. Ессентукская 76 "Б", 78 "А".</w:t>
            </w:r>
          </w:p>
        </w:tc>
        <w:tc>
          <w:tcPr>
            <w:tcW w:w="283" w:type="dxa"/>
            <w:tcBorders>
              <w:top w:val="nil"/>
              <w:left w:val="nil"/>
              <w:bottom w:val="nil"/>
              <w:right w:val="nil"/>
            </w:tcBorders>
            <w:shd w:val="clear" w:color="auto" w:fill="auto"/>
            <w:noWrap/>
            <w:vAlign w:val="bottom"/>
            <w:hideMark/>
          </w:tcPr>
          <w:p w:rsidR="004411F4" w:rsidRPr="004411F4" w:rsidRDefault="004411F4" w:rsidP="003A56F8">
            <w:pPr>
              <w:spacing w:after="0" w:line="240" w:lineRule="auto"/>
              <w:rPr>
                <w:rFonts w:ascii="Times New Roman" w:eastAsia="Times New Roman" w:hAnsi="Times New Roman" w:cs="Times New Roman"/>
                <w:b/>
                <w:color w:val="000000"/>
                <w:sz w:val="24"/>
                <w:szCs w:val="24"/>
                <w:lang w:eastAsia="ru-RU"/>
              </w:rPr>
            </w:pPr>
          </w:p>
        </w:tc>
      </w:tr>
    </w:tbl>
    <w:p w:rsidR="004411F4" w:rsidRPr="004411F4" w:rsidRDefault="004411F4" w:rsidP="004411F4">
      <w:pPr>
        <w:rPr>
          <w:rFonts w:ascii="Times New Roman" w:hAnsi="Times New Roman" w:cs="Times New Roman"/>
          <w:sz w:val="24"/>
          <w:szCs w:val="24"/>
        </w:rPr>
      </w:pPr>
    </w:p>
    <w:sectPr w:rsidR="004411F4" w:rsidRPr="004411F4" w:rsidSect="004411F4">
      <w:headerReference w:type="default" r:id="rId6"/>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F4" w:rsidRDefault="004411F4" w:rsidP="004411F4">
      <w:pPr>
        <w:spacing w:after="0" w:line="240" w:lineRule="auto"/>
      </w:pPr>
      <w:r>
        <w:separator/>
      </w:r>
    </w:p>
  </w:endnote>
  <w:endnote w:type="continuationSeparator" w:id="0">
    <w:p w:rsidR="004411F4" w:rsidRDefault="004411F4" w:rsidP="00441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F4" w:rsidRDefault="004411F4" w:rsidP="004411F4">
      <w:pPr>
        <w:spacing w:after="0" w:line="240" w:lineRule="auto"/>
      </w:pPr>
      <w:r>
        <w:separator/>
      </w:r>
    </w:p>
  </w:footnote>
  <w:footnote w:type="continuationSeparator" w:id="0">
    <w:p w:rsidR="004411F4" w:rsidRDefault="004411F4" w:rsidP="00441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713"/>
    </w:sdtPr>
    <w:sdtContent>
      <w:p w:rsidR="004411F4" w:rsidRDefault="00733A59">
        <w:pPr>
          <w:pStyle w:val="a5"/>
          <w:jc w:val="right"/>
        </w:pPr>
        <w:r w:rsidRPr="004411F4">
          <w:rPr>
            <w:b w:val="0"/>
            <w:sz w:val="24"/>
            <w:szCs w:val="24"/>
          </w:rPr>
          <w:fldChar w:fldCharType="begin"/>
        </w:r>
        <w:r w:rsidR="004411F4" w:rsidRPr="004411F4">
          <w:rPr>
            <w:b w:val="0"/>
            <w:sz w:val="24"/>
            <w:szCs w:val="24"/>
          </w:rPr>
          <w:instrText xml:space="preserve"> PAGE   \* MERGEFORMAT </w:instrText>
        </w:r>
        <w:r w:rsidRPr="004411F4">
          <w:rPr>
            <w:b w:val="0"/>
            <w:sz w:val="24"/>
            <w:szCs w:val="24"/>
          </w:rPr>
          <w:fldChar w:fldCharType="separate"/>
        </w:r>
        <w:r w:rsidR="009868ED">
          <w:rPr>
            <w:b w:val="0"/>
            <w:noProof/>
            <w:sz w:val="24"/>
            <w:szCs w:val="24"/>
          </w:rPr>
          <w:t>147</w:t>
        </w:r>
        <w:r w:rsidRPr="004411F4">
          <w:rPr>
            <w:b w:val="0"/>
            <w:sz w:val="24"/>
            <w:szCs w:val="24"/>
          </w:rPr>
          <w:fldChar w:fldCharType="end"/>
        </w:r>
      </w:p>
    </w:sdtContent>
  </w:sdt>
  <w:p w:rsidR="004411F4" w:rsidRDefault="004411F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411F4"/>
    <w:rsid w:val="0011105B"/>
    <w:rsid w:val="004411F4"/>
    <w:rsid w:val="006D2661"/>
    <w:rsid w:val="007130AB"/>
    <w:rsid w:val="00733A59"/>
    <w:rsid w:val="009868ED"/>
    <w:rsid w:val="00B504CA"/>
    <w:rsid w:val="00D01A62"/>
    <w:rsid w:val="00F9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1F4"/>
    <w:rPr>
      <w:color w:val="0000FF"/>
      <w:u w:val="single"/>
    </w:rPr>
  </w:style>
  <w:style w:type="character" w:styleId="a4">
    <w:name w:val="FollowedHyperlink"/>
    <w:basedOn w:val="a0"/>
    <w:uiPriority w:val="99"/>
    <w:semiHidden/>
    <w:unhideWhenUsed/>
    <w:rsid w:val="004411F4"/>
    <w:rPr>
      <w:color w:val="800080"/>
      <w:u w:val="single"/>
    </w:rPr>
  </w:style>
  <w:style w:type="paragraph" w:customStyle="1" w:styleId="font5">
    <w:name w:val="font5"/>
    <w:basedOn w:val="a"/>
    <w:rsid w:val="004411F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4411F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
    <w:rsid w:val="004411F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44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4411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4411F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71">
    <w:name w:val="xl71"/>
    <w:basedOn w:val="a"/>
    <w:rsid w:val="004411F4"/>
    <w:pP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72">
    <w:name w:val="xl72"/>
    <w:basedOn w:val="a"/>
    <w:rsid w:val="0044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411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4411F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411F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411F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4411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411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4411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4411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4411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4411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4411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4411F4"/>
    <w:pPr>
      <w:tabs>
        <w:tab w:val="center" w:pos="4677"/>
        <w:tab w:val="right" w:pos="9355"/>
      </w:tabs>
      <w:spacing w:after="0" w:line="240" w:lineRule="auto"/>
    </w:pPr>
    <w:rPr>
      <w:rFonts w:ascii="Times New Roman" w:hAnsi="Times New Roman" w:cs="Times New Roman"/>
      <w:b/>
      <w:sz w:val="52"/>
      <w:szCs w:val="52"/>
    </w:rPr>
  </w:style>
  <w:style w:type="character" w:customStyle="1" w:styleId="a6">
    <w:name w:val="Верхний колонтитул Знак"/>
    <w:basedOn w:val="a0"/>
    <w:link w:val="a5"/>
    <w:uiPriority w:val="99"/>
    <w:rsid w:val="004411F4"/>
    <w:rPr>
      <w:rFonts w:ascii="Times New Roman" w:hAnsi="Times New Roman" w:cs="Times New Roman"/>
      <w:b/>
      <w:sz w:val="52"/>
      <w:szCs w:val="52"/>
    </w:rPr>
  </w:style>
  <w:style w:type="paragraph" w:styleId="a7">
    <w:name w:val="footer"/>
    <w:basedOn w:val="a"/>
    <w:link w:val="a8"/>
    <w:uiPriority w:val="99"/>
    <w:semiHidden/>
    <w:unhideWhenUsed/>
    <w:rsid w:val="004411F4"/>
    <w:pPr>
      <w:tabs>
        <w:tab w:val="center" w:pos="4677"/>
        <w:tab w:val="right" w:pos="9355"/>
      </w:tabs>
      <w:spacing w:after="0" w:line="240" w:lineRule="auto"/>
    </w:pPr>
    <w:rPr>
      <w:rFonts w:ascii="Times New Roman" w:hAnsi="Times New Roman" w:cs="Times New Roman"/>
      <w:b/>
      <w:sz w:val="52"/>
      <w:szCs w:val="52"/>
    </w:rPr>
  </w:style>
  <w:style w:type="character" w:customStyle="1" w:styleId="a8">
    <w:name w:val="Нижний колонтитул Знак"/>
    <w:basedOn w:val="a0"/>
    <w:link w:val="a7"/>
    <w:uiPriority w:val="99"/>
    <w:semiHidden/>
    <w:rsid w:val="004411F4"/>
    <w:rPr>
      <w:rFonts w:ascii="Times New Roman" w:hAnsi="Times New Roman" w:cs="Times New Roman"/>
      <w:b/>
      <w:sz w:val="52"/>
      <w:szCs w:val="52"/>
    </w:rPr>
  </w:style>
  <w:style w:type="paragraph" w:styleId="a9">
    <w:name w:val="Balloon Text"/>
    <w:basedOn w:val="a"/>
    <w:link w:val="aa"/>
    <w:uiPriority w:val="99"/>
    <w:semiHidden/>
    <w:unhideWhenUsed/>
    <w:rsid w:val="004411F4"/>
    <w:pPr>
      <w:spacing w:after="0" w:line="240" w:lineRule="auto"/>
    </w:pPr>
    <w:rPr>
      <w:rFonts w:ascii="Tahoma" w:hAnsi="Tahoma" w:cs="Tahoma"/>
      <w:b/>
      <w:sz w:val="16"/>
      <w:szCs w:val="16"/>
    </w:rPr>
  </w:style>
  <w:style w:type="character" w:customStyle="1" w:styleId="aa">
    <w:name w:val="Текст выноски Знак"/>
    <w:basedOn w:val="a0"/>
    <w:link w:val="a9"/>
    <w:uiPriority w:val="99"/>
    <w:semiHidden/>
    <w:rsid w:val="004411F4"/>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154</Pages>
  <Words>43671</Words>
  <Characters>248931</Characters>
  <Application>Microsoft Office Word</Application>
  <DocSecurity>0</DocSecurity>
  <Lines>2074</Lines>
  <Paragraphs>584</Paragraphs>
  <ScaleCrop>false</ScaleCrop>
  <Company/>
  <LinksUpToDate>false</LinksUpToDate>
  <CharactersWithSpaces>292018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2018-12-24T09:10:00Z</cp:lastPrinted>
  <dcterms:created xsi:type="dcterms:W3CDTF">2018-12-24T09:04:00Z</dcterms:created>
  <dcterms:modified xsi:type="dcterms:W3CDTF">2018-12-24T09:17:00Z</dcterms:modified>
</cp:coreProperties>
</file>